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5A26" w14:textId="110706F3" w:rsidR="007C0375" w:rsidRPr="007C0375" w:rsidRDefault="007C0375" w:rsidP="007C0375">
      <w:pPr>
        <w:pStyle w:val="Heading1"/>
      </w:pPr>
      <w:r w:rsidRPr="007C0375">
        <w:t xml:space="preserve">Living Wines Order Form – As at </w:t>
      </w:r>
      <w:r w:rsidR="00027040">
        <w:t>2</w:t>
      </w:r>
      <w:r w:rsidR="00135FBD">
        <w:t>6</w:t>
      </w:r>
      <w:r w:rsidR="00135FBD" w:rsidRPr="00135FBD">
        <w:rPr>
          <w:vertAlign w:val="superscript"/>
        </w:rPr>
        <w:t>th</w:t>
      </w:r>
      <w:r w:rsidR="00135FBD">
        <w:t xml:space="preserve"> </w:t>
      </w:r>
      <w:r w:rsidR="00522998">
        <w:t>Octo</w:t>
      </w:r>
      <w:r w:rsidR="008D7A37">
        <w:t>ber</w:t>
      </w:r>
      <w:r w:rsidR="0001017E">
        <w:t xml:space="preserve"> 20</w:t>
      </w:r>
      <w:r w:rsidR="009625DB">
        <w:t>20</w:t>
      </w:r>
    </w:p>
    <w:p w14:paraId="15DB2B97" w14:textId="77777777" w:rsidR="007C0375" w:rsidRPr="007C0375" w:rsidRDefault="007C0375" w:rsidP="007C0375">
      <w:r w:rsidRPr="007C0375">
        <w:t xml:space="preserve">Name: ............................................................................................................................................................. </w:t>
      </w:r>
    </w:p>
    <w:p w14:paraId="1423F3C9" w14:textId="77777777" w:rsidR="007C0375" w:rsidRPr="007C0375" w:rsidRDefault="007C0375" w:rsidP="007C0375">
      <w:r w:rsidRPr="007C0375">
        <w:t xml:space="preserve">Street: ............................................................................................................................................................ </w:t>
      </w:r>
    </w:p>
    <w:p w14:paraId="424C14C6" w14:textId="77777777" w:rsidR="007C0375" w:rsidRPr="007C0375" w:rsidRDefault="007C0375" w:rsidP="007C0375">
      <w:r w:rsidRPr="007C0375">
        <w:t xml:space="preserve">Suburb: ................................................... Postcode: ........................... State: ................................ </w:t>
      </w:r>
    </w:p>
    <w:p w14:paraId="7BC5D6F4" w14:textId="77777777" w:rsidR="007C0375" w:rsidRPr="007C0375" w:rsidRDefault="007C0375" w:rsidP="007C0375">
      <w:r w:rsidRPr="007C0375">
        <w:t xml:space="preserve">Telephone: ............................................. Email: ................................................................................. </w:t>
      </w:r>
    </w:p>
    <w:p w14:paraId="6FD44579" w14:textId="77777777" w:rsidR="007C0375" w:rsidRPr="007C0375" w:rsidRDefault="007C0375" w:rsidP="007C0375">
      <w:r w:rsidRPr="007C0375">
        <w:t xml:space="preserve">Credit card (optional): </w:t>
      </w:r>
    </w:p>
    <w:p w14:paraId="3D7A3675" w14:textId="77777777" w:rsidR="007C0375" w:rsidRPr="007C0375" w:rsidRDefault="007C0375" w:rsidP="007C0375">
      <w:r w:rsidRPr="007C0375">
        <w:t xml:space="preserve">Type (Visa, Mastercard): ......................... Number: .............................................................................. </w:t>
      </w:r>
    </w:p>
    <w:p w14:paraId="1487F7F4" w14:textId="77777777" w:rsidR="007C0375" w:rsidRPr="007C0375" w:rsidRDefault="007C0375" w:rsidP="007C0375">
      <w:r w:rsidRPr="007C0375">
        <w:t xml:space="preserve">Expiry: ..................................................... </w:t>
      </w:r>
    </w:p>
    <w:p w14:paraId="3F401020" w14:textId="77777777" w:rsidR="007C0375" w:rsidRPr="007C0375" w:rsidRDefault="007C0375" w:rsidP="007C0375">
      <w:r w:rsidRPr="007C0375">
        <w:t xml:space="preserve">Please specify any delivery instructions (eg leave on front veranda, notify by card etc) </w:t>
      </w:r>
    </w:p>
    <w:p w14:paraId="17B77637" w14:textId="4710EC2C" w:rsidR="007C0375" w:rsidRDefault="007C0375" w:rsidP="007C0375">
      <w:r w:rsidRPr="007C0375">
        <w:t xml:space="preserve">................................................................ ............................................................................................................ </w:t>
      </w:r>
    </w:p>
    <w:p w14:paraId="6F413204" w14:textId="30AB5F35" w:rsidR="00287975" w:rsidRDefault="00287975" w:rsidP="007C0375">
      <w:r>
        <w:t>You can send this form by email to:</w:t>
      </w:r>
    </w:p>
    <w:p w14:paraId="3970385D" w14:textId="51E78601" w:rsidR="00287975" w:rsidRPr="007C0375" w:rsidRDefault="00287975" w:rsidP="007C0375">
      <w:r>
        <w:t>wine@livingwines.com.au</w:t>
      </w:r>
    </w:p>
    <w:p w14:paraId="743EE69B" w14:textId="77777777" w:rsidR="007C0375" w:rsidRPr="007C0375" w:rsidRDefault="007C0375" w:rsidP="007C0375">
      <w:r w:rsidRPr="007C0375">
        <w:t xml:space="preserve">There is a legal requirement attached to licences issued in Tasmania to collect the date of birth of the purchaser. Could you be so kind as to fill in your month and year of birth to allow us to complete the transaction. We apologise for having to ask this and shall treat it in full confidence. If you have supplied it previously, there is no need to do so again. </w:t>
      </w:r>
    </w:p>
    <w:p w14:paraId="2C21C537" w14:textId="77777777" w:rsidR="007C0375" w:rsidRPr="007C0375" w:rsidRDefault="007C0375" w:rsidP="007C0375">
      <w:r w:rsidRPr="007C0375">
        <w:rPr>
          <w:b/>
          <w:bCs/>
        </w:rPr>
        <w:t xml:space="preserve">_ _ / _ _ _ _ </w:t>
      </w:r>
    </w:p>
    <w:p w14:paraId="2697A107" w14:textId="77777777" w:rsidR="007C0375" w:rsidRDefault="007C0375" w:rsidP="007C0375">
      <w:r w:rsidRPr="007C0375">
        <w:t>MM YYYY</w:t>
      </w:r>
    </w:p>
    <w:p w14:paraId="22095F6A" w14:textId="77777777" w:rsidR="00BA0564" w:rsidRDefault="00BA0564"/>
    <w:tbl>
      <w:tblPr>
        <w:tblStyle w:val="TableGrid"/>
        <w:tblW w:w="9639" w:type="dxa"/>
        <w:tblInd w:w="137" w:type="dxa"/>
        <w:tblLook w:val="04A0" w:firstRow="1" w:lastRow="0" w:firstColumn="1" w:lastColumn="0" w:noHBand="0" w:noVBand="1"/>
      </w:tblPr>
      <w:tblGrid>
        <w:gridCol w:w="6095"/>
        <w:gridCol w:w="1134"/>
        <w:gridCol w:w="1134"/>
        <w:gridCol w:w="1276"/>
      </w:tblGrid>
      <w:tr w:rsidR="005B44A1" w:rsidRPr="00781695" w14:paraId="367914B1" w14:textId="77777777" w:rsidTr="00D94887">
        <w:trPr>
          <w:tblHeader/>
        </w:trPr>
        <w:tc>
          <w:tcPr>
            <w:tcW w:w="6095" w:type="dxa"/>
            <w:shd w:val="clear" w:color="auto" w:fill="000000" w:themeFill="text1"/>
          </w:tcPr>
          <w:p w14:paraId="5C9E1F20" w14:textId="77777777" w:rsidR="005B44A1" w:rsidRPr="00781695" w:rsidRDefault="005B44A1" w:rsidP="00553B4A">
            <w:pPr>
              <w:spacing w:before="60" w:after="60"/>
              <w:rPr>
                <w:b/>
                <w:bCs/>
                <w:noProof/>
                <w:color w:val="FFFFFF" w:themeColor="background1"/>
              </w:rPr>
            </w:pPr>
            <w:r w:rsidRPr="00781695">
              <w:rPr>
                <w:b/>
                <w:bCs/>
                <w:noProof/>
                <w:color w:val="FFFFFF" w:themeColor="background1"/>
              </w:rPr>
              <w:t>Wine</w:t>
            </w:r>
          </w:p>
        </w:tc>
        <w:tc>
          <w:tcPr>
            <w:tcW w:w="1134" w:type="dxa"/>
            <w:shd w:val="clear" w:color="auto" w:fill="000000" w:themeFill="text1"/>
          </w:tcPr>
          <w:p w14:paraId="391D029D" w14:textId="77777777" w:rsidR="005B44A1" w:rsidRPr="00781695" w:rsidRDefault="005B44A1" w:rsidP="00553B4A">
            <w:pPr>
              <w:spacing w:before="60" w:after="60"/>
              <w:rPr>
                <w:b/>
                <w:bCs/>
                <w:color w:val="FFFFFF" w:themeColor="background1"/>
              </w:rPr>
            </w:pPr>
            <w:r w:rsidRPr="00781695">
              <w:rPr>
                <w:b/>
                <w:bCs/>
                <w:color w:val="FFFFFF" w:themeColor="background1"/>
              </w:rPr>
              <w:t>Price per bottle</w:t>
            </w:r>
          </w:p>
        </w:tc>
        <w:tc>
          <w:tcPr>
            <w:tcW w:w="1134" w:type="dxa"/>
            <w:shd w:val="clear" w:color="auto" w:fill="000000" w:themeFill="text1"/>
          </w:tcPr>
          <w:p w14:paraId="28FA21C5" w14:textId="77777777" w:rsidR="005B44A1" w:rsidRPr="00781695" w:rsidRDefault="005B44A1" w:rsidP="00553B4A">
            <w:pPr>
              <w:spacing w:before="60" w:after="60"/>
              <w:rPr>
                <w:b/>
                <w:bCs/>
                <w:color w:val="FFFFFF" w:themeColor="background1"/>
              </w:rPr>
            </w:pPr>
            <w:r w:rsidRPr="00781695">
              <w:rPr>
                <w:b/>
                <w:bCs/>
                <w:color w:val="FFFFFF" w:themeColor="background1"/>
              </w:rPr>
              <w:t>Number ordered</w:t>
            </w:r>
          </w:p>
        </w:tc>
        <w:tc>
          <w:tcPr>
            <w:tcW w:w="1276" w:type="dxa"/>
            <w:shd w:val="clear" w:color="auto" w:fill="000000" w:themeFill="text1"/>
          </w:tcPr>
          <w:p w14:paraId="1EEE4927" w14:textId="77777777" w:rsidR="005B44A1" w:rsidRPr="00781695" w:rsidRDefault="005B44A1" w:rsidP="00553B4A">
            <w:pPr>
              <w:spacing w:before="60" w:after="60"/>
              <w:rPr>
                <w:b/>
                <w:bCs/>
                <w:color w:val="FFFFFF" w:themeColor="background1"/>
              </w:rPr>
            </w:pPr>
            <w:r w:rsidRPr="00781695">
              <w:rPr>
                <w:b/>
                <w:bCs/>
                <w:color w:val="FFFFFF" w:themeColor="background1"/>
              </w:rPr>
              <w:t>Sub-total</w:t>
            </w:r>
          </w:p>
        </w:tc>
      </w:tr>
      <w:tr w:rsidR="00D94887" w:rsidRPr="00CF338A" w14:paraId="6190D46D" w14:textId="77777777" w:rsidTr="00D94887">
        <w:tc>
          <w:tcPr>
            <w:tcW w:w="6095" w:type="dxa"/>
          </w:tcPr>
          <w:p w14:paraId="02D021BB" w14:textId="77777777" w:rsidR="00D94887" w:rsidRPr="00CF338A" w:rsidRDefault="00D94887" w:rsidP="00920579">
            <w:pPr>
              <w:spacing w:before="60" w:after="60"/>
              <w:rPr>
                <w:b/>
                <w:bCs/>
              </w:rPr>
            </w:pPr>
            <w:r w:rsidRPr="002E3E8A">
              <w:rPr>
                <w:b/>
                <w:bCs/>
                <w:noProof/>
              </w:rPr>
              <w:t>Belluard Vin de Savoie AOP Ayse Brut Les Perles du Mont-Blanc 2016</w:t>
            </w:r>
            <w:r w:rsidRPr="00CF338A">
              <w:rPr>
                <w:b/>
                <w:bCs/>
              </w:rPr>
              <w:t xml:space="preserve"> </w:t>
            </w:r>
          </w:p>
        </w:tc>
        <w:tc>
          <w:tcPr>
            <w:tcW w:w="1134" w:type="dxa"/>
          </w:tcPr>
          <w:p w14:paraId="05AAB810" w14:textId="77777777" w:rsidR="00D94887" w:rsidRPr="00CF338A" w:rsidRDefault="00D94887" w:rsidP="00920579">
            <w:pPr>
              <w:spacing w:before="60" w:after="60"/>
              <w:rPr>
                <w:b/>
                <w:bCs/>
              </w:rPr>
            </w:pPr>
            <w:r>
              <w:rPr>
                <w:b/>
                <w:bCs/>
              </w:rPr>
              <w:t>$</w:t>
            </w:r>
            <w:r w:rsidRPr="002E3E8A">
              <w:rPr>
                <w:b/>
                <w:bCs/>
                <w:noProof/>
              </w:rPr>
              <w:t>60</w:t>
            </w:r>
          </w:p>
        </w:tc>
        <w:tc>
          <w:tcPr>
            <w:tcW w:w="1134" w:type="dxa"/>
          </w:tcPr>
          <w:p w14:paraId="0163E8FA" w14:textId="77777777" w:rsidR="00D94887" w:rsidRPr="00CF338A" w:rsidRDefault="00D94887" w:rsidP="00920579">
            <w:pPr>
              <w:spacing w:before="60" w:after="60"/>
              <w:rPr>
                <w:b/>
                <w:bCs/>
              </w:rPr>
            </w:pPr>
          </w:p>
        </w:tc>
        <w:tc>
          <w:tcPr>
            <w:tcW w:w="1276" w:type="dxa"/>
          </w:tcPr>
          <w:p w14:paraId="70ED7AE7" w14:textId="77777777" w:rsidR="00D94887" w:rsidRPr="00CF338A" w:rsidRDefault="00D94887" w:rsidP="00920579">
            <w:pPr>
              <w:spacing w:before="60" w:after="60"/>
              <w:rPr>
                <w:b/>
                <w:bCs/>
              </w:rPr>
            </w:pPr>
          </w:p>
        </w:tc>
      </w:tr>
      <w:tr w:rsidR="00D94887" w:rsidRPr="00CF338A" w14:paraId="69E53507" w14:textId="77777777" w:rsidTr="00D94887">
        <w:tc>
          <w:tcPr>
            <w:tcW w:w="6095" w:type="dxa"/>
          </w:tcPr>
          <w:p w14:paraId="0C32364A" w14:textId="77777777" w:rsidR="00D94887" w:rsidRPr="00CF338A" w:rsidRDefault="00D94887" w:rsidP="00920579">
            <w:pPr>
              <w:spacing w:before="60" w:after="60"/>
              <w:rPr>
                <w:b/>
                <w:bCs/>
              </w:rPr>
            </w:pPr>
            <w:r w:rsidRPr="002E3E8A">
              <w:rPr>
                <w:b/>
                <w:bCs/>
                <w:noProof/>
              </w:rPr>
              <w:t>Belluard Vin de Savoie AOP Ayse Brut Zéro Mont-Blanc 2016</w:t>
            </w:r>
            <w:r w:rsidRPr="00CF338A">
              <w:rPr>
                <w:b/>
                <w:bCs/>
              </w:rPr>
              <w:t xml:space="preserve"> </w:t>
            </w:r>
          </w:p>
        </w:tc>
        <w:tc>
          <w:tcPr>
            <w:tcW w:w="1134" w:type="dxa"/>
          </w:tcPr>
          <w:p w14:paraId="7D595C71" w14:textId="77777777" w:rsidR="00D94887" w:rsidRPr="00CF338A" w:rsidRDefault="00D94887" w:rsidP="00920579">
            <w:pPr>
              <w:spacing w:before="60" w:after="60"/>
              <w:rPr>
                <w:b/>
                <w:bCs/>
              </w:rPr>
            </w:pPr>
            <w:r>
              <w:rPr>
                <w:b/>
                <w:bCs/>
              </w:rPr>
              <w:t>$</w:t>
            </w:r>
            <w:r w:rsidRPr="002E3E8A">
              <w:rPr>
                <w:b/>
                <w:bCs/>
                <w:noProof/>
              </w:rPr>
              <w:t>81</w:t>
            </w:r>
          </w:p>
        </w:tc>
        <w:tc>
          <w:tcPr>
            <w:tcW w:w="1134" w:type="dxa"/>
          </w:tcPr>
          <w:p w14:paraId="683C57A8" w14:textId="77777777" w:rsidR="00D94887" w:rsidRPr="00CF338A" w:rsidRDefault="00D94887" w:rsidP="00920579">
            <w:pPr>
              <w:spacing w:before="60" w:after="60"/>
              <w:rPr>
                <w:b/>
                <w:bCs/>
              </w:rPr>
            </w:pPr>
          </w:p>
        </w:tc>
        <w:tc>
          <w:tcPr>
            <w:tcW w:w="1276" w:type="dxa"/>
          </w:tcPr>
          <w:p w14:paraId="6DFBA491" w14:textId="77777777" w:rsidR="00D94887" w:rsidRPr="00CF338A" w:rsidRDefault="00D94887" w:rsidP="00920579">
            <w:pPr>
              <w:spacing w:before="60" w:after="60"/>
              <w:rPr>
                <w:b/>
                <w:bCs/>
              </w:rPr>
            </w:pPr>
          </w:p>
        </w:tc>
      </w:tr>
      <w:tr w:rsidR="00D94887" w:rsidRPr="00CF338A" w14:paraId="05F2BB53" w14:textId="77777777" w:rsidTr="00D94887">
        <w:tc>
          <w:tcPr>
            <w:tcW w:w="6095" w:type="dxa"/>
          </w:tcPr>
          <w:p w14:paraId="19302C2E" w14:textId="77777777" w:rsidR="00D94887" w:rsidRPr="00CF338A" w:rsidRDefault="00D94887" w:rsidP="00920579">
            <w:pPr>
              <w:spacing w:before="60" w:after="60"/>
              <w:rPr>
                <w:b/>
                <w:bCs/>
              </w:rPr>
            </w:pPr>
            <w:r w:rsidRPr="002E3E8A">
              <w:rPr>
                <w:b/>
                <w:bCs/>
                <w:noProof/>
              </w:rPr>
              <w:t>Belluard Vin de Savoie AOP Blanc Altesse 100% Pur Jus 2018</w:t>
            </w:r>
            <w:r w:rsidRPr="00CF338A">
              <w:rPr>
                <w:b/>
                <w:bCs/>
              </w:rPr>
              <w:t xml:space="preserve"> </w:t>
            </w:r>
          </w:p>
        </w:tc>
        <w:tc>
          <w:tcPr>
            <w:tcW w:w="1134" w:type="dxa"/>
          </w:tcPr>
          <w:p w14:paraId="681BA3FF" w14:textId="77777777" w:rsidR="00D94887" w:rsidRPr="00CF338A" w:rsidRDefault="00D94887" w:rsidP="00920579">
            <w:pPr>
              <w:spacing w:before="60" w:after="60"/>
              <w:rPr>
                <w:b/>
                <w:bCs/>
              </w:rPr>
            </w:pPr>
            <w:r>
              <w:rPr>
                <w:b/>
                <w:bCs/>
              </w:rPr>
              <w:t>$</w:t>
            </w:r>
            <w:r w:rsidRPr="002E3E8A">
              <w:rPr>
                <w:b/>
                <w:bCs/>
                <w:noProof/>
              </w:rPr>
              <w:t>81</w:t>
            </w:r>
          </w:p>
        </w:tc>
        <w:tc>
          <w:tcPr>
            <w:tcW w:w="1134" w:type="dxa"/>
          </w:tcPr>
          <w:p w14:paraId="076F4BD3" w14:textId="77777777" w:rsidR="00D94887" w:rsidRPr="00CF338A" w:rsidRDefault="00D94887" w:rsidP="00920579">
            <w:pPr>
              <w:spacing w:before="60" w:after="60"/>
              <w:rPr>
                <w:b/>
                <w:bCs/>
              </w:rPr>
            </w:pPr>
          </w:p>
        </w:tc>
        <w:tc>
          <w:tcPr>
            <w:tcW w:w="1276" w:type="dxa"/>
          </w:tcPr>
          <w:p w14:paraId="53BC9D7E" w14:textId="77777777" w:rsidR="00D94887" w:rsidRPr="00CF338A" w:rsidRDefault="00D94887" w:rsidP="00920579">
            <w:pPr>
              <w:spacing w:before="60" w:after="60"/>
              <w:rPr>
                <w:b/>
                <w:bCs/>
              </w:rPr>
            </w:pPr>
          </w:p>
        </w:tc>
      </w:tr>
      <w:tr w:rsidR="00D94887" w:rsidRPr="00CF338A" w14:paraId="76FF3636" w14:textId="77777777" w:rsidTr="00D94887">
        <w:tc>
          <w:tcPr>
            <w:tcW w:w="6095" w:type="dxa"/>
          </w:tcPr>
          <w:p w14:paraId="46DED620" w14:textId="77777777" w:rsidR="00D94887" w:rsidRPr="00CF338A" w:rsidRDefault="00D94887" w:rsidP="00920579">
            <w:pPr>
              <w:spacing w:before="60" w:after="60"/>
              <w:rPr>
                <w:b/>
                <w:bCs/>
              </w:rPr>
            </w:pPr>
            <w:r w:rsidRPr="002E3E8A">
              <w:rPr>
                <w:b/>
                <w:bCs/>
                <w:noProof/>
              </w:rPr>
              <w:t>Causse Marines Mout de Raisin Partiellement Fermente 1999 Folie Pure</w:t>
            </w:r>
            <w:r w:rsidRPr="00CF338A">
              <w:rPr>
                <w:b/>
                <w:bCs/>
              </w:rPr>
              <w:t xml:space="preserve"> </w:t>
            </w:r>
          </w:p>
        </w:tc>
        <w:tc>
          <w:tcPr>
            <w:tcW w:w="1134" w:type="dxa"/>
          </w:tcPr>
          <w:p w14:paraId="6DC963FC" w14:textId="77777777" w:rsidR="00D94887" w:rsidRPr="00CF338A" w:rsidRDefault="00D94887" w:rsidP="00920579">
            <w:pPr>
              <w:spacing w:before="60" w:after="60"/>
              <w:rPr>
                <w:b/>
                <w:bCs/>
              </w:rPr>
            </w:pPr>
            <w:r>
              <w:rPr>
                <w:b/>
                <w:bCs/>
              </w:rPr>
              <w:t>$</w:t>
            </w:r>
            <w:r w:rsidRPr="002E3E8A">
              <w:rPr>
                <w:b/>
                <w:bCs/>
                <w:noProof/>
              </w:rPr>
              <w:t>107</w:t>
            </w:r>
          </w:p>
        </w:tc>
        <w:tc>
          <w:tcPr>
            <w:tcW w:w="1134" w:type="dxa"/>
          </w:tcPr>
          <w:p w14:paraId="620DBCFF" w14:textId="77777777" w:rsidR="00D94887" w:rsidRPr="00CF338A" w:rsidRDefault="00D94887" w:rsidP="00920579">
            <w:pPr>
              <w:spacing w:before="60" w:after="60"/>
              <w:rPr>
                <w:b/>
                <w:bCs/>
              </w:rPr>
            </w:pPr>
          </w:p>
        </w:tc>
        <w:tc>
          <w:tcPr>
            <w:tcW w:w="1276" w:type="dxa"/>
          </w:tcPr>
          <w:p w14:paraId="4418659E" w14:textId="77777777" w:rsidR="00D94887" w:rsidRPr="00CF338A" w:rsidRDefault="00D94887" w:rsidP="00920579">
            <w:pPr>
              <w:spacing w:before="60" w:after="60"/>
              <w:rPr>
                <w:b/>
                <w:bCs/>
              </w:rPr>
            </w:pPr>
          </w:p>
        </w:tc>
      </w:tr>
      <w:tr w:rsidR="00D94887" w:rsidRPr="00CF338A" w14:paraId="0BE91336" w14:textId="77777777" w:rsidTr="00D94887">
        <w:tc>
          <w:tcPr>
            <w:tcW w:w="6095" w:type="dxa"/>
          </w:tcPr>
          <w:p w14:paraId="37CFB153" w14:textId="77777777" w:rsidR="00D94887" w:rsidRPr="00CF338A" w:rsidRDefault="00D94887" w:rsidP="00920579">
            <w:pPr>
              <w:spacing w:before="60" w:after="60"/>
              <w:rPr>
                <w:b/>
                <w:bCs/>
              </w:rPr>
            </w:pPr>
            <w:r w:rsidRPr="002E3E8A">
              <w:rPr>
                <w:b/>
                <w:bCs/>
                <w:noProof/>
              </w:rPr>
              <w:t>Causse Marines Sept Souris 2015</w:t>
            </w:r>
            <w:r w:rsidRPr="00CF338A">
              <w:rPr>
                <w:b/>
                <w:bCs/>
              </w:rPr>
              <w:t xml:space="preserve"> </w:t>
            </w:r>
          </w:p>
        </w:tc>
        <w:tc>
          <w:tcPr>
            <w:tcW w:w="1134" w:type="dxa"/>
          </w:tcPr>
          <w:p w14:paraId="35D292CC" w14:textId="77777777" w:rsidR="00D94887" w:rsidRPr="00CF338A" w:rsidRDefault="00D94887" w:rsidP="00920579">
            <w:pPr>
              <w:spacing w:before="60" w:after="60"/>
              <w:rPr>
                <w:b/>
                <w:bCs/>
              </w:rPr>
            </w:pPr>
            <w:r>
              <w:rPr>
                <w:b/>
                <w:bCs/>
              </w:rPr>
              <w:t>$</w:t>
            </w:r>
            <w:r w:rsidRPr="002E3E8A">
              <w:rPr>
                <w:b/>
                <w:bCs/>
                <w:noProof/>
              </w:rPr>
              <w:t>74</w:t>
            </w:r>
          </w:p>
        </w:tc>
        <w:tc>
          <w:tcPr>
            <w:tcW w:w="1134" w:type="dxa"/>
          </w:tcPr>
          <w:p w14:paraId="6A56672F" w14:textId="77777777" w:rsidR="00D94887" w:rsidRPr="00CF338A" w:rsidRDefault="00D94887" w:rsidP="00920579">
            <w:pPr>
              <w:spacing w:before="60" w:after="60"/>
              <w:rPr>
                <w:b/>
                <w:bCs/>
              </w:rPr>
            </w:pPr>
          </w:p>
        </w:tc>
        <w:tc>
          <w:tcPr>
            <w:tcW w:w="1276" w:type="dxa"/>
          </w:tcPr>
          <w:p w14:paraId="0FC1766E" w14:textId="77777777" w:rsidR="00D94887" w:rsidRPr="00CF338A" w:rsidRDefault="00D94887" w:rsidP="00920579">
            <w:pPr>
              <w:spacing w:before="60" w:after="60"/>
              <w:rPr>
                <w:b/>
                <w:bCs/>
              </w:rPr>
            </w:pPr>
          </w:p>
        </w:tc>
      </w:tr>
      <w:tr w:rsidR="00D94887" w:rsidRPr="00CF338A" w14:paraId="62DDC57C" w14:textId="77777777" w:rsidTr="00D94887">
        <w:tc>
          <w:tcPr>
            <w:tcW w:w="6095" w:type="dxa"/>
          </w:tcPr>
          <w:p w14:paraId="0792A968" w14:textId="77777777" w:rsidR="00D94887" w:rsidRPr="00CF338A" w:rsidRDefault="00D94887" w:rsidP="00920579">
            <w:pPr>
              <w:spacing w:before="60" w:after="60"/>
              <w:rPr>
                <w:b/>
                <w:bCs/>
              </w:rPr>
            </w:pPr>
            <w:r w:rsidRPr="002E3E8A">
              <w:rPr>
                <w:b/>
                <w:bCs/>
                <w:noProof/>
              </w:rPr>
              <w:t>Causse Marines Sy Rose 2018</w:t>
            </w:r>
            <w:r w:rsidRPr="00CF338A">
              <w:rPr>
                <w:b/>
                <w:bCs/>
              </w:rPr>
              <w:t xml:space="preserve"> </w:t>
            </w:r>
          </w:p>
        </w:tc>
        <w:tc>
          <w:tcPr>
            <w:tcW w:w="1134" w:type="dxa"/>
          </w:tcPr>
          <w:p w14:paraId="2079A365"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757E1E66" w14:textId="77777777" w:rsidR="00D94887" w:rsidRPr="00CF338A" w:rsidRDefault="00D94887" w:rsidP="00920579">
            <w:pPr>
              <w:spacing w:before="60" w:after="60"/>
              <w:rPr>
                <w:b/>
                <w:bCs/>
              </w:rPr>
            </w:pPr>
          </w:p>
        </w:tc>
        <w:tc>
          <w:tcPr>
            <w:tcW w:w="1276" w:type="dxa"/>
          </w:tcPr>
          <w:p w14:paraId="02611E8D" w14:textId="77777777" w:rsidR="00D94887" w:rsidRPr="00CF338A" w:rsidRDefault="00D94887" w:rsidP="00920579">
            <w:pPr>
              <w:spacing w:before="60" w:after="60"/>
              <w:rPr>
                <w:b/>
                <w:bCs/>
              </w:rPr>
            </w:pPr>
          </w:p>
        </w:tc>
      </w:tr>
      <w:tr w:rsidR="00D94887" w:rsidRPr="00CF338A" w14:paraId="4073F15E" w14:textId="77777777" w:rsidTr="00D94887">
        <w:tc>
          <w:tcPr>
            <w:tcW w:w="6095" w:type="dxa"/>
          </w:tcPr>
          <w:p w14:paraId="70EE2413" w14:textId="77777777" w:rsidR="00D94887" w:rsidRPr="00CF338A" w:rsidRDefault="00D94887" w:rsidP="00920579">
            <w:pPr>
              <w:spacing w:before="60" w:after="60"/>
              <w:rPr>
                <w:b/>
                <w:bCs/>
              </w:rPr>
            </w:pPr>
            <w:r w:rsidRPr="002E3E8A">
              <w:rPr>
                <w:b/>
                <w:bCs/>
                <w:noProof/>
              </w:rPr>
              <w:t>Causse Marines Zacm'Orange 2018</w:t>
            </w:r>
            <w:r w:rsidRPr="00CF338A">
              <w:rPr>
                <w:b/>
                <w:bCs/>
              </w:rPr>
              <w:t xml:space="preserve"> </w:t>
            </w:r>
          </w:p>
        </w:tc>
        <w:tc>
          <w:tcPr>
            <w:tcW w:w="1134" w:type="dxa"/>
          </w:tcPr>
          <w:p w14:paraId="7AEAF1AC"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22464E98" w14:textId="77777777" w:rsidR="00D94887" w:rsidRPr="00CF338A" w:rsidRDefault="00D94887" w:rsidP="00920579">
            <w:pPr>
              <w:spacing w:before="60" w:after="60"/>
              <w:rPr>
                <w:b/>
                <w:bCs/>
              </w:rPr>
            </w:pPr>
          </w:p>
        </w:tc>
        <w:tc>
          <w:tcPr>
            <w:tcW w:w="1276" w:type="dxa"/>
          </w:tcPr>
          <w:p w14:paraId="7E41E17A" w14:textId="77777777" w:rsidR="00D94887" w:rsidRPr="00CF338A" w:rsidRDefault="00D94887" w:rsidP="00920579">
            <w:pPr>
              <w:spacing w:before="60" w:after="60"/>
              <w:rPr>
                <w:b/>
                <w:bCs/>
              </w:rPr>
            </w:pPr>
          </w:p>
        </w:tc>
      </w:tr>
      <w:tr w:rsidR="00D94887" w:rsidRPr="00CF338A" w14:paraId="7DB7BAE8" w14:textId="77777777" w:rsidTr="00D94887">
        <w:tc>
          <w:tcPr>
            <w:tcW w:w="6095" w:type="dxa"/>
          </w:tcPr>
          <w:p w14:paraId="3AFF7A4A" w14:textId="77777777" w:rsidR="00D94887" w:rsidRPr="00CF338A" w:rsidRDefault="00D94887" w:rsidP="00920579">
            <w:pPr>
              <w:spacing w:before="60" w:after="60"/>
              <w:rPr>
                <w:b/>
                <w:bCs/>
              </w:rPr>
            </w:pPr>
            <w:r w:rsidRPr="002E3E8A">
              <w:rPr>
                <w:b/>
                <w:bCs/>
                <w:noProof/>
              </w:rPr>
              <w:t>Champagne Piollot Père et Fils Champs Rayés 2012</w:t>
            </w:r>
            <w:r w:rsidRPr="00CF338A">
              <w:rPr>
                <w:b/>
                <w:bCs/>
              </w:rPr>
              <w:t xml:space="preserve"> </w:t>
            </w:r>
          </w:p>
        </w:tc>
        <w:tc>
          <w:tcPr>
            <w:tcW w:w="1134" w:type="dxa"/>
          </w:tcPr>
          <w:p w14:paraId="76034C3C" w14:textId="77777777" w:rsidR="00D94887" w:rsidRPr="00CF338A" w:rsidRDefault="00D94887" w:rsidP="00920579">
            <w:pPr>
              <w:spacing w:before="60" w:after="60"/>
              <w:rPr>
                <w:b/>
                <w:bCs/>
              </w:rPr>
            </w:pPr>
            <w:r>
              <w:rPr>
                <w:b/>
                <w:bCs/>
              </w:rPr>
              <w:t>$</w:t>
            </w:r>
            <w:r w:rsidRPr="002E3E8A">
              <w:rPr>
                <w:b/>
                <w:bCs/>
                <w:noProof/>
              </w:rPr>
              <w:t>101</w:t>
            </w:r>
          </w:p>
        </w:tc>
        <w:tc>
          <w:tcPr>
            <w:tcW w:w="1134" w:type="dxa"/>
          </w:tcPr>
          <w:p w14:paraId="77909474" w14:textId="77777777" w:rsidR="00D94887" w:rsidRPr="00CF338A" w:rsidRDefault="00D94887" w:rsidP="00920579">
            <w:pPr>
              <w:spacing w:before="60" w:after="60"/>
              <w:rPr>
                <w:b/>
                <w:bCs/>
              </w:rPr>
            </w:pPr>
          </w:p>
        </w:tc>
        <w:tc>
          <w:tcPr>
            <w:tcW w:w="1276" w:type="dxa"/>
          </w:tcPr>
          <w:p w14:paraId="009C0D52" w14:textId="77777777" w:rsidR="00D94887" w:rsidRPr="00CF338A" w:rsidRDefault="00D94887" w:rsidP="00920579">
            <w:pPr>
              <w:spacing w:before="60" w:after="60"/>
              <w:rPr>
                <w:b/>
                <w:bCs/>
              </w:rPr>
            </w:pPr>
          </w:p>
        </w:tc>
      </w:tr>
      <w:tr w:rsidR="00D94887" w:rsidRPr="00CF338A" w14:paraId="552E1562" w14:textId="77777777" w:rsidTr="00D94887">
        <w:tc>
          <w:tcPr>
            <w:tcW w:w="6095" w:type="dxa"/>
          </w:tcPr>
          <w:p w14:paraId="0C8A585D" w14:textId="77777777" w:rsidR="00D94887" w:rsidRPr="00CF338A" w:rsidRDefault="00D94887" w:rsidP="00920579">
            <w:pPr>
              <w:spacing w:before="60" w:after="60"/>
              <w:rPr>
                <w:b/>
                <w:bCs/>
              </w:rPr>
            </w:pPr>
            <w:r w:rsidRPr="002E3E8A">
              <w:rPr>
                <w:b/>
                <w:bCs/>
                <w:noProof/>
              </w:rPr>
              <w:lastRenderedPageBreak/>
              <w:t>Champagne Piollot Père et Fils Colas Robin 2014</w:t>
            </w:r>
            <w:r w:rsidRPr="00CF338A">
              <w:rPr>
                <w:b/>
                <w:bCs/>
              </w:rPr>
              <w:t xml:space="preserve"> </w:t>
            </w:r>
          </w:p>
        </w:tc>
        <w:tc>
          <w:tcPr>
            <w:tcW w:w="1134" w:type="dxa"/>
          </w:tcPr>
          <w:p w14:paraId="326C8D07" w14:textId="77777777" w:rsidR="00D94887" w:rsidRPr="00CF338A" w:rsidRDefault="00D94887" w:rsidP="00920579">
            <w:pPr>
              <w:spacing w:before="60" w:after="60"/>
              <w:rPr>
                <w:b/>
                <w:bCs/>
              </w:rPr>
            </w:pPr>
            <w:r>
              <w:rPr>
                <w:b/>
                <w:bCs/>
              </w:rPr>
              <w:t>$</w:t>
            </w:r>
            <w:r w:rsidRPr="002E3E8A">
              <w:rPr>
                <w:b/>
                <w:bCs/>
                <w:noProof/>
              </w:rPr>
              <w:t>94</w:t>
            </w:r>
          </w:p>
        </w:tc>
        <w:tc>
          <w:tcPr>
            <w:tcW w:w="1134" w:type="dxa"/>
          </w:tcPr>
          <w:p w14:paraId="096B0396" w14:textId="77777777" w:rsidR="00D94887" w:rsidRPr="00CF338A" w:rsidRDefault="00D94887" w:rsidP="00920579">
            <w:pPr>
              <w:spacing w:before="60" w:after="60"/>
              <w:rPr>
                <w:b/>
                <w:bCs/>
              </w:rPr>
            </w:pPr>
          </w:p>
        </w:tc>
        <w:tc>
          <w:tcPr>
            <w:tcW w:w="1276" w:type="dxa"/>
          </w:tcPr>
          <w:p w14:paraId="69755440" w14:textId="77777777" w:rsidR="00D94887" w:rsidRPr="00CF338A" w:rsidRDefault="00D94887" w:rsidP="00920579">
            <w:pPr>
              <w:spacing w:before="60" w:after="60"/>
              <w:rPr>
                <w:b/>
                <w:bCs/>
              </w:rPr>
            </w:pPr>
          </w:p>
        </w:tc>
      </w:tr>
      <w:tr w:rsidR="00D94887" w:rsidRPr="00CF338A" w14:paraId="3F4B7202" w14:textId="77777777" w:rsidTr="00D94887">
        <w:tc>
          <w:tcPr>
            <w:tcW w:w="6095" w:type="dxa"/>
          </w:tcPr>
          <w:p w14:paraId="0EC0C4BB" w14:textId="77777777" w:rsidR="00D94887" w:rsidRPr="00CF338A" w:rsidRDefault="00D94887" w:rsidP="00920579">
            <w:pPr>
              <w:spacing w:before="60" w:after="60"/>
              <w:rPr>
                <w:b/>
                <w:bCs/>
              </w:rPr>
            </w:pPr>
            <w:r w:rsidRPr="002E3E8A">
              <w:rPr>
                <w:b/>
                <w:bCs/>
                <w:noProof/>
              </w:rPr>
              <w:t>Derain Bourgogne Landré Blanc 2018</w:t>
            </w:r>
            <w:r w:rsidRPr="00CF338A">
              <w:rPr>
                <w:b/>
                <w:bCs/>
              </w:rPr>
              <w:t xml:space="preserve"> </w:t>
            </w:r>
          </w:p>
        </w:tc>
        <w:tc>
          <w:tcPr>
            <w:tcW w:w="1134" w:type="dxa"/>
          </w:tcPr>
          <w:p w14:paraId="1447F19C" w14:textId="77777777" w:rsidR="00D94887" w:rsidRPr="00CF338A" w:rsidRDefault="00D94887" w:rsidP="00920579">
            <w:pPr>
              <w:spacing w:before="60" w:after="60"/>
              <w:rPr>
                <w:b/>
                <w:bCs/>
              </w:rPr>
            </w:pPr>
            <w:r>
              <w:rPr>
                <w:b/>
                <w:bCs/>
              </w:rPr>
              <w:t>$</w:t>
            </w:r>
            <w:r w:rsidRPr="002E3E8A">
              <w:rPr>
                <w:b/>
                <w:bCs/>
                <w:noProof/>
              </w:rPr>
              <w:t>78</w:t>
            </w:r>
          </w:p>
        </w:tc>
        <w:tc>
          <w:tcPr>
            <w:tcW w:w="1134" w:type="dxa"/>
          </w:tcPr>
          <w:p w14:paraId="270C9F93" w14:textId="77777777" w:rsidR="00D94887" w:rsidRPr="00CF338A" w:rsidRDefault="00D94887" w:rsidP="00920579">
            <w:pPr>
              <w:spacing w:before="60" w:after="60"/>
              <w:rPr>
                <w:b/>
                <w:bCs/>
              </w:rPr>
            </w:pPr>
          </w:p>
        </w:tc>
        <w:tc>
          <w:tcPr>
            <w:tcW w:w="1276" w:type="dxa"/>
          </w:tcPr>
          <w:p w14:paraId="2A52A332" w14:textId="77777777" w:rsidR="00D94887" w:rsidRPr="00CF338A" w:rsidRDefault="00D94887" w:rsidP="00920579">
            <w:pPr>
              <w:spacing w:before="60" w:after="60"/>
              <w:rPr>
                <w:b/>
                <w:bCs/>
              </w:rPr>
            </w:pPr>
          </w:p>
        </w:tc>
      </w:tr>
      <w:tr w:rsidR="00D94887" w:rsidRPr="00CF338A" w14:paraId="746AF023" w14:textId="77777777" w:rsidTr="00D94887">
        <w:tc>
          <w:tcPr>
            <w:tcW w:w="6095" w:type="dxa"/>
          </w:tcPr>
          <w:p w14:paraId="4C617D15" w14:textId="77777777" w:rsidR="00D94887" w:rsidRPr="00CF338A" w:rsidRDefault="00D94887" w:rsidP="00920579">
            <w:pPr>
              <w:spacing w:before="60" w:after="60"/>
              <w:rPr>
                <w:b/>
                <w:bCs/>
              </w:rPr>
            </w:pPr>
            <w:r w:rsidRPr="002E3E8A">
              <w:rPr>
                <w:b/>
                <w:bCs/>
                <w:noProof/>
              </w:rPr>
              <w:t>Derain Mercurey La Plante Chassey Rouge 2018</w:t>
            </w:r>
            <w:r w:rsidRPr="00CF338A">
              <w:rPr>
                <w:b/>
                <w:bCs/>
              </w:rPr>
              <w:t xml:space="preserve"> </w:t>
            </w:r>
          </w:p>
        </w:tc>
        <w:tc>
          <w:tcPr>
            <w:tcW w:w="1134" w:type="dxa"/>
          </w:tcPr>
          <w:p w14:paraId="53087DF9" w14:textId="77777777" w:rsidR="00D94887" w:rsidRPr="00CF338A" w:rsidRDefault="00D94887" w:rsidP="00920579">
            <w:pPr>
              <w:spacing w:before="60" w:after="60"/>
              <w:rPr>
                <w:b/>
                <w:bCs/>
              </w:rPr>
            </w:pPr>
            <w:r>
              <w:rPr>
                <w:b/>
                <w:bCs/>
              </w:rPr>
              <w:t>$</w:t>
            </w:r>
            <w:r w:rsidRPr="002E3E8A">
              <w:rPr>
                <w:b/>
                <w:bCs/>
                <w:noProof/>
              </w:rPr>
              <w:t>114</w:t>
            </w:r>
          </w:p>
        </w:tc>
        <w:tc>
          <w:tcPr>
            <w:tcW w:w="1134" w:type="dxa"/>
          </w:tcPr>
          <w:p w14:paraId="07D59027" w14:textId="77777777" w:rsidR="00D94887" w:rsidRPr="00CF338A" w:rsidRDefault="00D94887" w:rsidP="00920579">
            <w:pPr>
              <w:spacing w:before="60" w:after="60"/>
              <w:rPr>
                <w:b/>
                <w:bCs/>
              </w:rPr>
            </w:pPr>
          </w:p>
        </w:tc>
        <w:tc>
          <w:tcPr>
            <w:tcW w:w="1276" w:type="dxa"/>
          </w:tcPr>
          <w:p w14:paraId="2707E1B7" w14:textId="77777777" w:rsidR="00D94887" w:rsidRPr="00CF338A" w:rsidRDefault="00D94887" w:rsidP="00920579">
            <w:pPr>
              <w:spacing w:before="60" w:after="60"/>
              <w:rPr>
                <w:b/>
                <w:bCs/>
              </w:rPr>
            </w:pPr>
          </w:p>
        </w:tc>
      </w:tr>
      <w:tr w:rsidR="00D94887" w:rsidRPr="00CF338A" w14:paraId="0D258A67" w14:textId="77777777" w:rsidTr="00D94887">
        <w:tc>
          <w:tcPr>
            <w:tcW w:w="6095" w:type="dxa"/>
          </w:tcPr>
          <w:p w14:paraId="07176253" w14:textId="77777777" w:rsidR="00D94887" w:rsidRPr="00CF338A" w:rsidRDefault="00D94887" w:rsidP="00920579">
            <w:pPr>
              <w:spacing w:before="60" w:after="60"/>
              <w:rPr>
                <w:b/>
                <w:bCs/>
              </w:rPr>
            </w:pPr>
            <w:r w:rsidRPr="002E3E8A">
              <w:rPr>
                <w:b/>
                <w:bCs/>
                <w:noProof/>
              </w:rPr>
              <w:t>Derain Saint-Aubin En Vesvau 2016</w:t>
            </w:r>
            <w:r w:rsidRPr="00CF338A">
              <w:rPr>
                <w:b/>
                <w:bCs/>
              </w:rPr>
              <w:t xml:space="preserve"> </w:t>
            </w:r>
          </w:p>
        </w:tc>
        <w:tc>
          <w:tcPr>
            <w:tcW w:w="1134" w:type="dxa"/>
          </w:tcPr>
          <w:p w14:paraId="2723C486" w14:textId="77777777" w:rsidR="00D94887" w:rsidRPr="00CF338A" w:rsidRDefault="00D94887" w:rsidP="00920579">
            <w:pPr>
              <w:spacing w:before="60" w:after="60"/>
              <w:rPr>
                <w:b/>
                <w:bCs/>
              </w:rPr>
            </w:pPr>
            <w:r>
              <w:rPr>
                <w:b/>
                <w:bCs/>
              </w:rPr>
              <w:t>$</w:t>
            </w:r>
            <w:r w:rsidRPr="002E3E8A">
              <w:rPr>
                <w:b/>
                <w:bCs/>
                <w:noProof/>
              </w:rPr>
              <w:t>95</w:t>
            </w:r>
          </w:p>
        </w:tc>
        <w:tc>
          <w:tcPr>
            <w:tcW w:w="1134" w:type="dxa"/>
          </w:tcPr>
          <w:p w14:paraId="22370F44" w14:textId="77777777" w:rsidR="00D94887" w:rsidRPr="00CF338A" w:rsidRDefault="00D94887" w:rsidP="00920579">
            <w:pPr>
              <w:spacing w:before="60" w:after="60"/>
              <w:rPr>
                <w:b/>
                <w:bCs/>
              </w:rPr>
            </w:pPr>
          </w:p>
        </w:tc>
        <w:tc>
          <w:tcPr>
            <w:tcW w:w="1276" w:type="dxa"/>
          </w:tcPr>
          <w:p w14:paraId="35515B3A" w14:textId="77777777" w:rsidR="00D94887" w:rsidRPr="00CF338A" w:rsidRDefault="00D94887" w:rsidP="00920579">
            <w:pPr>
              <w:spacing w:before="60" w:after="60"/>
              <w:rPr>
                <w:b/>
                <w:bCs/>
              </w:rPr>
            </w:pPr>
          </w:p>
        </w:tc>
      </w:tr>
      <w:tr w:rsidR="00D94887" w:rsidRPr="00CF338A" w14:paraId="3D6D47DC" w14:textId="77777777" w:rsidTr="00D94887">
        <w:tc>
          <w:tcPr>
            <w:tcW w:w="6095" w:type="dxa"/>
          </w:tcPr>
          <w:p w14:paraId="743B4C15" w14:textId="77777777" w:rsidR="00D94887" w:rsidRPr="00CF338A" w:rsidRDefault="00D94887" w:rsidP="00920579">
            <w:pPr>
              <w:spacing w:before="60" w:after="60"/>
              <w:rPr>
                <w:b/>
                <w:bCs/>
              </w:rPr>
            </w:pPr>
            <w:r w:rsidRPr="002E3E8A">
              <w:rPr>
                <w:b/>
                <w:bCs/>
                <w:noProof/>
              </w:rPr>
              <w:t>Derain Saint-Aubin Le Ban 2017</w:t>
            </w:r>
            <w:r w:rsidRPr="00CF338A">
              <w:rPr>
                <w:b/>
                <w:bCs/>
              </w:rPr>
              <w:t xml:space="preserve"> </w:t>
            </w:r>
          </w:p>
        </w:tc>
        <w:tc>
          <w:tcPr>
            <w:tcW w:w="1134" w:type="dxa"/>
          </w:tcPr>
          <w:p w14:paraId="21E2CA73" w14:textId="77777777" w:rsidR="00D94887" w:rsidRPr="00CF338A" w:rsidRDefault="00D94887" w:rsidP="00920579">
            <w:pPr>
              <w:spacing w:before="60" w:after="60"/>
              <w:rPr>
                <w:b/>
                <w:bCs/>
              </w:rPr>
            </w:pPr>
            <w:r>
              <w:rPr>
                <w:b/>
                <w:bCs/>
              </w:rPr>
              <w:t>$</w:t>
            </w:r>
            <w:r w:rsidRPr="002E3E8A">
              <w:rPr>
                <w:b/>
                <w:bCs/>
                <w:noProof/>
              </w:rPr>
              <w:t>86</w:t>
            </w:r>
          </w:p>
        </w:tc>
        <w:tc>
          <w:tcPr>
            <w:tcW w:w="1134" w:type="dxa"/>
          </w:tcPr>
          <w:p w14:paraId="147D6B55" w14:textId="77777777" w:rsidR="00D94887" w:rsidRPr="00CF338A" w:rsidRDefault="00D94887" w:rsidP="00920579">
            <w:pPr>
              <w:spacing w:before="60" w:after="60"/>
              <w:rPr>
                <w:b/>
                <w:bCs/>
              </w:rPr>
            </w:pPr>
          </w:p>
        </w:tc>
        <w:tc>
          <w:tcPr>
            <w:tcW w:w="1276" w:type="dxa"/>
          </w:tcPr>
          <w:p w14:paraId="2A8B4F48" w14:textId="77777777" w:rsidR="00D94887" w:rsidRPr="00CF338A" w:rsidRDefault="00D94887" w:rsidP="00920579">
            <w:pPr>
              <w:spacing w:before="60" w:after="60"/>
              <w:rPr>
                <w:b/>
                <w:bCs/>
              </w:rPr>
            </w:pPr>
          </w:p>
        </w:tc>
      </w:tr>
      <w:tr w:rsidR="00D94887" w:rsidRPr="00CF338A" w14:paraId="4719F7FB" w14:textId="77777777" w:rsidTr="00D94887">
        <w:tc>
          <w:tcPr>
            <w:tcW w:w="6095" w:type="dxa"/>
          </w:tcPr>
          <w:p w14:paraId="246AA06F" w14:textId="77777777" w:rsidR="00D94887" w:rsidRPr="00CF338A" w:rsidRDefault="00D94887" w:rsidP="00920579">
            <w:pPr>
              <w:spacing w:before="60" w:after="60"/>
              <w:rPr>
                <w:b/>
                <w:bCs/>
              </w:rPr>
            </w:pPr>
            <w:r w:rsidRPr="002E3E8A">
              <w:rPr>
                <w:b/>
                <w:bCs/>
                <w:noProof/>
              </w:rPr>
              <w:t>d'meure l'avenir oublié 2008</w:t>
            </w:r>
            <w:r w:rsidRPr="00CF338A">
              <w:rPr>
                <w:b/>
                <w:bCs/>
              </w:rPr>
              <w:t xml:space="preserve"> </w:t>
            </w:r>
            <w:r w:rsidRPr="002E3E8A">
              <w:rPr>
                <w:b/>
                <w:bCs/>
                <w:noProof/>
              </w:rPr>
              <w:t>375 ml</w:t>
            </w:r>
          </w:p>
        </w:tc>
        <w:tc>
          <w:tcPr>
            <w:tcW w:w="1134" w:type="dxa"/>
          </w:tcPr>
          <w:p w14:paraId="2999902D" w14:textId="77777777" w:rsidR="00D94887" w:rsidRPr="00CF338A" w:rsidRDefault="00D94887" w:rsidP="00920579">
            <w:pPr>
              <w:spacing w:before="60" w:after="60"/>
              <w:rPr>
                <w:b/>
                <w:bCs/>
              </w:rPr>
            </w:pPr>
            <w:r>
              <w:rPr>
                <w:b/>
                <w:bCs/>
              </w:rPr>
              <w:t>$</w:t>
            </w:r>
            <w:r w:rsidRPr="002E3E8A">
              <w:rPr>
                <w:b/>
                <w:bCs/>
                <w:noProof/>
              </w:rPr>
              <w:t>102</w:t>
            </w:r>
          </w:p>
        </w:tc>
        <w:tc>
          <w:tcPr>
            <w:tcW w:w="1134" w:type="dxa"/>
          </w:tcPr>
          <w:p w14:paraId="033CDDA0" w14:textId="77777777" w:rsidR="00D94887" w:rsidRPr="00CF338A" w:rsidRDefault="00D94887" w:rsidP="00920579">
            <w:pPr>
              <w:spacing w:before="60" w:after="60"/>
              <w:rPr>
                <w:b/>
                <w:bCs/>
              </w:rPr>
            </w:pPr>
          </w:p>
        </w:tc>
        <w:tc>
          <w:tcPr>
            <w:tcW w:w="1276" w:type="dxa"/>
          </w:tcPr>
          <w:p w14:paraId="510EFD58" w14:textId="77777777" w:rsidR="00D94887" w:rsidRPr="00CF338A" w:rsidRDefault="00D94887" w:rsidP="00920579">
            <w:pPr>
              <w:spacing w:before="60" w:after="60"/>
              <w:rPr>
                <w:b/>
                <w:bCs/>
              </w:rPr>
            </w:pPr>
          </w:p>
        </w:tc>
      </w:tr>
      <w:tr w:rsidR="00D94887" w:rsidRPr="00CF338A" w14:paraId="4CD6118B" w14:textId="77777777" w:rsidTr="00D94887">
        <w:tc>
          <w:tcPr>
            <w:tcW w:w="6095" w:type="dxa"/>
          </w:tcPr>
          <w:p w14:paraId="4A4B2EF3" w14:textId="77777777" w:rsidR="00D94887" w:rsidRPr="00CF338A" w:rsidRDefault="00D94887" w:rsidP="00920579">
            <w:pPr>
              <w:spacing w:before="60" w:after="60"/>
              <w:rPr>
                <w:b/>
                <w:bCs/>
              </w:rPr>
            </w:pPr>
            <w:r w:rsidRPr="002E3E8A">
              <w:rPr>
                <w:b/>
                <w:bCs/>
                <w:noProof/>
              </w:rPr>
              <w:t>Domaine de la Garrelière Marquis de C 2015</w:t>
            </w:r>
            <w:r w:rsidRPr="00CF338A">
              <w:rPr>
                <w:b/>
                <w:bCs/>
              </w:rPr>
              <w:t xml:space="preserve"> </w:t>
            </w:r>
          </w:p>
        </w:tc>
        <w:tc>
          <w:tcPr>
            <w:tcW w:w="1134" w:type="dxa"/>
          </w:tcPr>
          <w:p w14:paraId="41550727" w14:textId="77777777" w:rsidR="00D94887" w:rsidRPr="00CF338A" w:rsidRDefault="00D94887" w:rsidP="00920579">
            <w:pPr>
              <w:spacing w:before="60" w:after="60"/>
              <w:rPr>
                <w:b/>
                <w:bCs/>
              </w:rPr>
            </w:pPr>
            <w:r>
              <w:rPr>
                <w:b/>
                <w:bCs/>
              </w:rPr>
              <w:t>$</w:t>
            </w:r>
            <w:r w:rsidRPr="002E3E8A">
              <w:rPr>
                <w:b/>
                <w:bCs/>
                <w:noProof/>
              </w:rPr>
              <w:t>46</w:t>
            </w:r>
          </w:p>
        </w:tc>
        <w:tc>
          <w:tcPr>
            <w:tcW w:w="1134" w:type="dxa"/>
          </w:tcPr>
          <w:p w14:paraId="76004C11" w14:textId="77777777" w:rsidR="00D94887" w:rsidRPr="00CF338A" w:rsidRDefault="00D94887" w:rsidP="00920579">
            <w:pPr>
              <w:spacing w:before="60" w:after="60"/>
              <w:rPr>
                <w:b/>
                <w:bCs/>
              </w:rPr>
            </w:pPr>
          </w:p>
        </w:tc>
        <w:tc>
          <w:tcPr>
            <w:tcW w:w="1276" w:type="dxa"/>
          </w:tcPr>
          <w:p w14:paraId="04730D68" w14:textId="77777777" w:rsidR="00D94887" w:rsidRPr="00CF338A" w:rsidRDefault="00D94887" w:rsidP="00920579">
            <w:pPr>
              <w:spacing w:before="60" w:after="60"/>
              <w:rPr>
                <w:b/>
                <w:bCs/>
              </w:rPr>
            </w:pPr>
          </w:p>
        </w:tc>
      </w:tr>
      <w:tr w:rsidR="00D94887" w:rsidRPr="00CF338A" w14:paraId="257DEC06" w14:textId="77777777" w:rsidTr="00D94887">
        <w:tc>
          <w:tcPr>
            <w:tcW w:w="6095" w:type="dxa"/>
          </w:tcPr>
          <w:p w14:paraId="4B6BD544" w14:textId="77777777" w:rsidR="00D94887" w:rsidRPr="00CF338A" w:rsidRDefault="00D94887" w:rsidP="00920579">
            <w:pPr>
              <w:spacing w:before="60" w:after="60"/>
              <w:rPr>
                <w:b/>
                <w:bCs/>
              </w:rPr>
            </w:pPr>
            <w:r w:rsidRPr="002E3E8A">
              <w:rPr>
                <w:b/>
                <w:bCs/>
                <w:noProof/>
              </w:rPr>
              <w:t>Domaine de la Garrelière Marquis de C 2017</w:t>
            </w:r>
            <w:r w:rsidRPr="00CF338A">
              <w:rPr>
                <w:b/>
                <w:bCs/>
              </w:rPr>
              <w:t xml:space="preserve"> </w:t>
            </w:r>
          </w:p>
        </w:tc>
        <w:tc>
          <w:tcPr>
            <w:tcW w:w="1134" w:type="dxa"/>
          </w:tcPr>
          <w:p w14:paraId="02E16E65" w14:textId="77777777" w:rsidR="00D94887" w:rsidRPr="00CF338A" w:rsidRDefault="00D94887" w:rsidP="00920579">
            <w:pPr>
              <w:spacing w:before="60" w:after="60"/>
              <w:rPr>
                <w:b/>
                <w:bCs/>
              </w:rPr>
            </w:pPr>
            <w:r>
              <w:rPr>
                <w:b/>
                <w:bCs/>
              </w:rPr>
              <w:t>$</w:t>
            </w:r>
            <w:r w:rsidRPr="002E3E8A">
              <w:rPr>
                <w:b/>
                <w:bCs/>
                <w:noProof/>
              </w:rPr>
              <w:t>52</w:t>
            </w:r>
          </w:p>
        </w:tc>
        <w:tc>
          <w:tcPr>
            <w:tcW w:w="1134" w:type="dxa"/>
          </w:tcPr>
          <w:p w14:paraId="1D54C042" w14:textId="77777777" w:rsidR="00D94887" w:rsidRPr="00CF338A" w:rsidRDefault="00D94887" w:rsidP="00920579">
            <w:pPr>
              <w:spacing w:before="60" w:after="60"/>
              <w:rPr>
                <w:b/>
                <w:bCs/>
              </w:rPr>
            </w:pPr>
          </w:p>
        </w:tc>
        <w:tc>
          <w:tcPr>
            <w:tcW w:w="1276" w:type="dxa"/>
          </w:tcPr>
          <w:p w14:paraId="576053DB" w14:textId="77777777" w:rsidR="00D94887" w:rsidRPr="00CF338A" w:rsidRDefault="00D94887" w:rsidP="00920579">
            <w:pPr>
              <w:spacing w:before="60" w:after="60"/>
              <w:rPr>
                <w:b/>
                <w:bCs/>
              </w:rPr>
            </w:pPr>
          </w:p>
        </w:tc>
      </w:tr>
      <w:tr w:rsidR="00D94887" w:rsidRPr="00CF338A" w14:paraId="07955147" w14:textId="77777777" w:rsidTr="00D94887">
        <w:tc>
          <w:tcPr>
            <w:tcW w:w="6095" w:type="dxa"/>
          </w:tcPr>
          <w:p w14:paraId="6AD4787F" w14:textId="77777777" w:rsidR="00D94887" w:rsidRPr="00CF338A" w:rsidRDefault="00D94887" w:rsidP="00920579">
            <w:pPr>
              <w:spacing w:before="60" w:after="60"/>
              <w:rPr>
                <w:b/>
                <w:bCs/>
              </w:rPr>
            </w:pPr>
            <w:r w:rsidRPr="002E3E8A">
              <w:rPr>
                <w:b/>
                <w:bCs/>
                <w:noProof/>
              </w:rPr>
              <w:t>Domaine de la Garrelière Milliard d'Etoiles 2017</w:t>
            </w:r>
            <w:r w:rsidRPr="00CF338A">
              <w:rPr>
                <w:b/>
                <w:bCs/>
              </w:rPr>
              <w:t xml:space="preserve"> </w:t>
            </w:r>
          </w:p>
        </w:tc>
        <w:tc>
          <w:tcPr>
            <w:tcW w:w="1134" w:type="dxa"/>
          </w:tcPr>
          <w:p w14:paraId="741F8390" w14:textId="77777777" w:rsidR="00D94887" w:rsidRPr="00CF338A" w:rsidRDefault="00D94887" w:rsidP="00920579">
            <w:pPr>
              <w:spacing w:before="60" w:after="60"/>
              <w:rPr>
                <w:b/>
                <w:bCs/>
              </w:rPr>
            </w:pPr>
            <w:r>
              <w:rPr>
                <w:b/>
                <w:bCs/>
              </w:rPr>
              <w:t>$</w:t>
            </w:r>
            <w:r w:rsidRPr="002E3E8A">
              <w:rPr>
                <w:b/>
                <w:bCs/>
                <w:noProof/>
              </w:rPr>
              <w:t>55</w:t>
            </w:r>
          </w:p>
        </w:tc>
        <w:tc>
          <w:tcPr>
            <w:tcW w:w="1134" w:type="dxa"/>
          </w:tcPr>
          <w:p w14:paraId="78072D03" w14:textId="77777777" w:rsidR="00D94887" w:rsidRPr="00CF338A" w:rsidRDefault="00D94887" w:rsidP="00920579">
            <w:pPr>
              <w:spacing w:before="60" w:after="60"/>
              <w:rPr>
                <w:b/>
                <w:bCs/>
              </w:rPr>
            </w:pPr>
          </w:p>
        </w:tc>
        <w:tc>
          <w:tcPr>
            <w:tcW w:w="1276" w:type="dxa"/>
          </w:tcPr>
          <w:p w14:paraId="4656B61D" w14:textId="77777777" w:rsidR="00D94887" w:rsidRPr="00CF338A" w:rsidRDefault="00D94887" w:rsidP="00920579">
            <w:pPr>
              <w:spacing w:before="60" w:after="60"/>
              <w:rPr>
                <w:b/>
                <w:bCs/>
              </w:rPr>
            </w:pPr>
          </w:p>
        </w:tc>
      </w:tr>
      <w:tr w:rsidR="00D94887" w:rsidRPr="00CF338A" w14:paraId="6FA900C1" w14:textId="77777777" w:rsidTr="00D94887">
        <w:tc>
          <w:tcPr>
            <w:tcW w:w="6095" w:type="dxa"/>
          </w:tcPr>
          <w:p w14:paraId="065BC300" w14:textId="77777777" w:rsidR="00D94887" w:rsidRPr="00CF338A" w:rsidRDefault="00D94887" w:rsidP="00920579">
            <w:pPr>
              <w:spacing w:before="60" w:after="60"/>
              <w:rPr>
                <w:b/>
                <w:bCs/>
              </w:rPr>
            </w:pPr>
            <w:r w:rsidRPr="002E3E8A">
              <w:rPr>
                <w:b/>
                <w:bCs/>
                <w:noProof/>
              </w:rPr>
              <w:t>Domaine de la Garrelière Touraine Marquis de C 2013</w:t>
            </w:r>
            <w:r w:rsidRPr="00CF338A">
              <w:rPr>
                <w:b/>
                <w:bCs/>
              </w:rPr>
              <w:t xml:space="preserve"> </w:t>
            </w:r>
          </w:p>
        </w:tc>
        <w:tc>
          <w:tcPr>
            <w:tcW w:w="1134" w:type="dxa"/>
          </w:tcPr>
          <w:p w14:paraId="09547EF1" w14:textId="77777777" w:rsidR="00D94887" w:rsidRPr="00CF338A" w:rsidRDefault="00D94887" w:rsidP="00920579">
            <w:pPr>
              <w:spacing w:before="60" w:after="60"/>
              <w:rPr>
                <w:b/>
                <w:bCs/>
              </w:rPr>
            </w:pPr>
            <w:r>
              <w:rPr>
                <w:b/>
                <w:bCs/>
              </w:rPr>
              <w:t>$</w:t>
            </w:r>
            <w:r w:rsidRPr="002E3E8A">
              <w:rPr>
                <w:b/>
                <w:bCs/>
                <w:noProof/>
              </w:rPr>
              <w:t>43</w:t>
            </w:r>
          </w:p>
        </w:tc>
        <w:tc>
          <w:tcPr>
            <w:tcW w:w="1134" w:type="dxa"/>
          </w:tcPr>
          <w:p w14:paraId="09968FE9" w14:textId="77777777" w:rsidR="00D94887" w:rsidRPr="00CF338A" w:rsidRDefault="00D94887" w:rsidP="00920579">
            <w:pPr>
              <w:spacing w:before="60" w:after="60"/>
              <w:rPr>
                <w:b/>
                <w:bCs/>
              </w:rPr>
            </w:pPr>
          </w:p>
        </w:tc>
        <w:tc>
          <w:tcPr>
            <w:tcW w:w="1276" w:type="dxa"/>
          </w:tcPr>
          <w:p w14:paraId="701BA580" w14:textId="77777777" w:rsidR="00D94887" w:rsidRPr="00CF338A" w:rsidRDefault="00D94887" w:rsidP="00920579">
            <w:pPr>
              <w:spacing w:before="60" w:after="60"/>
              <w:rPr>
                <w:b/>
                <w:bCs/>
              </w:rPr>
            </w:pPr>
          </w:p>
        </w:tc>
      </w:tr>
      <w:tr w:rsidR="00D94887" w:rsidRPr="00CF338A" w14:paraId="74228D39" w14:textId="77777777" w:rsidTr="00D94887">
        <w:tc>
          <w:tcPr>
            <w:tcW w:w="6095" w:type="dxa"/>
          </w:tcPr>
          <w:p w14:paraId="418EE3A0" w14:textId="77777777" w:rsidR="00D94887" w:rsidRPr="00CF338A" w:rsidRDefault="00D94887" w:rsidP="00920579">
            <w:pPr>
              <w:spacing w:before="60" w:after="60"/>
              <w:rPr>
                <w:b/>
                <w:bCs/>
              </w:rPr>
            </w:pPr>
            <w:r w:rsidRPr="002E3E8A">
              <w:rPr>
                <w:b/>
                <w:bCs/>
                <w:noProof/>
              </w:rPr>
              <w:t>Domaine de la Loue Bulle Blue 2016</w:t>
            </w:r>
            <w:r w:rsidRPr="00CF338A">
              <w:rPr>
                <w:b/>
                <w:bCs/>
              </w:rPr>
              <w:t xml:space="preserve"> </w:t>
            </w:r>
          </w:p>
        </w:tc>
        <w:tc>
          <w:tcPr>
            <w:tcW w:w="1134" w:type="dxa"/>
          </w:tcPr>
          <w:p w14:paraId="21BF402D" w14:textId="77777777" w:rsidR="00D94887" w:rsidRPr="00CF338A" w:rsidRDefault="00D94887" w:rsidP="00920579">
            <w:pPr>
              <w:spacing w:before="60" w:after="60"/>
              <w:rPr>
                <w:b/>
                <w:bCs/>
              </w:rPr>
            </w:pPr>
            <w:r>
              <w:rPr>
                <w:b/>
                <w:bCs/>
              </w:rPr>
              <w:t>$</w:t>
            </w:r>
            <w:r w:rsidRPr="002E3E8A">
              <w:rPr>
                <w:b/>
                <w:bCs/>
                <w:noProof/>
              </w:rPr>
              <w:t>60</w:t>
            </w:r>
          </w:p>
        </w:tc>
        <w:tc>
          <w:tcPr>
            <w:tcW w:w="1134" w:type="dxa"/>
          </w:tcPr>
          <w:p w14:paraId="410DCA07" w14:textId="77777777" w:rsidR="00D94887" w:rsidRPr="00CF338A" w:rsidRDefault="00D94887" w:rsidP="00920579">
            <w:pPr>
              <w:spacing w:before="60" w:after="60"/>
              <w:rPr>
                <w:b/>
                <w:bCs/>
              </w:rPr>
            </w:pPr>
          </w:p>
        </w:tc>
        <w:tc>
          <w:tcPr>
            <w:tcW w:w="1276" w:type="dxa"/>
          </w:tcPr>
          <w:p w14:paraId="490C338D" w14:textId="77777777" w:rsidR="00D94887" w:rsidRPr="00CF338A" w:rsidRDefault="00D94887" w:rsidP="00920579">
            <w:pPr>
              <w:spacing w:before="60" w:after="60"/>
              <w:rPr>
                <w:b/>
                <w:bCs/>
              </w:rPr>
            </w:pPr>
          </w:p>
        </w:tc>
      </w:tr>
      <w:tr w:rsidR="00D94887" w:rsidRPr="00CF338A" w14:paraId="44C9C91F" w14:textId="77777777" w:rsidTr="00D94887">
        <w:tc>
          <w:tcPr>
            <w:tcW w:w="6095" w:type="dxa"/>
          </w:tcPr>
          <w:p w14:paraId="6C90BE36" w14:textId="77777777" w:rsidR="00D94887" w:rsidRPr="00CF338A" w:rsidRDefault="00D94887" w:rsidP="00920579">
            <w:pPr>
              <w:spacing w:before="60" w:after="60"/>
              <w:rPr>
                <w:b/>
                <w:bCs/>
              </w:rPr>
            </w:pPr>
            <w:r w:rsidRPr="002E3E8A">
              <w:rPr>
                <w:b/>
                <w:bCs/>
                <w:noProof/>
              </w:rPr>
              <w:t>Domaine de la Loue Le Blanc 2018</w:t>
            </w:r>
            <w:r w:rsidRPr="00CF338A">
              <w:rPr>
                <w:b/>
                <w:bCs/>
              </w:rPr>
              <w:t xml:space="preserve"> </w:t>
            </w:r>
          </w:p>
        </w:tc>
        <w:tc>
          <w:tcPr>
            <w:tcW w:w="1134" w:type="dxa"/>
          </w:tcPr>
          <w:p w14:paraId="07DE1D39" w14:textId="77777777" w:rsidR="00D94887" w:rsidRPr="00CF338A" w:rsidRDefault="00D94887" w:rsidP="00920579">
            <w:pPr>
              <w:spacing w:before="60" w:after="60"/>
              <w:rPr>
                <w:b/>
                <w:bCs/>
              </w:rPr>
            </w:pPr>
            <w:r>
              <w:rPr>
                <w:b/>
                <w:bCs/>
              </w:rPr>
              <w:t>$</w:t>
            </w:r>
            <w:r w:rsidRPr="002E3E8A">
              <w:rPr>
                <w:b/>
                <w:bCs/>
                <w:noProof/>
              </w:rPr>
              <w:t>58</w:t>
            </w:r>
          </w:p>
        </w:tc>
        <w:tc>
          <w:tcPr>
            <w:tcW w:w="1134" w:type="dxa"/>
          </w:tcPr>
          <w:p w14:paraId="6F13D411" w14:textId="77777777" w:rsidR="00D94887" w:rsidRPr="00CF338A" w:rsidRDefault="00D94887" w:rsidP="00920579">
            <w:pPr>
              <w:spacing w:before="60" w:after="60"/>
              <w:rPr>
                <w:b/>
                <w:bCs/>
              </w:rPr>
            </w:pPr>
          </w:p>
        </w:tc>
        <w:tc>
          <w:tcPr>
            <w:tcW w:w="1276" w:type="dxa"/>
          </w:tcPr>
          <w:p w14:paraId="66BB9180" w14:textId="77777777" w:rsidR="00D94887" w:rsidRPr="00CF338A" w:rsidRDefault="00D94887" w:rsidP="00920579">
            <w:pPr>
              <w:spacing w:before="60" w:after="60"/>
              <w:rPr>
                <w:b/>
                <w:bCs/>
              </w:rPr>
            </w:pPr>
          </w:p>
        </w:tc>
      </w:tr>
      <w:tr w:rsidR="00D94887" w:rsidRPr="00CF338A" w14:paraId="2EDBB9D9" w14:textId="77777777" w:rsidTr="00D94887">
        <w:tc>
          <w:tcPr>
            <w:tcW w:w="6095" w:type="dxa"/>
          </w:tcPr>
          <w:p w14:paraId="0C357A24" w14:textId="77777777" w:rsidR="00D94887" w:rsidRPr="00CF338A" w:rsidRDefault="00D94887" w:rsidP="00920579">
            <w:pPr>
              <w:spacing w:before="60" w:after="60"/>
              <w:rPr>
                <w:b/>
                <w:bCs/>
              </w:rPr>
            </w:pPr>
            <w:r w:rsidRPr="002E3E8A">
              <w:rPr>
                <w:b/>
                <w:bCs/>
                <w:noProof/>
              </w:rPr>
              <w:t>Domaine de la Loue Le Rouge 2018</w:t>
            </w:r>
            <w:r w:rsidRPr="00CF338A">
              <w:rPr>
                <w:b/>
                <w:bCs/>
              </w:rPr>
              <w:t xml:space="preserve"> </w:t>
            </w:r>
          </w:p>
        </w:tc>
        <w:tc>
          <w:tcPr>
            <w:tcW w:w="1134" w:type="dxa"/>
          </w:tcPr>
          <w:p w14:paraId="7A9B5C50" w14:textId="77777777" w:rsidR="00D94887" w:rsidRPr="00CF338A" w:rsidRDefault="00D94887" w:rsidP="00920579">
            <w:pPr>
              <w:spacing w:before="60" w:after="60"/>
              <w:rPr>
                <w:b/>
                <w:bCs/>
              </w:rPr>
            </w:pPr>
            <w:r>
              <w:rPr>
                <w:b/>
                <w:bCs/>
              </w:rPr>
              <w:t>$</w:t>
            </w:r>
            <w:r w:rsidRPr="002E3E8A">
              <w:rPr>
                <w:b/>
                <w:bCs/>
                <w:noProof/>
              </w:rPr>
              <w:t>53</w:t>
            </w:r>
          </w:p>
        </w:tc>
        <w:tc>
          <w:tcPr>
            <w:tcW w:w="1134" w:type="dxa"/>
          </w:tcPr>
          <w:p w14:paraId="353173D5" w14:textId="77777777" w:rsidR="00D94887" w:rsidRPr="00CF338A" w:rsidRDefault="00D94887" w:rsidP="00920579">
            <w:pPr>
              <w:spacing w:before="60" w:after="60"/>
              <w:rPr>
                <w:b/>
                <w:bCs/>
              </w:rPr>
            </w:pPr>
          </w:p>
        </w:tc>
        <w:tc>
          <w:tcPr>
            <w:tcW w:w="1276" w:type="dxa"/>
          </w:tcPr>
          <w:p w14:paraId="45357524" w14:textId="77777777" w:rsidR="00D94887" w:rsidRPr="00CF338A" w:rsidRDefault="00D94887" w:rsidP="00920579">
            <w:pPr>
              <w:spacing w:before="60" w:after="60"/>
              <w:rPr>
                <w:b/>
                <w:bCs/>
              </w:rPr>
            </w:pPr>
          </w:p>
        </w:tc>
      </w:tr>
      <w:tr w:rsidR="00D94887" w:rsidRPr="00CF338A" w14:paraId="541C0A24" w14:textId="77777777" w:rsidTr="00D94887">
        <w:tc>
          <w:tcPr>
            <w:tcW w:w="6095" w:type="dxa"/>
          </w:tcPr>
          <w:p w14:paraId="3E759685" w14:textId="77777777" w:rsidR="00D94887" w:rsidRPr="00CF338A" w:rsidRDefault="00D94887" w:rsidP="00920579">
            <w:pPr>
              <w:spacing w:before="60" w:after="60"/>
              <w:rPr>
                <w:b/>
                <w:bCs/>
              </w:rPr>
            </w:pPr>
            <w:r w:rsidRPr="002E3E8A">
              <w:rPr>
                <w:b/>
                <w:bCs/>
                <w:noProof/>
              </w:rPr>
              <w:t>Domaine de la Loue PetNat Rosé 2018</w:t>
            </w:r>
            <w:r w:rsidRPr="00CF338A">
              <w:rPr>
                <w:b/>
                <w:bCs/>
              </w:rPr>
              <w:t xml:space="preserve"> </w:t>
            </w:r>
          </w:p>
        </w:tc>
        <w:tc>
          <w:tcPr>
            <w:tcW w:w="1134" w:type="dxa"/>
          </w:tcPr>
          <w:p w14:paraId="401C3A3E" w14:textId="77777777" w:rsidR="00D94887" w:rsidRPr="00CF338A" w:rsidRDefault="00D94887" w:rsidP="00920579">
            <w:pPr>
              <w:spacing w:before="60" w:after="60"/>
              <w:rPr>
                <w:b/>
                <w:bCs/>
              </w:rPr>
            </w:pPr>
            <w:r>
              <w:rPr>
                <w:b/>
                <w:bCs/>
              </w:rPr>
              <w:t>$</w:t>
            </w:r>
            <w:r w:rsidRPr="002E3E8A">
              <w:rPr>
                <w:b/>
                <w:bCs/>
                <w:noProof/>
              </w:rPr>
              <w:t>67</w:t>
            </w:r>
          </w:p>
        </w:tc>
        <w:tc>
          <w:tcPr>
            <w:tcW w:w="1134" w:type="dxa"/>
          </w:tcPr>
          <w:p w14:paraId="15F332C5" w14:textId="77777777" w:rsidR="00D94887" w:rsidRPr="00CF338A" w:rsidRDefault="00D94887" w:rsidP="00920579">
            <w:pPr>
              <w:spacing w:before="60" w:after="60"/>
              <w:rPr>
                <w:b/>
                <w:bCs/>
              </w:rPr>
            </w:pPr>
          </w:p>
        </w:tc>
        <w:tc>
          <w:tcPr>
            <w:tcW w:w="1276" w:type="dxa"/>
          </w:tcPr>
          <w:p w14:paraId="2DEF65AB" w14:textId="77777777" w:rsidR="00D94887" w:rsidRPr="00CF338A" w:rsidRDefault="00D94887" w:rsidP="00920579">
            <w:pPr>
              <w:spacing w:before="60" w:after="60"/>
              <w:rPr>
                <w:b/>
                <w:bCs/>
              </w:rPr>
            </w:pPr>
          </w:p>
        </w:tc>
      </w:tr>
      <w:tr w:rsidR="00D94887" w:rsidRPr="00CF338A" w14:paraId="3539E9BA" w14:textId="77777777" w:rsidTr="00D94887">
        <w:tc>
          <w:tcPr>
            <w:tcW w:w="6095" w:type="dxa"/>
          </w:tcPr>
          <w:p w14:paraId="52BDE9AF" w14:textId="72353A5A" w:rsidR="00D94887" w:rsidRPr="00CF338A" w:rsidRDefault="00D94887" w:rsidP="00920579">
            <w:pPr>
              <w:spacing w:before="60" w:after="60"/>
              <w:rPr>
                <w:b/>
                <w:bCs/>
              </w:rPr>
            </w:pPr>
            <w:r w:rsidRPr="002E3E8A">
              <w:rPr>
                <w:b/>
                <w:bCs/>
                <w:noProof/>
              </w:rPr>
              <w:t xml:space="preserve">Domaine de la Loue </w:t>
            </w:r>
            <w:r w:rsidR="002842CD" w:rsidRPr="002842CD">
              <w:rPr>
                <w:b/>
                <w:bCs/>
                <w:noProof/>
              </w:rPr>
              <w:t xml:space="preserve">Arbois Pupillin AoP </w:t>
            </w:r>
            <w:r w:rsidRPr="002E3E8A">
              <w:rPr>
                <w:b/>
                <w:bCs/>
                <w:noProof/>
              </w:rPr>
              <w:t>Savagnin 2017</w:t>
            </w:r>
            <w:r w:rsidRPr="00CF338A">
              <w:rPr>
                <w:b/>
                <w:bCs/>
              </w:rPr>
              <w:t xml:space="preserve"> </w:t>
            </w:r>
          </w:p>
        </w:tc>
        <w:tc>
          <w:tcPr>
            <w:tcW w:w="1134" w:type="dxa"/>
          </w:tcPr>
          <w:p w14:paraId="5ABAB9E9" w14:textId="77777777" w:rsidR="00D94887" w:rsidRPr="00CF338A" w:rsidRDefault="00D94887" w:rsidP="00920579">
            <w:pPr>
              <w:spacing w:before="60" w:after="60"/>
              <w:rPr>
                <w:b/>
                <w:bCs/>
              </w:rPr>
            </w:pPr>
            <w:r>
              <w:rPr>
                <w:b/>
                <w:bCs/>
              </w:rPr>
              <w:t>$</w:t>
            </w:r>
            <w:r w:rsidRPr="002E3E8A">
              <w:rPr>
                <w:b/>
                <w:bCs/>
                <w:noProof/>
              </w:rPr>
              <w:t>70</w:t>
            </w:r>
          </w:p>
        </w:tc>
        <w:tc>
          <w:tcPr>
            <w:tcW w:w="1134" w:type="dxa"/>
          </w:tcPr>
          <w:p w14:paraId="487B0998" w14:textId="77777777" w:rsidR="00D94887" w:rsidRPr="00CF338A" w:rsidRDefault="00D94887" w:rsidP="00920579">
            <w:pPr>
              <w:spacing w:before="60" w:after="60"/>
              <w:rPr>
                <w:b/>
                <w:bCs/>
              </w:rPr>
            </w:pPr>
          </w:p>
        </w:tc>
        <w:tc>
          <w:tcPr>
            <w:tcW w:w="1276" w:type="dxa"/>
          </w:tcPr>
          <w:p w14:paraId="332BDFEA" w14:textId="77777777" w:rsidR="00D94887" w:rsidRPr="00CF338A" w:rsidRDefault="00D94887" w:rsidP="00920579">
            <w:pPr>
              <w:spacing w:before="60" w:after="60"/>
              <w:rPr>
                <w:b/>
                <w:bCs/>
              </w:rPr>
            </w:pPr>
          </w:p>
        </w:tc>
      </w:tr>
      <w:tr w:rsidR="00D94887" w:rsidRPr="00CF338A" w14:paraId="7D285FCD" w14:textId="77777777" w:rsidTr="00D94887">
        <w:tc>
          <w:tcPr>
            <w:tcW w:w="6095" w:type="dxa"/>
          </w:tcPr>
          <w:p w14:paraId="7C034A03" w14:textId="77777777" w:rsidR="00D94887" w:rsidRPr="00CF338A" w:rsidRDefault="00D94887" w:rsidP="00920579">
            <w:pPr>
              <w:spacing w:before="60" w:after="60"/>
              <w:rPr>
                <w:b/>
                <w:bCs/>
              </w:rPr>
            </w:pPr>
            <w:r w:rsidRPr="002E3E8A">
              <w:rPr>
                <w:b/>
                <w:bCs/>
                <w:noProof/>
              </w:rPr>
              <w:t>Domaine de la Loue Vin de Liqueur 2016</w:t>
            </w:r>
            <w:r w:rsidRPr="00CF338A">
              <w:rPr>
                <w:b/>
                <w:bCs/>
              </w:rPr>
              <w:t xml:space="preserve"> </w:t>
            </w:r>
          </w:p>
        </w:tc>
        <w:tc>
          <w:tcPr>
            <w:tcW w:w="1134" w:type="dxa"/>
          </w:tcPr>
          <w:p w14:paraId="253B604F" w14:textId="77777777" w:rsidR="00D94887" w:rsidRPr="00CF338A" w:rsidRDefault="00D94887" w:rsidP="00920579">
            <w:pPr>
              <w:spacing w:before="60" w:after="60"/>
              <w:rPr>
                <w:b/>
                <w:bCs/>
              </w:rPr>
            </w:pPr>
            <w:r>
              <w:rPr>
                <w:b/>
                <w:bCs/>
              </w:rPr>
              <w:t>$</w:t>
            </w:r>
            <w:r w:rsidRPr="002E3E8A">
              <w:rPr>
                <w:b/>
                <w:bCs/>
                <w:noProof/>
              </w:rPr>
              <w:t>90</w:t>
            </w:r>
          </w:p>
        </w:tc>
        <w:tc>
          <w:tcPr>
            <w:tcW w:w="1134" w:type="dxa"/>
          </w:tcPr>
          <w:p w14:paraId="71EA7D0E" w14:textId="77777777" w:rsidR="00D94887" w:rsidRPr="00CF338A" w:rsidRDefault="00D94887" w:rsidP="00920579">
            <w:pPr>
              <w:spacing w:before="60" w:after="60"/>
              <w:rPr>
                <w:b/>
                <w:bCs/>
              </w:rPr>
            </w:pPr>
          </w:p>
        </w:tc>
        <w:tc>
          <w:tcPr>
            <w:tcW w:w="1276" w:type="dxa"/>
          </w:tcPr>
          <w:p w14:paraId="4BCC716E" w14:textId="77777777" w:rsidR="00D94887" w:rsidRPr="00CF338A" w:rsidRDefault="00D94887" w:rsidP="00920579">
            <w:pPr>
              <w:spacing w:before="60" w:after="60"/>
              <w:rPr>
                <w:b/>
                <w:bCs/>
              </w:rPr>
            </w:pPr>
          </w:p>
        </w:tc>
      </w:tr>
      <w:tr w:rsidR="00D94887" w:rsidRPr="00CF338A" w14:paraId="4F4224F0" w14:textId="77777777" w:rsidTr="00D94887">
        <w:tc>
          <w:tcPr>
            <w:tcW w:w="6095" w:type="dxa"/>
          </w:tcPr>
          <w:p w14:paraId="10F02952" w14:textId="77777777" w:rsidR="00D94887" w:rsidRPr="00CF338A" w:rsidRDefault="00D94887" w:rsidP="00920579">
            <w:pPr>
              <w:spacing w:before="60" w:after="60"/>
              <w:rPr>
                <w:b/>
                <w:bCs/>
              </w:rPr>
            </w:pPr>
            <w:r w:rsidRPr="002E3E8A">
              <w:rPr>
                <w:b/>
                <w:bCs/>
                <w:noProof/>
              </w:rPr>
              <w:t>Domaine Les Grandes Vignes Cabernet Breton 2015</w:t>
            </w:r>
            <w:r w:rsidRPr="00CF338A">
              <w:rPr>
                <w:b/>
                <w:bCs/>
              </w:rPr>
              <w:t xml:space="preserve"> </w:t>
            </w:r>
          </w:p>
        </w:tc>
        <w:tc>
          <w:tcPr>
            <w:tcW w:w="1134" w:type="dxa"/>
          </w:tcPr>
          <w:p w14:paraId="686DED5A" w14:textId="77777777" w:rsidR="00D94887" w:rsidRPr="00CF338A" w:rsidRDefault="00D94887" w:rsidP="00920579">
            <w:pPr>
              <w:spacing w:before="60" w:after="60"/>
              <w:rPr>
                <w:b/>
                <w:bCs/>
              </w:rPr>
            </w:pPr>
            <w:r>
              <w:rPr>
                <w:b/>
                <w:bCs/>
              </w:rPr>
              <w:t>$</w:t>
            </w:r>
            <w:r w:rsidRPr="002E3E8A">
              <w:rPr>
                <w:b/>
                <w:bCs/>
                <w:noProof/>
              </w:rPr>
              <w:t>41</w:t>
            </w:r>
          </w:p>
        </w:tc>
        <w:tc>
          <w:tcPr>
            <w:tcW w:w="1134" w:type="dxa"/>
          </w:tcPr>
          <w:p w14:paraId="5C37893C" w14:textId="77777777" w:rsidR="00D94887" w:rsidRPr="00CF338A" w:rsidRDefault="00D94887" w:rsidP="00920579">
            <w:pPr>
              <w:spacing w:before="60" w:after="60"/>
              <w:rPr>
                <w:b/>
                <w:bCs/>
              </w:rPr>
            </w:pPr>
          </w:p>
        </w:tc>
        <w:tc>
          <w:tcPr>
            <w:tcW w:w="1276" w:type="dxa"/>
          </w:tcPr>
          <w:p w14:paraId="5998A015" w14:textId="77777777" w:rsidR="00D94887" w:rsidRPr="00CF338A" w:rsidRDefault="00D94887" w:rsidP="00920579">
            <w:pPr>
              <w:spacing w:before="60" w:after="60"/>
              <w:rPr>
                <w:b/>
                <w:bCs/>
              </w:rPr>
            </w:pPr>
          </w:p>
        </w:tc>
      </w:tr>
      <w:tr w:rsidR="00D94887" w:rsidRPr="00CF338A" w14:paraId="4D684B45" w14:textId="77777777" w:rsidTr="00D94887">
        <w:tc>
          <w:tcPr>
            <w:tcW w:w="6095" w:type="dxa"/>
          </w:tcPr>
          <w:p w14:paraId="378FE6D3" w14:textId="77777777" w:rsidR="00D94887" w:rsidRPr="00CF338A" w:rsidRDefault="00D94887" w:rsidP="00920579">
            <w:pPr>
              <w:spacing w:before="60" w:after="60"/>
              <w:rPr>
                <w:b/>
                <w:bCs/>
              </w:rPr>
            </w:pPr>
            <w:r w:rsidRPr="002E3E8A">
              <w:rPr>
                <w:b/>
                <w:bCs/>
                <w:noProof/>
              </w:rPr>
              <w:t>Domaine Les Grandes Vignes Et Ce Terra Amphore Blanc 2014</w:t>
            </w:r>
            <w:r w:rsidRPr="00CF338A">
              <w:rPr>
                <w:b/>
                <w:bCs/>
              </w:rPr>
              <w:t xml:space="preserve"> </w:t>
            </w:r>
          </w:p>
        </w:tc>
        <w:tc>
          <w:tcPr>
            <w:tcW w:w="1134" w:type="dxa"/>
          </w:tcPr>
          <w:p w14:paraId="26970C1D" w14:textId="77777777" w:rsidR="00D94887" w:rsidRPr="00CF338A" w:rsidRDefault="00D94887" w:rsidP="00920579">
            <w:pPr>
              <w:spacing w:before="60" w:after="60"/>
              <w:rPr>
                <w:b/>
                <w:bCs/>
              </w:rPr>
            </w:pPr>
            <w:r>
              <w:rPr>
                <w:b/>
                <w:bCs/>
              </w:rPr>
              <w:t>$</w:t>
            </w:r>
            <w:r w:rsidRPr="002E3E8A">
              <w:rPr>
                <w:b/>
                <w:bCs/>
                <w:noProof/>
              </w:rPr>
              <w:t>100</w:t>
            </w:r>
          </w:p>
        </w:tc>
        <w:tc>
          <w:tcPr>
            <w:tcW w:w="1134" w:type="dxa"/>
          </w:tcPr>
          <w:p w14:paraId="0BB877C0" w14:textId="77777777" w:rsidR="00D94887" w:rsidRPr="00CF338A" w:rsidRDefault="00D94887" w:rsidP="00920579">
            <w:pPr>
              <w:spacing w:before="60" w:after="60"/>
              <w:rPr>
                <w:b/>
                <w:bCs/>
              </w:rPr>
            </w:pPr>
          </w:p>
        </w:tc>
        <w:tc>
          <w:tcPr>
            <w:tcW w:w="1276" w:type="dxa"/>
          </w:tcPr>
          <w:p w14:paraId="3ED6B19B" w14:textId="77777777" w:rsidR="00D94887" w:rsidRPr="00CF338A" w:rsidRDefault="00D94887" w:rsidP="00920579">
            <w:pPr>
              <w:spacing w:before="60" w:after="60"/>
              <w:rPr>
                <w:b/>
                <w:bCs/>
              </w:rPr>
            </w:pPr>
          </w:p>
        </w:tc>
      </w:tr>
      <w:tr w:rsidR="00D94887" w:rsidRPr="00CF338A" w14:paraId="47857C94" w14:textId="77777777" w:rsidTr="00D94887">
        <w:tc>
          <w:tcPr>
            <w:tcW w:w="6095" w:type="dxa"/>
          </w:tcPr>
          <w:p w14:paraId="351C663E" w14:textId="77777777" w:rsidR="00D94887" w:rsidRPr="00CF338A" w:rsidRDefault="00D94887" w:rsidP="00920579">
            <w:pPr>
              <w:spacing w:before="60" w:after="60"/>
              <w:rPr>
                <w:b/>
                <w:bCs/>
              </w:rPr>
            </w:pPr>
            <w:r w:rsidRPr="002E3E8A">
              <w:rPr>
                <w:b/>
                <w:bCs/>
                <w:noProof/>
              </w:rPr>
              <w:t>Domaine L'Escarpolette (Ivo Ferreira) La Petite Pépée 2017</w:t>
            </w:r>
            <w:r w:rsidRPr="00CF338A">
              <w:rPr>
                <w:b/>
                <w:bCs/>
              </w:rPr>
              <w:t xml:space="preserve"> </w:t>
            </w:r>
          </w:p>
        </w:tc>
        <w:tc>
          <w:tcPr>
            <w:tcW w:w="1134" w:type="dxa"/>
          </w:tcPr>
          <w:p w14:paraId="1D8B19A3"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7C635622" w14:textId="77777777" w:rsidR="00D94887" w:rsidRPr="00CF338A" w:rsidRDefault="00D94887" w:rsidP="00920579">
            <w:pPr>
              <w:spacing w:before="60" w:after="60"/>
              <w:rPr>
                <w:b/>
                <w:bCs/>
              </w:rPr>
            </w:pPr>
          </w:p>
        </w:tc>
        <w:tc>
          <w:tcPr>
            <w:tcW w:w="1276" w:type="dxa"/>
          </w:tcPr>
          <w:p w14:paraId="09EC40FA" w14:textId="77777777" w:rsidR="00D94887" w:rsidRPr="00CF338A" w:rsidRDefault="00D94887" w:rsidP="00920579">
            <w:pPr>
              <w:spacing w:before="60" w:after="60"/>
              <w:rPr>
                <w:b/>
                <w:bCs/>
              </w:rPr>
            </w:pPr>
          </w:p>
        </w:tc>
      </w:tr>
      <w:tr w:rsidR="00D94887" w:rsidRPr="00CF338A" w14:paraId="1B0EF28A" w14:textId="77777777" w:rsidTr="00D94887">
        <w:tc>
          <w:tcPr>
            <w:tcW w:w="6095" w:type="dxa"/>
          </w:tcPr>
          <w:p w14:paraId="670917B9" w14:textId="77777777" w:rsidR="00D94887" w:rsidRPr="00CF338A" w:rsidRDefault="00D94887" w:rsidP="00920579">
            <w:pPr>
              <w:spacing w:before="60" w:after="60"/>
              <w:rPr>
                <w:b/>
                <w:bCs/>
              </w:rPr>
            </w:pPr>
            <w:r w:rsidRPr="002E3E8A">
              <w:rPr>
                <w:b/>
                <w:bCs/>
                <w:noProof/>
              </w:rPr>
              <w:t>Domaine L'Escarpolette (Ivo Ferreira) l'Enchanteur 2013</w:t>
            </w:r>
            <w:r w:rsidRPr="00CF338A">
              <w:rPr>
                <w:b/>
                <w:bCs/>
              </w:rPr>
              <w:t xml:space="preserve"> </w:t>
            </w:r>
          </w:p>
        </w:tc>
        <w:tc>
          <w:tcPr>
            <w:tcW w:w="1134" w:type="dxa"/>
          </w:tcPr>
          <w:p w14:paraId="62E00BDE" w14:textId="77777777" w:rsidR="00D94887" w:rsidRPr="00CF338A" w:rsidRDefault="00D94887" w:rsidP="00920579">
            <w:pPr>
              <w:spacing w:before="60" w:after="60"/>
              <w:rPr>
                <w:b/>
                <w:bCs/>
              </w:rPr>
            </w:pPr>
            <w:r>
              <w:rPr>
                <w:b/>
                <w:bCs/>
              </w:rPr>
              <w:t>$</w:t>
            </w:r>
            <w:r w:rsidRPr="002E3E8A">
              <w:rPr>
                <w:b/>
                <w:bCs/>
                <w:noProof/>
              </w:rPr>
              <w:t>54</w:t>
            </w:r>
          </w:p>
        </w:tc>
        <w:tc>
          <w:tcPr>
            <w:tcW w:w="1134" w:type="dxa"/>
          </w:tcPr>
          <w:p w14:paraId="4834208F" w14:textId="77777777" w:rsidR="00D94887" w:rsidRPr="00CF338A" w:rsidRDefault="00D94887" w:rsidP="00920579">
            <w:pPr>
              <w:spacing w:before="60" w:after="60"/>
              <w:rPr>
                <w:b/>
                <w:bCs/>
              </w:rPr>
            </w:pPr>
          </w:p>
        </w:tc>
        <w:tc>
          <w:tcPr>
            <w:tcW w:w="1276" w:type="dxa"/>
          </w:tcPr>
          <w:p w14:paraId="12D1F0C8" w14:textId="77777777" w:rsidR="00D94887" w:rsidRPr="00CF338A" w:rsidRDefault="00D94887" w:rsidP="00920579">
            <w:pPr>
              <w:spacing w:before="60" w:after="60"/>
              <w:rPr>
                <w:b/>
                <w:bCs/>
              </w:rPr>
            </w:pPr>
          </w:p>
        </w:tc>
      </w:tr>
      <w:tr w:rsidR="00D94887" w:rsidRPr="00CF338A" w14:paraId="2452DD82" w14:textId="77777777" w:rsidTr="00D94887">
        <w:tc>
          <w:tcPr>
            <w:tcW w:w="6095" w:type="dxa"/>
          </w:tcPr>
          <w:p w14:paraId="277B4F5B" w14:textId="77777777" w:rsidR="00D94887" w:rsidRPr="00CF338A" w:rsidRDefault="00D94887" w:rsidP="00920579">
            <w:pPr>
              <w:spacing w:before="60" w:after="60"/>
              <w:rPr>
                <w:b/>
                <w:bCs/>
              </w:rPr>
            </w:pPr>
            <w:r w:rsidRPr="002E3E8A">
              <w:rPr>
                <w:b/>
                <w:bCs/>
                <w:noProof/>
              </w:rPr>
              <w:t>Domaine Saint Nicolas Cuvée Jacques 2012</w:t>
            </w:r>
            <w:r w:rsidRPr="00CF338A">
              <w:rPr>
                <w:b/>
                <w:bCs/>
              </w:rPr>
              <w:t xml:space="preserve"> </w:t>
            </w:r>
          </w:p>
        </w:tc>
        <w:tc>
          <w:tcPr>
            <w:tcW w:w="1134" w:type="dxa"/>
          </w:tcPr>
          <w:p w14:paraId="40A02AE1" w14:textId="77777777" w:rsidR="00D94887" w:rsidRPr="00CF338A" w:rsidRDefault="00D94887" w:rsidP="00920579">
            <w:pPr>
              <w:spacing w:before="60" w:after="60"/>
              <w:rPr>
                <w:b/>
                <w:bCs/>
              </w:rPr>
            </w:pPr>
            <w:r>
              <w:rPr>
                <w:b/>
                <w:bCs/>
              </w:rPr>
              <w:t>$</w:t>
            </w:r>
            <w:r w:rsidRPr="002E3E8A">
              <w:rPr>
                <w:b/>
                <w:bCs/>
                <w:noProof/>
              </w:rPr>
              <w:t>52</w:t>
            </w:r>
          </w:p>
        </w:tc>
        <w:tc>
          <w:tcPr>
            <w:tcW w:w="1134" w:type="dxa"/>
          </w:tcPr>
          <w:p w14:paraId="5B99C4E4" w14:textId="77777777" w:rsidR="00D94887" w:rsidRPr="00CF338A" w:rsidRDefault="00D94887" w:rsidP="00920579">
            <w:pPr>
              <w:spacing w:before="60" w:after="60"/>
              <w:rPr>
                <w:b/>
                <w:bCs/>
              </w:rPr>
            </w:pPr>
          </w:p>
        </w:tc>
        <w:tc>
          <w:tcPr>
            <w:tcW w:w="1276" w:type="dxa"/>
          </w:tcPr>
          <w:p w14:paraId="35233FC9" w14:textId="77777777" w:rsidR="00D94887" w:rsidRPr="00CF338A" w:rsidRDefault="00D94887" w:rsidP="00920579">
            <w:pPr>
              <w:spacing w:before="60" w:after="60"/>
              <w:rPr>
                <w:b/>
                <w:bCs/>
              </w:rPr>
            </w:pPr>
          </w:p>
        </w:tc>
      </w:tr>
      <w:tr w:rsidR="00D94887" w:rsidRPr="00CF338A" w14:paraId="5BD8CF9E" w14:textId="77777777" w:rsidTr="00D94887">
        <w:tc>
          <w:tcPr>
            <w:tcW w:w="6095" w:type="dxa"/>
          </w:tcPr>
          <w:p w14:paraId="1A0895C0" w14:textId="77777777" w:rsidR="00D94887" w:rsidRPr="00CF338A" w:rsidRDefault="00D94887" w:rsidP="00920579">
            <w:pPr>
              <w:spacing w:before="60" w:after="60"/>
              <w:rPr>
                <w:b/>
                <w:bCs/>
              </w:rPr>
            </w:pPr>
            <w:r w:rsidRPr="002E3E8A">
              <w:rPr>
                <w:b/>
                <w:bCs/>
                <w:noProof/>
              </w:rPr>
              <w:t>Domaine Saint Nicolas La Grande Pièce 2013</w:t>
            </w:r>
            <w:r w:rsidRPr="00CF338A">
              <w:rPr>
                <w:b/>
                <w:bCs/>
              </w:rPr>
              <w:t xml:space="preserve"> </w:t>
            </w:r>
          </w:p>
        </w:tc>
        <w:tc>
          <w:tcPr>
            <w:tcW w:w="1134" w:type="dxa"/>
          </w:tcPr>
          <w:p w14:paraId="5665B234" w14:textId="77777777" w:rsidR="00D94887" w:rsidRPr="00CF338A" w:rsidRDefault="00D94887" w:rsidP="00920579">
            <w:pPr>
              <w:spacing w:before="60" w:after="60"/>
              <w:rPr>
                <w:b/>
                <w:bCs/>
              </w:rPr>
            </w:pPr>
            <w:r>
              <w:rPr>
                <w:b/>
                <w:bCs/>
              </w:rPr>
              <w:t>$</w:t>
            </w:r>
            <w:r w:rsidRPr="002E3E8A">
              <w:rPr>
                <w:b/>
                <w:bCs/>
                <w:noProof/>
              </w:rPr>
              <w:t>97</w:t>
            </w:r>
          </w:p>
        </w:tc>
        <w:tc>
          <w:tcPr>
            <w:tcW w:w="1134" w:type="dxa"/>
          </w:tcPr>
          <w:p w14:paraId="16724B5C" w14:textId="77777777" w:rsidR="00D94887" w:rsidRPr="00CF338A" w:rsidRDefault="00D94887" w:rsidP="00920579">
            <w:pPr>
              <w:spacing w:before="60" w:after="60"/>
              <w:rPr>
                <w:b/>
                <w:bCs/>
              </w:rPr>
            </w:pPr>
          </w:p>
        </w:tc>
        <w:tc>
          <w:tcPr>
            <w:tcW w:w="1276" w:type="dxa"/>
          </w:tcPr>
          <w:p w14:paraId="39C1D36D" w14:textId="77777777" w:rsidR="00D94887" w:rsidRPr="00CF338A" w:rsidRDefault="00D94887" w:rsidP="00920579">
            <w:pPr>
              <w:spacing w:before="60" w:after="60"/>
              <w:rPr>
                <w:b/>
                <w:bCs/>
              </w:rPr>
            </w:pPr>
          </w:p>
        </w:tc>
      </w:tr>
      <w:tr w:rsidR="00D94887" w:rsidRPr="00CF338A" w14:paraId="165AF235" w14:textId="77777777" w:rsidTr="00D94887">
        <w:tc>
          <w:tcPr>
            <w:tcW w:w="6095" w:type="dxa"/>
          </w:tcPr>
          <w:p w14:paraId="27A1C421" w14:textId="77777777" w:rsidR="00D94887" w:rsidRPr="00CF338A" w:rsidRDefault="00D94887" w:rsidP="00920579">
            <w:pPr>
              <w:spacing w:before="60" w:after="60"/>
              <w:rPr>
                <w:b/>
                <w:bCs/>
              </w:rPr>
            </w:pPr>
            <w:r w:rsidRPr="002E3E8A">
              <w:rPr>
                <w:b/>
                <w:bCs/>
                <w:noProof/>
              </w:rPr>
              <w:t>Domaine Saint Nicolas Le Haut des Clous 2012</w:t>
            </w:r>
            <w:r w:rsidRPr="00CF338A">
              <w:rPr>
                <w:b/>
                <w:bCs/>
              </w:rPr>
              <w:t xml:space="preserve"> </w:t>
            </w:r>
          </w:p>
        </w:tc>
        <w:tc>
          <w:tcPr>
            <w:tcW w:w="1134" w:type="dxa"/>
          </w:tcPr>
          <w:p w14:paraId="03EDF6C4" w14:textId="77777777" w:rsidR="00D94887" w:rsidRPr="00CF338A" w:rsidRDefault="00D94887" w:rsidP="00920579">
            <w:pPr>
              <w:spacing w:before="60" w:after="60"/>
              <w:rPr>
                <w:b/>
                <w:bCs/>
              </w:rPr>
            </w:pPr>
            <w:r>
              <w:rPr>
                <w:b/>
                <w:bCs/>
              </w:rPr>
              <w:t>$</w:t>
            </w:r>
            <w:r w:rsidRPr="002E3E8A">
              <w:rPr>
                <w:b/>
                <w:bCs/>
                <w:noProof/>
              </w:rPr>
              <w:t>54</w:t>
            </w:r>
          </w:p>
        </w:tc>
        <w:tc>
          <w:tcPr>
            <w:tcW w:w="1134" w:type="dxa"/>
          </w:tcPr>
          <w:p w14:paraId="5B206956" w14:textId="77777777" w:rsidR="00D94887" w:rsidRPr="00CF338A" w:rsidRDefault="00D94887" w:rsidP="00920579">
            <w:pPr>
              <w:spacing w:before="60" w:after="60"/>
              <w:rPr>
                <w:b/>
                <w:bCs/>
              </w:rPr>
            </w:pPr>
          </w:p>
        </w:tc>
        <w:tc>
          <w:tcPr>
            <w:tcW w:w="1276" w:type="dxa"/>
          </w:tcPr>
          <w:p w14:paraId="0575E190" w14:textId="77777777" w:rsidR="00D94887" w:rsidRPr="00CF338A" w:rsidRDefault="00D94887" w:rsidP="00920579">
            <w:pPr>
              <w:spacing w:before="60" w:after="60"/>
              <w:rPr>
                <w:b/>
                <w:bCs/>
              </w:rPr>
            </w:pPr>
          </w:p>
        </w:tc>
      </w:tr>
      <w:tr w:rsidR="00D94887" w:rsidRPr="00CF338A" w14:paraId="4F5EEB37" w14:textId="77777777" w:rsidTr="00D94887">
        <w:tc>
          <w:tcPr>
            <w:tcW w:w="6095" w:type="dxa"/>
          </w:tcPr>
          <w:p w14:paraId="3A0AAB21" w14:textId="77777777" w:rsidR="00D94887" w:rsidRPr="00CF338A" w:rsidRDefault="00D94887" w:rsidP="00920579">
            <w:pPr>
              <w:spacing w:before="60" w:after="60"/>
              <w:rPr>
                <w:b/>
                <w:bCs/>
              </w:rPr>
            </w:pPr>
            <w:r w:rsidRPr="002E3E8A">
              <w:rPr>
                <w:b/>
                <w:bCs/>
                <w:noProof/>
              </w:rPr>
              <w:t>Domaine Saint Nicolas Le Haut des Clous 2014</w:t>
            </w:r>
            <w:r w:rsidRPr="00CF338A">
              <w:rPr>
                <w:b/>
                <w:bCs/>
              </w:rPr>
              <w:t xml:space="preserve"> </w:t>
            </w:r>
          </w:p>
        </w:tc>
        <w:tc>
          <w:tcPr>
            <w:tcW w:w="1134" w:type="dxa"/>
          </w:tcPr>
          <w:p w14:paraId="4653DC97" w14:textId="77777777" w:rsidR="00D94887" w:rsidRPr="00CF338A" w:rsidRDefault="00D94887" w:rsidP="00920579">
            <w:pPr>
              <w:spacing w:before="60" w:after="60"/>
              <w:rPr>
                <w:b/>
                <w:bCs/>
              </w:rPr>
            </w:pPr>
            <w:r>
              <w:rPr>
                <w:b/>
                <w:bCs/>
              </w:rPr>
              <w:t>$</w:t>
            </w:r>
            <w:r w:rsidRPr="002E3E8A">
              <w:rPr>
                <w:b/>
                <w:bCs/>
                <w:noProof/>
              </w:rPr>
              <w:t>58</w:t>
            </w:r>
          </w:p>
        </w:tc>
        <w:tc>
          <w:tcPr>
            <w:tcW w:w="1134" w:type="dxa"/>
          </w:tcPr>
          <w:p w14:paraId="1A427143" w14:textId="77777777" w:rsidR="00D94887" w:rsidRPr="00CF338A" w:rsidRDefault="00D94887" w:rsidP="00920579">
            <w:pPr>
              <w:spacing w:before="60" w:after="60"/>
              <w:rPr>
                <w:b/>
                <w:bCs/>
              </w:rPr>
            </w:pPr>
          </w:p>
        </w:tc>
        <w:tc>
          <w:tcPr>
            <w:tcW w:w="1276" w:type="dxa"/>
          </w:tcPr>
          <w:p w14:paraId="01FFDA1B" w14:textId="77777777" w:rsidR="00D94887" w:rsidRPr="00CF338A" w:rsidRDefault="00D94887" w:rsidP="00920579">
            <w:pPr>
              <w:spacing w:before="60" w:after="60"/>
              <w:rPr>
                <w:b/>
                <w:bCs/>
              </w:rPr>
            </w:pPr>
          </w:p>
        </w:tc>
      </w:tr>
      <w:tr w:rsidR="00D94887" w:rsidRPr="00CF338A" w14:paraId="2639F46B" w14:textId="77777777" w:rsidTr="00D94887">
        <w:tc>
          <w:tcPr>
            <w:tcW w:w="6095" w:type="dxa"/>
          </w:tcPr>
          <w:p w14:paraId="077279AC" w14:textId="77777777" w:rsidR="00D94887" w:rsidRPr="00CF338A" w:rsidRDefault="00D94887" w:rsidP="00920579">
            <w:pPr>
              <w:spacing w:before="60" w:after="60"/>
              <w:rPr>
                <w:b/>
                <w:bCs/>
              </w:rPr>
            </w:pPr>
            <w:r w:rsidRPr="002E3E8A">
              <w:rPr>
                <w:b/>
                <w:bCs/>
                <w:noProof/>
              </w:rPr>
              <w:t>Domaine Saint Nicolas Le Haut des Clous 2015</w:t>
            </w:r>
            <w:r w:rsidRPr="00CF338A">
              <w:rPr>
                <w:b/>
                <w:bCs/>
              </w:rPr>
              <w:t xml:space="preserve"> </w:t>
            </w:r>
          </w:p>
        </w:tc>
        <w:tc>
          <w:tcPr>
            <w:tcW w:w="1134" w:type="dxa"/>
          </w:tcPr>
          <w:p w14:paraId="4DB27A0D" w14:textId="77777777" w:rsidR="00D94887" w:rsidRPr="00CF338A" w:rsidRDefault="00D94887" w:rsidP="00920579">
            <w:pPr>
              <w:spacing w:before="60" w:after="60"/>
              <w:rPr>
                <w:b/>
                <w:bCs/>
              </w:rPr>
            </w:pPr>
            <w:r>
              <w:rPr>
                <w:b/>
                <w:bCs/>
              </w:rPr>
              <w:t>$</w:t>
            </w:r>
            <w:r w:rsidRPr="002E3E8A">
              <w:rPr>
                <w:b/>
                <w:bCs/>
                <w:noProof/>
              </w:rPr>
              <w:t>62</w:t>
            </w:r>
          </w:p>
        </w:tc>
        <w:tc>
          <w:tcPr>
            <w:tcW w:w="1134" w:type="dxa"/>
          </w:tcPr>
          <w:p w14:paraId="530111E6" w14:textId="77777777" w:rsidR="00D94887" w:rsidRPr="00CF338A" w:rsidRDefault="00D94887" w:rsidP="00920579">
            <w:pPr>
              <w:spacing w:before="60" w:after="60"/>
              <w:rPr>
                <w:b/>
                <w:bCs/>
              </w:rPr>
            </w:pPr>
          </w:p>
        </w:tc>
        <w:tc>
          <w:tcPr>
            <w:tcW w:w="1276" w:type="dxa"/>
          </w:tcPr>
          <w:p w14:paraId="6B1881D7" w14:textId="77777777" w:rsidR="00D94887" w:rsidRPr="00CF338A" w:rsidRDefault="00D94887" w:rsidP="00920579">
            <w:pPr>
              <w:spacing w:before="60" w:after="60"/>
              <w:rPr>
                <w:b/>
                <w:bCs/>
              </w:rPr>
            </w:pPr>
          </w:p>
        </w:tc>
      </w:tr>
      <w:tr w:rsidR="00D94887" w:rsidRPr="00CF338A" w14:paraId="4C1CF737" w14:textId="77777777" w:rsidTr="00D94887">
        <w:tc>
          <w:tcPr>
            <w:tcW w:w="6095" w:type="dxa"/>
          </w:tcPr>
          <w:p w14:paraId="18626226" w14:textId="77777777" w:rsidR="00D94887" w:rsidRPr="00CF338A" w:rsidRDefault="00D94887" w:rsidP="00920579">
            <w:pPr>
              <w:spacing w:before="60" w:after="60"/>
              <w:rPr>
                <w:b/>
                <w:bCs/>
              </w:rPr>
            </w:pPr>
            <w:r w:rsidRPr="002E3E8A">
              <w:rPr>
                <w:b/>
                <w:bCs/>
                <w:noProof/>
              </w:rPr>
              <w:t>Domaine Saint Nicolas Le Haut des Clous 2016</w:t>
            </w:r>
            <w:r w:rsidRPr="00CF338A">
              <w:rPr>
                <w:b/>
                <w:bCs/>
              </w:rPr>
              <w:t xml:space="preserve"> </w:t>
            </w:r>
          </w:p>
        </w:tc>
        <w:tc>
          <w:tcPr>
            <w:tcW w:w="1134" w:type="dxa"/>
          </w:tcPr>
          <w:p w14:paraId="115C04E7" w14:textId="77777777" w:rsidR="00D94887" w:rsidRPr="00CF338A" w:rsidRDefault="00D94887" w:rsidP="00920579">
            <w:pPr>
              <w:spacing w:before="60" w:after="60"/>
              <w:rPr>
                <w:b/>
                <w:bCs/>
              </w:rPr>
            </w:pPr>
            <w:r>
              <w:rPr>
                <w:b/>
                <w:bCs/>
              </w:rPr>
              <w:t>$</w:t>
            </w:r>
            <w:r w:rsidRPr="002E3E8A">
              <w:rPr>
                <w:b/>
                <w:bCs/>
                <w:noProof/>
              </w:rPr>
              <w:t>64</w:t>
            </w:r>
          </w:p>
        </w:tc>
        <w:tc>
          <w:tcPr>
            <w:tcW w:w="1134" w:type="dxa"/>
          </w:tcPr>
          <w:p w14:paraId="1234D522" w14:textId="77777777" w:rsidR="00D94887" w:rsidRPr="00CF338A" w:rsidRDefault="00D94887" w:rsidP="00920579">
            <w:pPr>
              <w:spacing w:before="60" w:after="60"/>
              <w:rPr>
                <w:b/>
                <w:bCs/>
              </w:rPr>
            </w:pPr>
          </w:p>
        </w:tc>
        <w:tc>
          <w:tcPr>
            <w:tcW w:w="1276" w:type="dxa"/>
          </w:tcPr>
          <w:p w14:paraId="0FE12A35" w14:textId="77777777" w:rsidR="00D94887" w:rsidRPr="00CF338A" w:rsidRDefault="00D94887" w:rsidP="00920579">
            <w:pPr>
              <w:spacing w:before="60" w:after="60"/>
              <w:rPr>
                <w:b/>
                <w:bCs/>
              </w:rPr>
            </w:pPr>
          </w:p>
        </w:tc>
      </w:tr>
      <w:tr w:rsidR="00D94887" w:rsidRPr="00CF338A" w14:paraId="138A638C" w14:textId="77777777" w:rsidTr="00D94887">
        <w:tc>
          <w:tcPr>
            <w:tcW w:w="6095" w:type="dxa"/>
          </w:tcPr>
          <w:p w14:paraId="0E44C928" w14:textId="77777777" w:rsidR="00D94887" w:rsidRPr="00CF338A" w:rsidRDefault="00D94887" w:rsidP="00920579">
            <w:pPr>
              <w:spacing w:before="60" w:after="60"/>
              <w:rPr>
                <w:b/>
                <w:bCs/>
              </w:rPr>
            </w:pPr>
            <w:r w:rsidRPr="002E3E8A">
              <w:rPr>
                <w:b/>
                <w:bCs/>
                <w:noProof/>
              </w:rPr>
              <w:t>Domaine Saint Nicolas Le Poiré 2010</w:t>
            </w:r>
            <w:r w:rsidRPr="00CF338A">
              <w:rPr>
                <w:b/>
                <w:bCs/>
              </w:rPr>
              <w:t xml:space="preserve"> </w:t>
            </w:r>
          </w:p>
        </w:tc>
        <w:tc>
          <w:tcPr>
            <w:tcW w:w="1134" w:type="dxa"/>
          </w:tcPr>
          <w:p w14:paraId="7FE5C4A4" w14:textId="77777777" w:rsidR="00D94887" w:rsidRPr="00CF338A" w:rsidRDefault="00D94887" w:rsidP="00920579">
            <w:pPr>
              <w:spacing w:before="60" w:after="60"/>
              <w:rPr>
                <w:b/>
                <w:bCs/>
              </w:rPr>
            </w:pPr>
            <w:r>
              <w:rPr>
                <w:b/>
                <w:bCs/>
              </w:rPr>
              <w:t>$</w:t>
            </w:r>
            <w:r w:rsidRPr="002E3E8A">
              <w:rPr>
                <w:b/>
                <w:bCs/>
                <w:noProof/>
              </w:rPr>
              <w:t>57</w:t>
            </w:r>
          </w:p>
        </w:tc>
        <w:tc>
          <w:tcPr>
            <w:tcW w:w="1134" w:type="dxa"/>
          </w:tcPr>
          <w:p w14:paraId="2CB5C1DD" w14:textId="77777777" w:rsidR="00D94887" w:rsidRPr="00CF338A" w:rsidRDefault="00D94887" w:rsidP="00920579">
            <w:pPr>
              <w:spacing w:before="60" w:after="60"/>
              <w:rPr>
                <w:b/>
                <w:bCs/>
              </w:rPr>
            </w:pPr>
          </w:p>
        </w:tc>
        <w:tc>
          <w:tcPr>
            <w:tcW w:w="1276" w:type="dxa"/>
          </w:tcPr>
          <w:p w14:paraId="53DAFF8B" w14:textId="77777777" w:rsidR="00D94887" w:rsidRPr="00CF338A" w:rsidRDefault="00D94887" w:rsidP="00920579">
            <w:pPr>
              <w:spacing w:before="60" w:after="60"/>
              <w:rPr>
                <w:b/>
                <w:bCs/>
              </w:rPr>
            </w:pPr>
          </w:p>
        </w:tc>
      </w:tr>
      <w:tr w:rsidR="00D94887" w:rsidRPr="00CF338A" w14:paraId="5FA9EC09" w14:textId="77777777" w:rsidTr="00D94887">
        <w:tc>
          <w:tcPr>
            <w:tcW w:w="6095" w:type="dxa"/>
          </w:tcPr>
          <w:p w14:paraId="3F19A27D" w14:textId="77777777" w:rsidR="00D94887" w:rsidRPr="00CF338A" w:rsidRDefault="00D94887" w:rsidP="00920579">
            <w:pPr>
              <w:spacing w:before="60" w:after="60"/>
              <w:rPr>
                <w:b/>
                <w:bCs/>
              </w:rPr>
            </w:pPr>
            <w:r w:rsidRPr="002E3E8A">
              <w:rPr>
                <w:b/>
                <w:bCs/>
                <w:noProof/>
              </w:rPr>
              <w:t>Domaine Saint Nicolas Le Poiré 2011</w:t>
            </w:r>
            <w:r w:rsidRPr="00CF338A">
              <w:rPr>
                <w:b/>
                <w:bCs/>
              </w:rPr>
              <w:t xml:space="preserve"> </w:t>
            </w:r>
          </w:p>
        </w:tc>
        <w:tc>
          <w:tcPr>
            <w:tcW w:w="1134" w:type="dxa"/>
          </w:tcPr>
          <w:p w14:paraId="557B6AD4" w14:textId="77777777" w:rsidR="00D94887" w:rsidRPr="00CF338A" w:rsidRDefault="00D94887" w:rsidP="00920579">
            <w:pPr>
              <w:spacing w:before="60" w:after="60"/>
              <w:rPr>
                <w:b/>
                <w:bCs/>
              </w:rPr>
            </w:pPr>
            <w:r>
              <w:rPr>
                <w:b/>
                <w:bCs/>
              </w:rPr>
              <w:t>$</w:t>
            </w:r>
            <w:r w:rsidRPr="002E3E8A">
              <w:rPr>
                <w:b/>
                <w:bCs/>
                <w:noProof/>
              </w:rPr>
              <w:t>61</w:t>
            </w:r>
          </w:p>
        </w:tc>
        <w:tc>
          <w:tcPr>
            <w:tcW w:w="1134" w:type="dxa"/>
          </w:tcPr>
          <w:p w14:paraId="7ABE238C" w14:textId="77777777" w:rsidR="00D94887" w:rsidRPr="00CF338A" w:rsidRDefault="00D94887" w:rsidP="00920579">
            <w:pPr>
              <w:spacing w:before="60" w:after="60"/>
              <w:rPr>
                <w:b/>
                <w:bCs/>
              </w:rPr>
            </w:pPr>
          </w:p>
        </w:tc>
        <w:tc>
          <w:tcPr>
            <w:tcW w:w="1276" w:type="dxa"/>
          </w:tcPr>
          <w:p w14:paraId="6B66BE93" w14:textId="77777777" w:rsidR="00D94887" w:rsidRPr="00CF338A" w:rsidRDefault="00D94887" w:rsidP="00920579">
            <w:pPr>
              <w:spacing w:before="60" w:after="60"/>
              <w:rPr>
                <w:b/>
                <w:bCs/>
              </w:rPr>
            </w:pPr>
          </w:p>
        </w:tc>
      </w:tr>
      <w:tr w:rsidR="00D94887" w:rsidRPr="00CF338A" w14:paraId="3DCE22C9" w14:textId="77777777" w:rsidTr="00D94887">
        <w:tc>
          <w:tcPr>
            <w:tcW w:w="6095" w:type="dxa"/>
          </w:tcPr>
          <w:p w14:paraId="14D0FEFF" w14:textId="77777777" w:rsidR="00D94887" w:rsidRPr="00CF338A" w:rsidRDefault="00D94887" w:rsidP="00920579">
            <w:pPr>
              <w:spacing w:before="60" w:after="60"/>
              <w:rPr>
                <w:b/>
                <w:bCs/>
              </w:rPr>
            </w:pPr>
            <w:r w:rsidRPr="002E3E8A">
              <w:rPr>
                <w:b/>
                <w:bCs/>
                <w:noProof/>
              </w:rPr>
              <w:t>Domaine Saint Nicolas Le Poire 2014</w:t>
            </w:r>
            <w:r w:rsidRPr="00CF338A">
              <w:rPr>
                <w:b/>
                <w:bCs/>
              </w:rPr>
              <w:t xml:space="preserve"> </w:t>
            </w:r>
          </w:p>
        </w:tc>
        <w:tc>
          <w:tcPr>
            <w:tcW w:w="1134" w:type="dxa"/>
          </w:tcPr>
          <w:p w14:paraId="30D33B6E" w14:textId="77777777" w:rsidR="00D94887" w:rsidRPr="00CF338A" w:rsidRDefault="00D94887" w:rsidP="00920579">
            <w:pPr>
              <w:spacing w:before="60" w:after="60"/>
              <w:rPr>
                <w:b/>
                <w:bCs/>
              </w:rPr>
            </w:pPr>
            <w:r>
              <w:rPr>
                <w:b/>
                <w:bCs/>
              </w:rPr>
              <w:t>$</w:t>
            </w:r>
            <w:r w:rsidRPr="002E3E8A">
              <w:rPr>
                <w:b/>
                <w:bCs/>
                <w:noProof/>
              </w:rPr>
              <w:t>71</w:t>
            </w:r>
          </w:p>
        </w:tc>
        <w:tc>
          <w:tcPr>
            <w:tcW w:w="1134" w:type="dxa"/>
          </w:tcPr>
          <w:p w14:paraId="329BA6AE" w14:textId="77777777" w:rsidR="00D94887" w:rsidRPr="00CF338A" w:rsidRDefault="00D94887" w:rsidP="00920579">
            <w:pPr>
              <w:spacing w:before="60" w:after="60"/>
              <w:rPr>
                <w:b/>
                <w:bCs/>
              </w:rPr>
            </w:pPr>
          </w:p>
        </w:tc>
        <w:tc>
          <w:tcPr>
            <w:tcW w:w="1276" w:type="dxa"/>
          </w:tcPr>
          <w:p w14:paraId="18563223" w14:textId="77777777" w:rsidR="00D94887" w:rsidRPr="00CF338A" w:rsidRDefault="00D94887" w:rsidP="00920579">
            <w:pPr>
              <w:spacing w:before="60" w:after="60"/>
              <w:rPr>
                <w:b/>
                <w:bCs/>
              </w:rPr>
            </w:pPr>
          </w:p>
        </w:tc>
      </w:tr>
      <w:tr w:rsidR="00D94887" w:rsidRPr="00CF338A" w14:paraId="17E285E8" w14:textId="77777777" w:rsidTr="00D94887">
        <w:tc>
          <w:tcPr>
            <w:tcW w:w="6095" w:type="dxa"/>
          </w:tcPr>
          <w:p w14:paraId="2C72A6A0" w14:textId="77777777" w:rsidR="00D94887" w:rsidRPr="00CF338A" w:rsidRDefault="00D94887" w:rsidP="00920579">
            <w:pPr>
              <w:spacing w:before="60" w:after="60"/>
              <w:rPr>
                <w:b/>
                <w:bCs/>
              </w:rPr>
            </w:pPr>
            <w:r w:rsidRPr="002E3E8A">
              <w:rPr>
                <w:b/>
                <w:bCs/>
                <w:noProof/>
              </w:rPr>
              <w:t>Domaine Saint Nicolas Reflets Rouge 2017</w:t>
            </w:r>
            <w:r w:rsidRPr="00CF338A">
              <w:rPr>
                <w:b/>
                <w:bCs/>
              </w:rPr>
              <w:t xml:space="preserve"> </w:t>
            </w:r>
          </w:p>
        </w:tc>
        <w:tc>
          <w:tcPr>
            <w:tcW w:w="1134" w:type="dxa"/>
          </w:tcPr>
          <w:p w14:paraId="456F1946" w14:textId="77777777" w:rsidR="00D94887" w:rsidRPr="00CF338A" w:rsidRDefault="00D94887" w:rsidP="00920579">
            <w:pPr>
              <w:spacing w:before="60" w:after="60"/>
              <w:rPr>
                <w:b/>
                <w:bCs/>
              </w:rPr>
            </w:pPr>
            <w:r>
              <w:rPr>
                <w:b/>
                <w:bCs/>
              </w:rPr>
              <w:t>$</w:t>
            </w:r>
            <w:r w:rsidRPr="002E3E8A">
              <w:rPr>
                <w:b/>
                <w:bCs/>
                <w:noProof/>
              </w:rPr>
              <w:t>46</w:t>
            </w:r>
          </w:p>
        </w:tc>
        <w:tc>
          <w:tcPr>
            <w:tcW w:w="1134" w:type="dxa"/>
          </w:tcPr>
          <w:p w14:paraId="52296167" w14:textId="77777777" w:rsidR="00D94887" w:rsidRPr="00CF338A" w:rsidRDefault="00D94887" w:rsidP="00920579">
            <w:pPr>
              <w:spacing w:before="60" w:after="60"/>
              <w:rPr>
                <w:b/>
                <w:bCs/>
              </w:rPr>
            </w:pPr>
          </w:p>
        </w:tc>
        <w:tc>
          <w:tcPr>
            <w:tcW w:w="1276" w:type="dxa"/>
          </w:tcPr>
          <w:p w14:paraId="188A977E" w14:textId="77777777" w:rsidR="00D94887" w:rsidRPr="00CF338A" w:rsidRDefault="00D94887" w:rsidP="00920579">
            <w:pPr>
              <w:spacing w:before="60" w:after="60"/>
              <w:rPr>
                <w:b/>
                <w:bCs/>
              </w:rPr>
            </w:pPr>
          </w:p>
        </w:tc>
      </w:tr>
      <w:tr w:rsidR="00D94887" w:rsidRPr="00CF338A" w14:paraId="0B5E6838" w14:textId="77777777" w:rsidTr="00D94887">
        <w:tc>
          <w:tcPr>
            <w:tcW w:w="6095" w:type="dxa"/>
          </w:tcPr>
          <w:p w14:paraId="6837D38B" w14:textId="77777777" w:rsidR="00D94887" w:rsidRPr="00CF338A" w:rsidRDefault="00D94887" w:rsidP="00920579">
            <w:pPr>
              <w:spacing w:before="60" w:after="60"/>
              <w:rPr>
                <w:b/>
                <w:bCs/>
              </w:rPr>
            </w:pPr>
            <w:r w:rsidRPr="002E3E8A">
              <w:rPr>
                <w:b/>
                <w:bCs/>
                <w:noProof/>
              </w:rPr>
              <w:t>Dominique Andiran Le Ruminant des Vignes 2102</w:t>
            </w:r>
            <w:r w:rsidRPr="00CF338A">
              <w:rPr>
                <w:b/>
                <w:bCs/>
              </w:rPr>
              <w:t xml:space="preserve"> </w:t>
            </w:r>
          </w:p>
        </w:tc>
        <w:tc>
          <w:tcPr>
            <w:tcW w:w="1134" w:type="dxa"/>
          </w:tcPr>
          <w:p w14:paraId="40BB7987" w14:textId="77777777" w:rsidR="00D94887" w:rsidRPr="00CF338A" w:rsidRDefault="00D94887" w:rsidP="00920579">
            <w:pPr>
              <w:spacing w:before="60" w:after="60"/>
              <w:rPr>
                <w:b/>
                <w:bCs/>
              </w:rPr>
            </w:pPr>
            <w:r>
              <w:rPr>
                <w:b/>
                <w:bCs/>
              </w:rPr>
              <w:t>$</w:t>
            </w:r>
            <w:r w:rsidRPr="002E3E8A">
              <w:rPr>
                <w:b/>
                <w:bCs/>
                <w:noProof/>
              </w:rPr>
              <w:t>87</w:t>
            </w:r>
          </w:p>
        </w:tc>
        <w:tc>
          <w:tcPr>
            <w:tcW w:w="1134" w:type="dxa"/>
          </w:tcPr>
          <w:p w14:paraId="7331F772" w14:textId="77777777" w:rsidR="00D94887" w:rsidRPr="00CF338A" w:rsidRDefault="00D94887" w:rsidP="00920579">
            <w:pPr>
              <w:spacing w:before="60" w:after="60"/>
              <w:rPr>
                <w:b/>
                <w:bCs/>
              </w:rPr>
            </w:pPr>
          </w:p>
        </w:tc>
        <w:tc>
          <w:tcPr>
            <w:tcW w:w="1276" w:type="dxa"/>
          </w:tcPr>
          <w:p w14:paraId="5EEED496" w14:textId="77777777" w:rsidR="00D94887" w:rsidRPr="00CF338A" w:rsidRDefault="00D94887" w:rsidP="00920579">
            <w:pPr>
              <w:spacing w:before="60" w:after="60"/>
              <w:rPr>
                <w:b/>
                <w:bCs/>
              </w:rPr>
            </w:pPr>
          </w:p>
        </w:tc>
      </w:tr>
      <w:tr w:rsidR="00D94887" w:rsidRPr="00CF338A" w14:paraId="40078FDD" w14:textId="77777777" w:rsidTr="00D94887">
        <w:tc>
          <w:tcPr>
            <w:tcW w:w="6095" w:type="dxa"/>
          </w:tcPr>
          <w:p w14:paraId="3FD0EB22" w14:textId="77777777" w:rsidR="00D94887" w:rsidRPr="00CF338A" w:rsidRDefault="00D94887" w:rsidP="00920579">
            <w:pPr>
              <w:spacing w:before="60" w:after="60"/>
              <w:rPr>
                <w:b/>
                <w:bCs/>
              </w:rPr>
            </w:pPr>
            <w:r w:rsidRPr="002E3E8A">
              <w:rPr>
                <w:b/>
                <w:bCs/>
                <w:noProof/>
              </w:rPr>
              <w:t>Dominique Andiran Les Pissenlits 2006</w:t>
            </w:r>
            <w:r w:rsidRPr="00CF338A">
              <w:rPr>
                <w:b/>
                <w:bCs/>
              </w:rPr>
              <w:t xml:space="preserve"> </w:t>
            </w:r>
          </w:p>
        </w:tc>
        <w:tc>
          <w:tcPr>
            <w:tcW w:w="1134" w:type="dxa"/>
          </w:tcPr>
          <w:p w14:paraId="4CD9596F" w14:textId="77777777" w:rsidR="00D94887" w:rsidRPr="00CF338A" w:rsidRDefault="00D94887" w:rsidP="00920579">
            <w:pPr>
              <w:spacing w:before="60" w:after="60"/>
              <w:rPr>
                <w:b/>
                <w:bCs/>
              </w:rPr>
            </w:pPr>
            <w:r>
              <w:rPr>
                <w:b/>
                <w:bCs/>
              </w:rPr>
              <w:t>$</w:t>
            </w:r>
            <w:r w:rsidRPr="002E3E8A">
              <w:rPr>
                <w:b/>
                <w:bCs/>
                <w:noProof/>
              </w:rPr>
              <w:t>128</w:t>
            </w:r>
          </w:p>
        </w:tc>
        <w:tc>
          <w:tcPr>
            <w:tcW w:w="1134" w:type="dxa"/>
          </w:tcPr>
          <w:p w14:paraId="4948C83F" w14:textId="77777777" w:rsidR="00D94887" w:rsidRPr="00CF338A" w:rsidRDefault="00D94887" w:rsidP="00920579">
            <w:pPr>
              <w:spacing w:before="60" w:after="60"/>
              <w:rPr>
                <w:b/>
                <w:bCs/>
              </w:rPr>
            </w:pPr>
          </w:p>
        </w:tc>
        <w:tc>
          <w:tcPr>
            <w:tcW w:w="1276" w:type="dxa"/>
          </w:tcPr>
          <w:p w14:paraId="0836F953" w14:textId="77777777" w:rsidR="00D94887" w:rsidRPr="00CF338A" w:rsidRDefault="00D94887" w:rsidP="00920579">
            <w:pPr>
              <w:spacing w:before="60" w:after="60"/>
              <w:rPr>
                <w:b/>
                <w:bCs/>
              </w:rPr>
            </w:pPr>
          </w:p>
        </w:tc>
      </w:tr>
      <w:tr w:rsidR="00D94887" w:rsidRPr="00CF338A" w14:paraId="402BEA01" w14:textId="77777777" w:rsidTr="00D94887">
        <w:tc>
          <w:tcPr>
            <w:tcW w:w="6095" w:type="dxa"/>
          </w:tcPr>
          <w:p w14:paraId="7D26D94A" w14:textId="77777777" w:rsidR="00D94887" w:rsidRPr="00CF338A" w:rsidRDefault="00D94887" w:rsidP="00920579">
            <w:pPr>
              <w:spacing w:before="60" w:after="60"/>
              <w:rPr>
                <w:b/>
                <w:bCs/>
              </w:rPr>
            </w:pPr>
            <w:r w:rsidRPr="002E3E8A">
              <w:rPr>
                <w:b/>
                <w:bCs/>
                <w:noProof/>
              </w:rPr>
              <w:t>Eric Thill AOP Côtes du Jura Chardonnay Préfleur 2014</w:t>
            </w:r>
            <w:r w:rsidRPr="00CF338A">
              <w:rPr>
                <w:b/>
                <w:bCs/>
              </w:rPr>
              <w:t xml:space="preserve"> </w:t>
            </w:r>
          </w:p>
        </w:tc>
        <w:tc>
          <w:tcPr>
            <w:tcW w:w="1134" w:type="dxa"/>
          </w:tcPr>
          <w:p w14:paraId="566ADB13" w14:textId="77777777" w:rsidR="00D94887" w:rsidRPr="00CF338A" w:rsidRDefault="00D94887" w:rsidP="00920579">
            <w:pPr>
              <w:spacing w:before="60" w:after="60"/>
              <w:rPr>
                <w:b/>
                <w:bCs/>
              </w:rPr>
            </w:pPr>
            <w:r>
              <w:rPr>
                <w:b/>
                <w:bCs/>
              </w:rPr>
              <w:t>$</w:t>
            </w:r>
            <w:r w:rsidRPr="002E3E8A">
              <w:rPr>
                <w:b/>
                <w:bCs/>
                <w:noProof/>
              </w:rPr>
              <w:t>74</w:t>
            </w:r>
          </w:p>
        </w:tc>
        <w:tc>
          <w:tcPr>
            <w:tcW w:w="1134" w:type="dxa"/>
          </w:tcPr>
          <w:p w14:paraId="5C635705" w14:textId="77777777" w:rsidR="00D94887" w:rsidRPr="00CF338A" w:rsidRDefault="00D94887" w:rsidP="00920579">
            <w:pPr>
              <w:spacing w:before="60" w:after="60"/>
              <w:rPr>
                <w:b/>
                <w:bCs/>
              </w:rPr>
            </w:pPr>
          </w:p>
        </w:tc>
        <w:tc>
          <w:tcPr>
            <w:tcW w:w="1276" w:type="dxa"/>
          </w:tcPr>
          <w:p w14:paraId="6A0E42F7" w14:textId="77777777" w:rsidR="00D94887" w:rsidRPr="00CF338A" w:rsidRDefault="00D94887" w:rsidP="00920579">
            <w:pPr>
              <w:spacing w:before="60" w:after="60"/>
              <w:rPr>
                <w:b/>
                <w:bCs/>
              </w:rPr>
            </w:pPr>
          </w:p>
        </w:tc>
      </w:tr>
      <w:tr w:rsidR="00D94887" w:rsidRPr="00CF338A" w14:paraId="1008740C" w14:textId="77777777" w:rsidTr="00D94887">
        <w:tc>
          <w:tcPr>
            <w:tcW w:w="6095" w:type="dxa"/>
          </w:tcPr>
          <w:p w14:paraId="6FBCEDE5" w14:textId="77777777" w:rsidR="00D94887" w:rsidRPr="00CF338A" w:rsidRDefault="00D94887" w:rsidP="00920579">
            <w:pPr>
              <w:spacing w:before="60" w:after="60"/>
              <w:rPr>
                <w:b/>
                <w:bCs/>
              </w:rPr>
            </w:pPr>
            <w:r w:rsidRPr="002E3E8A">
              <w:rPr>
                <w:b/>
                <w:bCs/>
                <w:noProof/>
              </w:rPr>
              <w:lastRenderedPageBreak/>
              <w:t>Eric Thill AOP Crémant du Jura  Cuvée Adrian 2016</w:t>
            </w:r>
            <w:r w:rsidRPr="00CF338A">
              <w:rPr>
                <w:b/>
                <w:bCs/>
              </w:rPr>
              <w:t xml:space="preserve"> </w:t>
            </w:r>
          </w:p>
        </w:tc>
        <w:tc>
          <w:tcPr>
            <w:tcW w:w="1134" w:type="dxa"/>
          </w:tcPr>
          <w:p w14:paraId="3DFF599C"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081D9369" w14:textId="77777777" w:rsidR="00D94887" w:rsidRPr="00CF338A" w:rsidRDefault="00D94887" w:rsidP="00920579">
            <w:pPr>
              <w:spacing w:before="60" w:after="60"/>
              <w:rPr>
                <w:b/>
                <w:bCs/>
              </w:rPr>
            </w:pPr>
          </w:p>
        </w:tc>
        <w:tc>
          <w:tcPr>
            <w:tcW w:w="1276" w:type="dxa"/>
          </w:tcPr>
          <w:p w14:paraId="71ACDF89" w14:textId="77777777" w:rsidR="00D94887" w:rsidRPr="00CF338A" w:rsidRDefault="00D94887" w:rsidP="00920579">
            <w:pPr>
              <w:spacing w:before="60" w:after="60"/>
              <w:rPr>
                <w:b/>
                <w:bCs/>
              </w:rPr>
            </w:pPr>
          </w:p>
        </w:tc>
      </w:tr>
      <w:tr w:rsidR="00D94887" w:rsidRPr="00CF338A" w14:paraId="25F93765" w14:textId="77777777" w:rsidTr="00D94887">
        <w:tc>
          <w:tcPr>
            <w:tcW w:w="6095" w:type="dxa"/>
          </w:tcPr>
          <w:p w14:paraId="2F58ABC7" w14:textId="77777777" w:rsidR="00D94887" w:rsidRPr="00CF338A" w:rsidRDefault="00D94887" w:rsidP="00920579">
            <w:pPr>
              <w:spacing w:before="60" w:after="60"/>
              <w:rPr>
                <w:b/>
                <w:bCs/>
              </w:rPr>
            </w:pPr>
            <w:r w:rsidRPr="002E3E8A">
              <w:rPr>
                <w:b/>
                <w:bCs/>
                <w:noProof/>
              </w:rPr>
              <w:t>Fanny Sabre Savigny-les-Beaune Blanc 2017</w:t>
            </w:r>
            <w:r w:rsidRPr="00CF338A">
              <w:rPr>
                <w:b/>
                <w:bCs/>
              </w:rPr>
              <w:t xml:space="preserve"> </w:t>
            </w:r>
          </w:p>
        </w:tc>
        <w:tc>
          <w:tcPr>
            <w:tcW w:w="1134" w:type="dxa"/>
          </w:tcPr>
          <w:p w14:paraId="77C2CCB4" w14:textId="77777777" w:rsidR="00D94887" w:rsidRPr="00CF338A" w:rsidRDefault="00D94887" w:rsidP="00920579">
            <w:pPr>
              <w:spacing w:before="60" w:after="60"/>
              <w:rPr>
                <w:b/>
                <w:bCs/>
              </w:rPr>
            </w:pPr>
            <w:r>
              <w:rPr>
                <w:b/>
                <w:bCs/>
              </w:rPr>
              <w:t>$</w:t>
            </w:r>
            <w:r w:rsidRPr="002E3E8A">
              <w:rPr>
                <w:b/>
                <w:bCs/>
                <w:noProof/>
              </w:rPr>
              <w:t>90</w:t>
            </w:r>
          </w:p>
        </w:tc>
        <w:tc>
          <w:tcPr>
            <w:tcW w:w="1134" w:type="dxa"/>
          </w:tcPr>
          <w:p w14:paraId="07340650" w14:textId="77777777" w:rsidR="00D94887" w:rsidRPr="00CF338A" w:rsidRDefault="00D94887" w:rsidP="00920579">
            <w:pPr>
              <w:spacing w:before="60" w:after="60"/>
              <w:rPr>
                <w:b/>
                <w:bCs/>
              </w:rPr>
            </w:pPr>
          </w:p>
        </w:tc>
        <w:tc>
          <w:tcPr>
            <w:tcW w:w="1276" w:type="dxa"/>
          </w:tcPr>
          <w:p w14:paraId="71E2D458" w14:textId="77777777" w:rsidR="00D94887" w:rsidRPr="00CF338A" w:rsidRDefault="00D94887" w:rsidP="00920579">
            <w:pPr>
              <w:spacing w:before="60" w:after="60"/>
              <w:rPr>
                <w:b/>
                <w:bCs/>
              </w:rPr>
            </w:pPr>
          </w:p>
        </w:tc>
      </w:tr>
      <w:tr w:rsidR="00D94887" w:rsidRPr="00CF338A" w14:paraId="5FBB5D53" w14:textId="77777777" w:rsidTr="00D94887">
        <w:tc>
          <w:tcPr>
            <w:tcW w:w="6095" w:type="dxa"/>
          </w:tcPr>
          <w:p w14:paraId="64CEE83E" w14:textId="77777777" w:rsidR="00D94887" w:rsidRPr="00CF338A" w:rsidRDefault="00D94887" w:rsidP="00920579">
            <w:pPr>
              <w:spacing w:before="60" w:after="60"/>
              <w:rPr>
                <w:b/>
                <w:bCs/>
              </w:rPr>
            </w:pPr>
            <w:r w:rsidRPr="002E3E8A">
              <w:rPr>
                <w:b/>
                <w:bCs/>
                <w:noProof/>
              </w:rPr>
              <w:t>Geschickt Alsace Grand Cru Riesling Kaefferkopf 2016</w:t>
            </w:r>
            <w:r w:rsidRPr="00CF338A">
              <w:rPr>
                <w:b/>
                <w:bCs/>
              </w:rPr>
              <w:t xml:space="preserve"> </w:t>
            </w:r>
          </w:p>
        </w:tc>
        <w:tc>
          <w:tcPr>
            <w:tcW w:w="1134" w:type="dxa"/>
          </w:tcPr>
          <w:p w14:paraId="70B08875" w14:textId="77777777" w:rsidR="00D94887" w:rsidRPr="00CF338A" w:rsidRDefault="00D94887" w:rsidP="00920579">
            <w:pPr>
              <w:spacing w:before="60" w:after="60"/>
              <w:rPr>
                <w:b/>
                <w:bCs/>
              </w:rPr>
            </w:pPr>
            <w:r>
              <w:rPr>
                <w:b/>
                <w:bCs/>
              </w:rPr>
              <w:t>$</w:t>
            </w:r>
            <w:r w:rsidRPr="002E3E8A">
              <w:rPr>
                <w:b/>
                <w:bCs/>
                <w:noProof/>
              </w:rPr>
              <w:t>62</w:t>
            </w:r>
          </w:p>
        </w:tc>
        <w:tc>
          <w:tcPr>
            <w:tcW w:w="1134" w:type="dxa"/>
          </w:tcPr>
          <w:p w14:paraId="3F6FECF6" w14:textId="77777777" w:rsidR="00D94887" w:rsidRPr="00CF338A" w:rsidRDefault="00D94887" w:rsidP="00920579">
            <w:pPr>
              <w:spacing w:before="60" w:after="60"/>
              <w:rPr>
                <w:b/>
                <w:bCs/>
              </w:rPr>
            </w:pPr>
          </w:p>
        </w:tc>
        <w:tc>
          <w:tcPr>
            <w:tcW w:w="1276" w:type="dxa"/>
          </w:tcPr>
          <w:p w14:paraId="43E267F8" w14:textId="77777777" w:rsidR="00D94887" w:rsidRPr="00CF338A" w:rsidRDefault="00D94887" w:rsidP="00920579">
            <w:pPr>
              <w:spacing w:before="60" w:after="60"/>
              <w:rPr>
                <w:b/>
                <w:bCs/>
              </w:rPr>
            </w:pPr>
          </w:p>
        </w:tc>
      </w:tr>
      <w:tr w:rsidR="00D94887" w:rsidRPr="00CF338A" w14:paraId="42EBC141" w14:textId="77777777" w:rsidTr="00D94887">
        <w:tc>
          <w:tcPr>
            <w:tcW w:w="6095" w:type="dxa"/>
          </w:tcPr>
          <w:p w14:paraId="31F816E4" w14:textId="77777777" w:rsidR="00D94887" w:rsidRPr="00CF338A" w:rsidRDefault="00D94887" w:rsidP="00920579">
            <w:pPr>
              <w:spacing w:before="60" w:after="60"/>
              <w:rPr>
                <w:b/>
                <w:bCs/>
              </w:rPr>
            </w:pPr>
            <w:r w:rsidRPr="002E3E8A">
              <w:rPr>
                <w:b/>
                <w:bCs/>
                <w:noProof/>
              </w:rPr>
              <w:t>Geschickt AOC Alsace Grand Cru Kaefferkopf Gewurztraminer 2017</w:t>
            </w:r>
            <w:r w:rsidRPr="00CF338A">
              <w:rPr>
                <w:b/>
                <w:bCs/>
              </w:rPr>
              <w:t xml:space="preserve"> </w:t>
            </w:r>
          </w:p>
        </w:tc>
        <w:tc>
          <w:tcPr>
            <w:tcW w:w="1134" w:type="dxa"/>
          </w:tcPr>
          <w:p w14:paraId="1592E539" w14:textId="77777777" w:rsidR="00D94887" w:rsidRPr="00CF338A" w:rsidRDefault="00D94887" w:rsidP="00920579">
            <w:pPr>
              <w:spacing w:before="60" w:after="60"/>
              <w:rPr>
                <w:b/>
                <w:bCs/>
              </w:rPr>
            </w:pPr>
            <w:r>
              <w:rPr>
                <w:b/>
                <w:bCs/>
              </w:rPr>
              <w:t>$</w:t>
            </w:r>
            <w:r w:rsidRPr="002E3E8A">
              <w:rPr>
                <w:b/>
                <w:bCs/>
                <w:noProof/>
              </w:rPr>
              <w:t>69</w:t>
            </w:r>
          </w:p>
        </w:tc>
        <w:tc>
          <w:tcPr>
            <w:tcW w:w="1134" w:type="dxa"/>
          </w:tcPr>
          <w:p w14:paraId="3F707E9E" w14:textId="77777777" w:rsidR="00D94887" w:rsidRPr="00CF338A" w:rsidRDefault="00D94887" w:rsidP="00920579">
            <w:pPr>
              <w:spacing w:before="60" w:after="60"/>
              <w:rPr>
                <w:b/>
                <w:bCs/>
              </w:rPr>
            </w:pPr>
          </w:p>
        </w:tc>
        <w:tc>
          <w:tcPr>
            <w:tcW w:w="1276" w:type="dxa"/>
          </w:tcPr>
          <w:p w14:paraId="59B6551B" w14:textId="77777777" w:rsidR="00D94887" w:rsidRPr="00CF338A" w:rsidRDefault="00D94887" w:rsidP="00920579">
            <w:pPr>
              <w:spacing w:before="60" w:after="60"/>
              <w:rPr>
                <w:b/>
                <w:bCs/>
              </w:rPr>
            </w:pPr>
          </w:p>
        </w:tc>
      </w:tr>
      <w:tr w:rsidR="00D94887" w:rsidRPr="00CF338A" w14:paraId="020D68C3" w14:textId="77777777" w:rsidTr="00D94887">
        <w:tc>
          <w:tcPr>
            <w:tcW w:w="6095" w:type="dxa"/>
          </w:tcPr>
          <w:p w14:paraId="24AB2348" w14:textId="77777777" w:rsidR="00D94887" w:rsidRPr="00CF338A" w:rsidRDefault="00D94887" w:rsidP="00920579">
            <w:pPr>
              <w:spacing w:before="60" w:after="60"/>
              <w:rPr>
                <w:b/>
                <w:bCs/>
              </w:rPr>
            </w:pPr>
            <w:r w:rsidRPr="002E3E8A">
              <w:rPr>
                <w:b/>
                <w:bCs/>
                <w:noProof/>
              </w:rPr>
              <w:t>Geschickt Crémant Double Zero</w:t>
            </w:r>
            <w:r w:rsidRPr="00CF338A">
              <w:rPr>
                <w:b/>
                <w:bCs/>
              </w:rPr>
              <w:t xml:space="preserve"> </w:t>
            </w:r>
          </w:p>
        </w:tc>
        <w:tc>
          <w:tcPr>
            <w:tcW w:w="1134" w:type="dxa"/>
          </w:tcPr>
          <w:p w14:paraId="54755A52"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3516DB79" w14:textId="77777777" w:rsidR="00D94887" w:rsidRPr="00CF338A" w:rsidRDefault="00D94887" w:rsidP="00920579">
            <w:pPr>
              <w:spacing w:before="60" w:after="60"/>
              <w:rPr>
                <w:b/>
                <w:bCs/>
              </w:rPr>
            </w:pPr>
          </w:p>
        </w:tc>
        <w:tc>
          <w:tcPr>
            <w:tcW w:w="1276" w:type="dxa"/>
          </w:tcPr>
          <w:p w14:paraId="48EE8913" w14:textId="77777777" w:rsidR="00D94887" w:rsidRPr="00CF338A" w:rsidRDefault="00D94887" w:rsidP="00920579">
            <w:pPr>
              <w:spacing w:before="60" w:after="60"/>
              <w:rPr>
                <w:b/>
                <w:bCs/>
              </w:rPr>
            </w:pPr>
          </w:p>
        </w:tc>
      </w:tr>
      <w:tr w:rsidR="00D94887" w:rsidRPr="00CF338A" w14:paraId="77740F32" w14:textId="77777777" w:rsidTr="00D94887">
        <w:tc>
          <w:tcPr>
            <w:tcW w:w="6095" w:type="dxa"/>
          </w:tcPr>
          <w:p w14:paraId="57789F8F" w14:textId="77777777" w:rsidR="00D94887" w:rsidRPr="00CF338A" w:rsidRDefault="00D94887" w:rsidP="00920579">
            <w:pPr>
              <w:spacing w:before="60" w:after="60"/>
              <w:rPr>
                <w:b/>
                <w:bCs/>
              </w:rPr>
            </w:pPr>
            <w:r w:rsidRPr="002E3E8A">
              <w:rPr>
                <w:b/>
                <w:bCs/>
                <w:noProof/>
              </w:rPr>
              <w:t>Geschickt Pet'Nat 2019</w:t>
            </w:r>
            <w:r w:rsidRPr="00CF338A">
              <w:rPr>
                <w:b/>
                <w:bCs/>
              </w:rPr>
              <w:t xml:space="preserve"> </w:t>
            </w:r>
          </w:p>
        </w:tc>
        <w:tc>
          <w:tcPr>
            <w:tcW w:w="1134" w:type="dxa"/>
          </w:tcPr>
          <w:p w14:paraId="498E1CEC"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6BF870C2" w14:textId="77777777" w:rsidR="00D94887" w:rsidRPr="00CF338A" w:rsidRDefault="00D94887" w:rsidP="00920579">
            <w:pPr>
              <w:spacing w:before="60" w:after="60"/>
              <w:rPr>
                <w:b/>
                <w:bCs/>
              </w:rPr>
            </w:pPr>
          </w:p>
        </w:tc>
        <w:tc>
          <w:tcPr>
            <w:tcW w:w="1276" w:type="dxa"/>
          </w:tcPr>
          <w:p w14:paraId="350AB950" w14:textId="77777777" w:rsidR="00D94887" w:rsidRPr="00CF338A" w:rsidRDefault="00D94887" w:rsidP="00920579">
            <w:pPr>
              <w:spacing w:before="60" w:after="60"/>
              <w:rPr>
                <w:b/>
                <w:bCs/>
              </w:rPr>
            </w:pPr>
          </w:p>
        </w:tc>
      </w:tr>
      <w:tr w:rsidR="00D94887" w:rsidRPr="00CF338A" w14:paraId="62B6BE26" w14:textId="77777777" w:rsidTr="00D94887">
        <w:tc>
          <w:tcPr>
            <w:tcW w:w="6095" w:type="dxa"/>
          </w:tcPr>
          <w:p w14:paraId="3A77E8E6" w14:textId="55A255B8" w:rsidR="00D94887" w:rsidRPr="00CF338A" w:rsidRDefault="00D94887" w:rsidP="00920579">
            <w:pPr>
              <w:spacing w:before="60" w:after="60"/>
              <w:rPr>
                <w:b/>
                <w:bCs/>
              </w:rPr>
            </w:pPr>
            <w:r w:rsidRPr="002E3E8A">
              <w:rPr>
                <w:b/>
                <w:bCs/>
                <w:noProof/>
              </w:rPr>
              <w:t>Geschickt Pinot Noir 2018</w:t>
            </w:r>
            <w:r w:rsidRPr="00CF338A">
              <w:rPr>
                <w:b/>
                <w:bCs/>
              </w:rPr>
              <w:t xml:space="preserve"> </w:t>
            </w:r>
          </w:p>
        </w:tc>
        <w:tc>
          <w:tcPr>
            <w:tcW w:w="1134" w:type="dxa"/>
          </w:tcPr>
          <w:p w14:paraId="252EA396"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094677C7" w14:textId="77777777" w:rsidR="00D94887" w:rsidRPr="00CF338A" w:rsidRDefault="00D94887" w:rsidP="00920579">
            <w:pPr>
              <w:spacing w:before="60" w:after="60"/>
              <w:rPr>
                <w:b/>
                <w:bCs/>
              </w:rPr>
            </w:pPr>
          </w:p>
        </w:tc>
        <w:tc>
          <w:tcPr>
            <w:tcW w:w="1276" w:type="dxa"/>
          </w:tcPr>
          <w:p w14:paraId="6F6DCF4D" w14:textId="77777777" w:rsidR="00D94887" w:rsidRPr="00CF338A" w:rsidRDefault="00D94887" w:rsidP="00920579">
            <w:pPr>
              <w:spacing w:before="60" w:after="60"/>
              <w:rPr>
                <w:b/>
                <w:bCs/>
              </w:rPr>
            </w:pPr>
          </w:p>
        </w:tc>
      </w:tr>
      <w:tr w:rsidR="00D94887" w:rsidRPr="00CF338A" w14:paraId="223D8973" w14:textId="77777777" w:rsidTr="00D94887">
        <w:tc>
          <w:tcPr>
            <w:tcW w:w="6095" w:type="dxa"/>
          </w:tcPr>
          <w:p w14:paraId="17A99757" w14:textId="77777777" w:rsidR="00D94887" w:rsidRPr="00CF338A" w:rsidRDefault="00D94887" w:rsidP="00920579">
            <w:pPr>
              <w:spacing w:before="60" w:after="60"/>
              <w:rPr>
                <w:b/>
                <w:bCs/>
              </w:rPr>
            </w:pPr>
            <w:r w:rsidRPr="002E3E8A">
              <w:rPr>
                <w:b/>
                <w:bCs/>
                <w:noProof/>
              </w:rPr>
              <w:t>Geschickt Vin d'Alsace Cadavre Exquis Release 2018</w:t>
            </w:r>
            <w:r w:rsidRPr="00CF338A">
              <w:rPr>
                <w:b/>
                <w:bCs/>
              </w:rPr>
              <w:t xml:space="preserve"> </w:t>
            </w:r>
          </w:p>
        </w:tc>
        <w:tc>
          <w:tcPr>
            <w:tcW w:w="1134" w:type="dxa"/>
          </w:tcPr>
          <w:p w14:paraId="601FAEC8" w14:textId="77777777" w:rsidR="00D94887" w:rsidRPr="00CF338A" w:rsidRDefault="00D94887" w:rsidP="00920579">
            <w:pPr>
              <w:spacing w:before="60" w:after="60"/>
              <w:rPr>
                <w:b/>
                <w:bCs/>
              </w:rPr>
            </w:pPr>
            <w:r>
              <w:rPr>
                <w:b/>
                <w:bCs/>
              </w:rPr>
              <w:t>$</w:t>
            </w:r>
            <w:r w:rsidRPr="002E3E8A">
              <w:rPr>
                <w:b/>
                <w:bCs/>
                <w:noProof/>
              </w:rPr>
              <w:t>90</w:t>
            </w:r>
          </w:p>
        </w:tc>
        <w:tc>
          <w:tcPr>
            <w:tcW w:w="1134" w:type="dxa"/>
          </w:tcPr>
          <w:p w14:paraId="3A81281E" w14:textId="77777777" w:rsidR="00D94887" w:rsidRPr="00CF338A" w:rsidRDefault="00D94887" w:rsidP="00920579">
            <w:pPr>
              <w:spacing w:before="60" w:after="60"/>
              <w:rPr>
                <w:b/>
                <w:bCs/>
              </w:rPr>
            </w:pPr>
          </w:p>
        </w:tc>
        <w:tc>
          <w:tcPr>
            <w:tcW w:w="1276" w:type="dxa"/>
          </w:tcPr>
          <w:p w14:paraId="07ECCB3D" w14:textId="77777777" w:rsidR="00D94887" w:rsidRPr="00CF338A" w:rsidRDefault="00D94887" w:rsidP="00920579">
            <w:pPr>
              <w:spacing w:before="60" w:after="60"/>
              <w:rPr>
                <w:b/>
                <w:bCs/>
              </w:rPr>
            </w:pPr>
          </w:p>
        </w:tc>
      </w:tr>
      <w:tr w:rsidR="00D94887" w:rsidRPr="00CF338A" w14:paraId="4A7C1E60" w14:textId="77777777" w:rsidTr="00D94887">
        <w:tc>
          <w:tcPr>
            <w:tcW w:w="6095" w:type="dxa"/>
          </w:tcPr>
          <w:p w14:paraId="2DCED3A6" w14:textId="77777777" w:rsidR="00D94887" w:rsidRPr="00CF338A" w:rsidRDefault="00D94887" w:rsidP="00920579">
            <w:pPr>
              <w:spacing w:before="60" w:after="60"/>
              <w:rPr>
                <w:b/>
                <w:bCs/>
              </w:rPr>
            </w:pPr>
            <w:r w:rsidRPr="002E3E8A">
              <w:rPr>
                <w:b/>
                <w:bCs/>
                <w:noProof/>
              </w:rPr>
              <w:t>Geschickt Vin d'Alsace Gewurztraminer Grand Cru Kaefferkopf 2018</w:t>
            </w:r>
            <w:r w:rsidRPr="00CF338A">
              <w:rPr>
                <w:b/>
                <w:bCs/>
              </w:rPr>
              <w:t xml:space="preserve"> </w:t>
            </w:r>
          </w:p>
        </w:tc>
        <w:tc>
          <w:tcPr>
            <w:tcW w:w="1134" w:type="dxa"/>
          </w:tcPr>
          <w:p w14:paraId="729A5D18" w14:textId="77777777" w:rsidR="00D94887" w:rsidRPr="00CF338A" w:rsidRDefault="00D94887" w:rsidP="00920579">
            <w:pPr>
              <w:spacing w:before="60" w:after="60"/>
              <w:rPr>
                <w:b/>
                <w:bCs/>
              </w:rPr>
            </w:pPr>
            <w:r>
              <w:rPr>
                <w:b/>
                <w:bCs/>
              </w:rPr>
              <w:t>$</w:t>
            </w:r>
            <w:r w:rsidRPr="002E3E8A">
              <w:rPr>
                <w:b/>
                <w:bCs/>
                <w:noProof/>
              </w:rPr>
              <w:t>72</w:t>
            </w:r>
          </w:p>
        </w:tc>
        <w:tc>
          <w:tcPr>
            <w:tcW w:w="1134" w:type="dxa"/>
          </w:tcPr>
          <w:p w14:paraId="26F26119" w14:textId="77777777" w:rsidR="00D94887" w:rsidRPr="00CF338A" w:rsidRDefault="00D94887" w:rsidP="00920579">
            <w:pPr>
              <w:spacing w:before="60" w:after="60"/>
              <w:rPr>
                <w:b/>
                <w:bCs/>
              </w:rPr>
            </w:pPr>
          </w:p>
        </w:tc>
        <w:tc>
          <w:tcPr>
            <w:tcW w:w="1276" w:type="dxa"/>
          </w:tcPr>
          <w:p w14:paraId="3B83CDD4" w14:textId="77777777" w:rsidR="00D94887" w:rsidRPr="00CF338A" w:rsidRDefault="00D94887" w:rsidP="00920579">
            <w:pPr>
              <w:spacing w:before="60" w:after="60"/>
              <w:rPr>
                <w:b/>
                <w:bCs/>
              </w:rPr>
            </w:pPr>
          </w:p>
        </w:tc>
      </w:tr>
      <w:tr w:rsidR="00D94887" w:rsidRPr="00CF338A" w14:paraId="60607B7B" w14:textId="77777777" w:rsidTr="00D94887">
        <w:tc>
          <w:tcPr>
            <w:tcW w:w="6095" w:type="dxa"/>
          </w:tcPr>
          <w:p w14:paraId="16A612FB" w14:textId="77777777" w:rsidR="00D94887" w:rsidRPr="00CF338A" w:rsidRDefault="00D94887" w:rsidP="00920579">
            <w:pPr>
              <w:spacing w:before="60" w:after="60"/>
              <w:rPr>
                <w:b/>
                <w:bCs/>
              </w:rPr>
            </w:pPr>
            <w:r w:rsidRPr="002E3E8A">
              <w:rPr>
                <w:b/>
                <w:bCs/>
                <w:noProof/>
              </w:rPr>
              <w:t>Geschickt Vin d'Alsace Grand Cru Kaefferkopf 2016</w:t>
            </w:r>
            <w:r w:rsidRPr="00CF338A">
              <w:rPr>
                <w:b/>
                <w:bCs/>
              </w:rPr>
              <w:t xml:space="preserve"> </w:t>
            </w:r>
          </w:p>
        </w:tc>
        <w:tc>
          <w:tcPr>
            <w:tcW w:w="1134" w:type="dxa"/>
          </w:tcPr>
          <w:p w14:paraId="7C32F34F" w14:textId="77777777" w:rsidR="00D94887" w:rsidRPr="00CF338A" w:rsidRDefault="00D94887" w:rsidP="00920579">
            <w:pPr>
              <w:spacing w:before="60" w:after="60"/>
              <w:rPr>
                <w:b/>
                <w:bCs/>
              </w:rPr>
            </w:pPr>
            <w:r>
              <w:rPr>
                <w:b/>
                <w:bCs/>
              </w:rPr>
              <w:t>$</w:t>
            </w:r>
            <w:r w:rsidRPr="002E3E8A">
              <w:rPr>
                <w:b/>
                <w:bCs/>
                <w:noProof/>
              </w:rPr>
              <w:t>62</w:t>
            </w:r>
          </w:p>
        </w:tc>
        <w:tc>
          <w:tcPr>
            <w:tcW w:w="1134" w:type="dxa"/>
          </w:tcPr>
          <w:p w14:paraId="49AD0C85" w14:textId="77777777" w:rsidR="00D94887" w:rsidRPr="00CF338A" w:rsidRDefault="00D94887" w:rsidP="00920579">
            <w:pPr>
              <w:spacing w:before="60" w:after="60"/>
              <w:rPr>
                <w:b/>
                <w:bCs/>
              </w:rPr>
            </w:pPr>
          </w:p>
        </w:tc>
        <w:tc>
          <w:tcPr>
            <w:tcW w:w="1276" w:type="dxa"/>
          </w:tcPr>
          <w:p w14:paraId="0EC616AC" w14:textId="77777777" w:rsidR="00D94887" w:rsidRPr="00CF338A" w:rsidRDefault="00D94887" w:rsidP="00920579">
            <w:pPr>
              <w:spacing w:before="60" w:after="60"/>
              <w:rPr>
                <w:b/>
                <w:bCs/>
              </w:rPr>
            </w:pPr>
          </w:p>
        </w:tc>
      </w:tr>
      <w:tr w:rsidR="00D94887" w:rsidRPr="00CF338A" w14:paraId="38BDF45A" w14:textId="77777777" w:rsidTr="00D94887">
        <w:tc>
          <w:tcPr>
            <w:tcW w:w="6095" w:type="dxa"/>
          </w:tcPr>
          <w:p w14:paraId="706E03F5" w14:textId="77777777" w:rsidR="00D94887" w:rsidRPr="00CF338A" w:rsidRDefault="00D94887" w:rsidP="00920579">
            <w:pPr>
              <w:spacing w:before="60" w:after="60"/>
              <w:rPr>
                <w:b/>
                <w:bCs/>
              </w:rPr>
            </w:pPr>
            <w:r w:rsidRPr="002E3E8A">
              <w:rPr>
                <w:b/>
                <w:bCs/>
                <w:noProof/>
              </w:rPr>
              <w:t>Geschickt Vin d'Alsace Phenix 2019</w:t>
            </w:r>
            <w:r w:rsidRPr="00CF338A">
              <w:rPr>
                <w:b/>
                <w:bCs/>
              </w:rPr>
              <w:t xml:space="preserve"> </w:t>
            </w:r>
          </w:p>
        </w:tc>
        <w:tc>
          <w:tcPr>
            <w:tcW w:w="1134" w:type="dxa"/>
          </w:tcPr>
          <w:p w14:paraId="479ACBE2" w14:textId="77777777" w:rsidR="00D94887" w:rsidRPr="00CF338A" w:rsidRDefault="00D94887" w:rsidP="00920579">
            <w:pPr>
              <w:spacing w:before="60" w:after="60"/>
              <w:rPr>
                <w:b/>
                <w:bCs/>
              </w:rPr>
            </w:pPr>
            <w:r>
              <w:rPr>
                <w:b/>
                <w:bCs/>
              </w:rPr>
              <w:t>$</w:t>
            </w:r>
            <w:r w:rsidRPr="002E3E8A">
              <w:rPr>
                <w:b/>
                <w:bCs/>
                <w:noProof/>
              </w:rPr>
              <w:t>52</w:t>
            </w:r>
          </w:p>
        </w:tc>
        <w:tc>
          <w:tcPr>
            <w:tcW w:w="1134" w:type="dxa"/>
          </w:tcPr>
          <w:p w14:paraId="188C7CF0" w14:textId="77777777" w:rsidR="00D94887" w:rsidRPr="00CF338A" w:rsidRDefault="00D94887" w:rsidP="00920579">
            <w:pPr>
              <w:spacing w:before="60" w:after="60"/>
              <w:rPr>
                <w:b/>
                <w:bCs/>
              </w:rPr>
            </w:pPr>
          </w:p>
        </w:tc>
        <w:tc>
          <w:tcPr>
            <w:tcW w:w="1276" w:type="dxa"/>
          </w:tcPr>
          <w:p w14:paraId="60A1C2E0" w14:textId="77777777" w:rsidR="00D94887" w:rsidRPr="00CF338A" w:rsidRDefault="00D94887" w:rsidP="00920579">
            <w:pPr>
              <w:spacing w:before="60" w:after="60"/>
              <w:rPr>
                <w:b/>
                <w:bCs/>
              </w:rPr>
            </w:pPr>
          </w:p>
        </w:tc>
      </w:tr>
      <w:tr w:rsidR="00D94887" w:rsidRPr="00CF338A" w14:paraId="3C905806" w14:textId="77777777" w:rsidTr="00D94887">
        <w:tc>
          <w:tcPr>
            <w:tcW w:w="6095" w:type="dxa"/>
          </w:tcPr>
          <w:p w14:paraId="6A53E687" w14:textId="64505E89" w:rsidR="00D94887" w:rsidRPr="00CF338A" w:rsidRDefault="00D94887" w:rsidP="00920579">
            <w:pPr>
              <w:spacing w:before="60" w:after="60"/>
              <w:rPr>
                <w:b/>
                <w:bCs/>
              </w:rPr>
            </w:pPr>
            <w:r w:rsidRPr="002E3E8A">
              <w:rPr>
                <w:b/>
                <w:bCs/>
                <w:noProof/>
              </w:rPr>
              <w:t>Geschickt Vin d'Alsace Pino 201</w:t>
            </w:r>
            <w:r w:rsidR="005B4CD2">
              <w:rPr>
                <w:b/>
                <w:bCs/>
                <w:noProof/>
              </w:rPr>
              <w:t>7</w:t>
            </w:r>
          </w:p>
        </w:tc>
        <w:tc>
          <w:tcPr>
            <w:tcW w:w="1134" w:type="dxa"/>
          </w:tcPr>
          <w:p w14:paraId="2FBFADF9" w14:textId="77777777" w:rsidR="00D94887" w:rsidRPr="00CF338A" w:rsidRDefault="00D94887" w:rsidP="00920579">
            <w:pPr>
              <w:spacing w:before="60" w:after="60"/>
              <w:rPr>
                <w:b/>
                <w:bCs/>
              </w:rPr>
            </w:pPr>
            <w:r>
              <w:rPr>
                <w:b/>
                <w:bCs/>
              </w:rPr>
              <w:t>$</w:t>
            </w:r>
            <w:r w:rsidRPr="002E3E8A">
              <w:rPr>
                <w:b/>
                <w:bCs/>
                <w:noProof/>
              </w:rPr>
              <w:t>48</w:t>
            </w:r>
          </w:p>
        </w:tc>
        <w:tc>
          <w:tcPr>
            <w:tcW w:w="1134" w:type="dxa"/>
          </w:tcPr>
          <w:p w14:paraId="6781F6A2" w14:textId="77777777" w:rsidR="00D94887" w:rsidRPr="00CF338A" w:rsidRDefault="00D94887" w:rsidP="00920579">
            <w:pPr>
              <w:spacing w:before="60" w:after="60"/>
              <w:rPr>
                <w:b/>
                <w:bCs/>
              </w:rPr>
            </w:pPr>
          </w:p>
        </w:tc>
        <w:tc>
          <w:tcPr>
            <w:tcW w:w="1276" w:type="dxa"/>
          </w:tcPr>
          <w:p w14:paraId="7FDF8222" w14:textId="77777777" w:rsidR="00D94887" w:rsidRPr="00CF338A" w:rsidRDefault="00D94887" w:rsidP="00920579">
            <w:pPr>
              <w:spacing w:before="60" w:after="60"/>
              <w:rPr>
                <w:b/>
                <w:bCs/>
              </w:rPr>
            </w:pPr>
          </w:p>
        </w:tc>
      </w:tr>
      <w:tr w:rsidR="00D94887" w:rsidRPr="00CF338A" w14:paraId="3B45BEA3" w14:textId="77777777" w:rsidTr="00D94887">
        <w:tc>
          <w:tcPr>
            <w:tcW w:w="6095" w:type="dxa"/>
          </w:tcPr>
          <w:p w14:paraId="088DB9D2" w14:textId="77777777" w:rsidR="00D94887" w:rsidRPr="00CF338A" w:rsidRDefault="00D94887" w:rsidP="00920579">
            <w:pPr>
              <w:spacing w:before="60" w:after="60"/>
              <w:rPr>
                <w:b/>
                <w:bCs/>
              </w:rPr>
            </w:pPr>
            <w:r w:rsidRPr="002E3E8A">
              <w:rPr>
                <w:b/>
                <w:bCs/>
                <w:noProof/>
              </w:rPr>
              <w:t>Geschickt Vin d'Alsace Riesling 2017</w:t>
            </w:r>
            <w:r w:rsidRPr="00CF338A">
              <w:rPr>
                <w:b/>
                <w:bCs/>
              </w:rPr>
              <w:t xml:space="preserve"> </w:t>
            </w:r>
          </w:p>
        </w:tc>
        <w:tc>
          <w:tcPr>
            <w:tcW w:w="1134" w:type="dxa"/>
          </w:tcPr>
          <w:p w14:paraId="401E6662" w14:textId="77777777" w:rsidR="00D94887" w:rsidRPr="00CF338A" w:rsidRDefault="00D94887" w:rsidP="00920579">
            <w:pPr>
              <w:spacing w:before="60" w:after="60"/>
              <w:rPr>
                <w:b/>
                <w:bCs/>
              </w:rPr>
            </w:pPr>
            <w:r>
              <w:rPr>
                <w:b/>
                <w:bCs/>
              </w:rPr>
              <w:t>$</w:t>
            </w:r>
            <w:r w:rsidRPr="002E3E8A">
              <w:rPr>
                <w:b/>
                <w:bCs/>
                <w:noProof/>
              </w:rPr>
              <w:t>40</w:t>
            </w:r>
          </w:p>
        </w:tc>
        <w:tc>
          <w:tcPr>
            <w:tcW w:w="1134" w:type="dxa"/>
          </w:tcPr>
          <w:p w14:paraId="694AA72C" w14:textId="77777777" w:rsidR="00D94887" w:rsidRPr="00CF338A" w:rsidRDefault="00D94887" w:rsidP="00920579">
            <w:pPr>
              <w:spacing w:before="60" w:after="60"/>
              <w:rPr>
                <w:b/>
                <w:bCs/>
              </w:rPr>
            </w:pPr>
          </w:p>
        </w:tc>
        <w:tc>
          <w:tcPr>
            <w:tcW w:w="1276" w:type="dxa"/>
          </w:tcPr>
          <w:p w14:paraId="6FFC4090" w14:textId="77777777" w:rsidR="00D94887" w:rsidRPr="00CF338A" w:rsidRDefault="00D94887" w:rsidP="00920579">
            <w:pPr>
              <w:spacing w:before="60" w:after="60"/>
              <w:rPr>
                <w:b/>
                <w:bCs/>
              </w:rPr>
            </w:pPr>
          </w:p>
        </w:tc>
      </w:tr>
      <w:tr w:rsidR="00D94887" w:rsidRPr="00CF338A" w14:paraId="4953FDAD" w14:textId="77777777" w:rsidTr="00D94887">
        <w:tc>
          <w:tcPr>
            <w:tcW w:w="6095" w:type="dxa"/>
          </w:tcPr>
          <w:p w14:paraId="7DAF4376" w14:textId="77777777" w:rsidR="00D94887" w:rsidRPr="00CF338A" w:rsidRDefault="00D94887" w:rsidP="00920579">
            <w:pPr>
              <w:spacing w:before="60" w:after="60"/>
              <w:rPr>
                <w:b/>
                <w:bCs/>
              </w:rPr>
            </w:pPr>
            <w:r w:rsidRPr="002E3E8A">
              <w:rPr>
                <w:b/>
                <w:bCs/>
                <w:noProof/>
              </w:rPr>
              <w:t>Henri Milan Elliot Rouge 2017 MAGNUM</w:t>
            </w:r>
            <w:r w:rsidRPr="00CF338A">
              <w:rPr>
                <w:b/>
                <w:bCs/>
              </w:rPr>
              <w:t xml:space="preserve"> </w:t>
            </w:r>
          </w:p>
        </w:tc>
        <w:tc>
          <w:tcPr>
            <w:tcW w:w="1134" w:type="dxa"/>
          </w:tcPr>
          <w:p w14:paraId="47BBF450" w14:textId="77777777" w:rsidR="00D94887" w:rsidRPr="00CF338A" w:rsidRDefault="00D94887" w:rsidP="00920579">
            <w:pPr>
              <w:spacing w:before="60" w:after="60"/>
              <w:rPr>
                <w:b/>
                <w:bCs/>
              </w:rPr>
            </w:pPr>
            <w:r>
              <w:rPr>
                <w:b/>
                <w:bCs/>
              </w:rPr>
              <w:t>$</w:t>
            </w:r>
            <w:r w:rsidRPr="002E3E8A">
              <w:rPr>
                <w:b/>
                <w:bCs/>
                <w:noProof/>
              </w:rPr>
              <w:t>146</w:t>
            </w:r>
          </w:p>
        </w:tc>
        <w:tc>
          <w:tcPr>
            <w:tcW w:w="1134" w:type="dxa"/>
          </w:tcPr>
          <w:p w14:paraId="10987104" w14:textId="77777777" w:rsidR="00D94887" w:rsidRPr="00CF338A" w:rsidRDefault="00D94887" w:rsidP="00920579">
            <w:pPr>
              <w:spacing w:before="60" w:after="60"/>
              <w:rPr>
                <w:b/>
                <w:bCs/>
              </w:rPr>
            </w:pPr>
          </w:p>
        </w:tc>
        <w:tc>
          <w:tcPr>
            <w:tcW w:w="1276" w:type="dxa"/>
          </w:tcPr>
          <w:p w14:paraId="433452A9" w14:textId="77777777" w:rsidR="00D94887" w:rsidRPr="00CF338A" w:rsidRDefault="00D94887" w:rsidP="00920579">
            <w:pPr>
              <w:spacing w:before="60" w:after="60"/>
              <w:rPr>
                <w:b/>
                <w:bCs/>
              </w:rPr>
            </w:pPr>
          </w:p>
        </w:tc>
      </w:tr>
      <w:tr w:rsidR="00D94887" w:rsidRPr="00CF338A" w14:paraId="02CA6182" w14:textId="77777777" w:rsidTr="00D94887">
        <w:tc>
          <w:tcPr>
            <w:tcW w:w="6095" w:type="dxa"/>
          </w:tcPr>
          <w:p w14:paraId="3637BF59" w14:textId="77777777" w:rsidR="00D94887" w:rsidRPr="00CF338A" w:rsidRDefault="00D94887" w:rsidP="00920579">
            <w:pPr>
              <w:spacing w:before="60" w:after="60"/>
              <w:rPr>
                <w:b/>
                <w:bCs/>
              </w:rPr>
            </w:pPr>
            <w:r w:rsidRPr="002E3E8A">
              <w:rPr>
                <w:b/>
                <w:bCs/>
                <w:noProof/>
              </w:rPr>
              <w:t>Henri Milan Elliott Rouge 2017</w:t>
            </w:r>
            <w:r w:rsidRPr="00CF338A">
              <w:rPr>
                <w:b/>
                <w:bCs/>
              </w:rPr>
              <w:t xml:space="preserve"> </w:t>
            </w:r>
          </w:p>
        </w:tc>
        <w:tc>
          <w:tcPr>
            <w:tcW w:w="1134" w:type="dxa"/>
          </w:tcPr>
          <w:p w14:paraId="13B48995" w14:textId="77777777" w:rsidR="00D94887" w:rsidRPr="00CF338A" w:rsidRDefault="00D94887" w:rsidP="00920579">
            <w:pPr>
              <w:spacing w:before="60" w:after="60"/>
              <w:rPr>
                <w:b/>
                <w:bCs/>
              </w:rPr>
            </w:pPr>
            <w:r>
              <w:rPr>
                <w:b/>
                <w:bCs/>
              </w:rPr>
              <w:t>$</w:t>
            </w:r>
            <w:r w:rsidRPr="002E3E8A">
              <w:rPr>
                <w:b/>
                <w:bCs/>
                <w:noProof/>
              </w:rPr>
              <w:t>72</w:t>
            </w:r>
          </w:p>
        </w:tc>
        <w:tc>
          <w:tcPr>
            <w:tcW w:w="1134" w:type="dxa"/>
          </w:tcPr>
          <w:p w14:paraId="100EE137" w14:textId="77777777" w:rsidR="00D94887" w:rsidRPr="00CF338A" w:rsidRDefault="00D94887" w:rsidP="00920579">
            <w:pPr>
              <w:spacing w:before="60" w:after="60"/>
              <w:rPr>
                <w:b/>
                <w:bCs/>
              </w:rPr>
            </w:pPr>
          </w:p>
        </w:tc>
        <w:tc>
          <w:tcPr>
            <w:tcW w:w="1276" w:type="dxa"/>
          </w:tcPr>
          <w:p w14:paraId="25E2A46B" w14:textId="77777777" w:rsidR="00D94887" w:rsidRPr="00CF338A" w:rsidRDefault="00D94887" w:rsidP="00920579">
            <w:pPr>
              <w:spacing w:before="60" w:after="60"/>
              <w:rPr>
                <w:b/>
                <w:bCs/>
              </w:rPr>
            </w:pPr>
          </w:p>
        </w:tc>
      </w:tr>
      <w:tr w:rsidR="00D94887" w:rsidRPr="00CF338A" w14:paraId="3D128968" w14:textId="77777777" w:rsidTr="00D94887">
        <w:tc>
          <w:tcPr>
            <w:tcW w:w="6095" w:type="dxa"/>
          </w:tcPr>
          <w:p w14:paraId="290B7A64" w14:textId="77777777" w:rsidR="00D94887" w:rsidRPr="00CF338A" w:rsidRDefault="00D94887" w:rsidP="00920579">
            <w:pPr>
              <w:spacing w:before="60" w:after="60"/>
              <w:rPr>
                <w:b/>
                <w:bCs/>
              </w:rPr>
            </w:pPr>
            <w:r w:rsidRPr="002E3E8A">
              <w:rPr>
                <w:b/>
                <w:bCs/>
                <w:noProof/>
              </w:rPr>
              <w:t>Henri Milan Kumo Rouge 2018 MAGNUM</w:t>
            </w:r>
            <w:r w:rsidRPr="00CF338A">
              <w:rPr>
                <w:b/>
                <w:bCs/>
              </w:rPr>
              <w:t xml:space="preserve"> </w:t>
            </w:r>
          </w:p>
        </w:tc>
        <w:tc>
          <w:tcPr>
            <w:tcW w:w="1134" w:type="dxa"/>
          </w:tcPr>
          <w:p w14:paraId="386310B8" w14:textId="77777777" w:rsidR="00D94887" w:rsidRPr="00CF338A" w:rsidRDefault="00D94887" w:rsidP="00920579">
            <w:pPr>
              <w:spacing w:before="60" w:after="60"/>
              <w:rPr>
                <w:b/>
                <w:bCs/>
              </w:rPr>
            </w:pPr>
            <w:r>
              <w:rPr>
                <w:b/>
                <w:bCs/>
              </w:rPr>
              <w:t>$</w:t>
            </w:r>
            <w:r w:rsidRPr="002E3E8A">
              <w:rPr>
                <w:b/>
                <w:bCs/>
                <w:noProof/>
              </w:rPr>
              <w:t>118</w:t>
            </w:r>
          </w:p>
        </w:tc>
        <w:tc>
          <w:tcPr>
            <w:tcW w:w="1134" w:type="dxa"/>
          </w:tcPr>
          <w:p w14:paraId="4B852AC6" w14:textId="77777777" w:rsidR="00D94887" w:rsidRPr="00CF338A" w:rsidRDefault="00D94887" w:rsidP="00920579">
            <w:pPr>
              <w:spacing w:before="60" w:after="60"/>
              <w:rPr>
                <w:b/>
                <w:bCs/>
              </w:rPr>
            </w:pPr>
          </w:p>
        </w:tc>
        <w:tc>
          <w:tcPr>
            <w:tcW w:w="1276" w:type="dxa"/>
          </w:tcPr>
          <w:p w14:paraId="4EC6D628" w14:textId="77777777" w:rsidR="00D94887" w:rsidRPr="00CF338A" w:rsidRDefault="00D94887" w:rsidP="00920579">
            <w:pPr>
              <w:spacing w:before="60" w:after="60"/>
              <w:rPr>
                <w:b/>
                <w:bCs/>
              </w:rPr>
            </w:pPr>
          </w:p>
        </w:tc>
      </w:tr>
      <w:tr w:rsidR="00D94887" w:rsidRPr="00CF338A" w14:paraId="7475B823" w14:textId="77777777" w:rsidTr="00D94887">
        <w:tc>
          <w:tcPr>
            <w:tcW w:w="6095" w:type="dxa"/>
          </w:tcPr>
          <w:p w14:paraId="0B2E428F" w14:textId="77777777" w:rsidR="00D94887" w:rsidRPr="00CF338A" w:rsidRDefault="00D94887" w:rsidP="00920579">
            <w:pPr>
              <w:spacing w:before="60" w:after="60"/>
              <w:rPr>
                <w:b/>
                <w:bCs/>
              </w:rPr>
            </w:pPr>
            <w:r w:rsidRPr="002E3E8A">
              <w:rPr>
                <w:b/>
                <w:bCs/>
                <w:noProof/>
              </w:rPr>
              <w:t>Henri Milan Le Carree 2011</w:t>
            </w:r>
            <w:r w:rsidRPr="00CF338A">
              <w:rPr>
                <w:b/>
                <w:bCs/>
              </w:rPr>
              <w:t xml:space="preserve"> </w:t>
            </w:r>
          </w:p>
        </w:tc>
        <w:tc>
          <w:tcPr>
            <w:tcW w:w="1134" w:type="dxa"/>
          </w:tcPr>
          <w:p w14:paraId="08BC3162" w14:textId="77777777" w:rsidR="00D94887" w:rsidRPr="00CF338A" w:rsidRDefault="00D94887" w:rsidP="00920579">
            <w:pPr>
              <w:spacing w:before="60" w:after="60"/>
              <w:rPr>
                <w:b/>
                <w:bCs/>
              </w:rPr>
            </w:pPr>
            <w:r>
              <w:rPr>
                <w:b/>
                <w:bCs/>
              </w:rPr>
              <w:t>$</w:t>
            </w:r>
            <w:r w:rsidRPr="002E3E8A">
              <w:rPr>
                <w:b/>
                <w:bCs/>
                <w:noProof/>
              </w:rPr>
              <w:t>113</w:t>
            </w:r>
          </w:p>
        </w:tc>
        <w:tc>
          <w:tcPr>
            <w:tcW w:w="1134" w:type="dxa"/>
          </w:tcPr>
          <w:p w14:paraId="36BF3061" w14:textId="77777777" w:rsidR="00D94887" w:rsidRPr="00CF338A" w:rsidRDefault="00D94887" w:rsidP="00920579">
            <w:pPr>
              <w:spacing w:before="60" w:after="60"/>
              <w:rPr>
                <w:b/>
                <w:bCs/>
              </w:rPr>
            </w:pPr>
          </w:p>
        </w:tc>
        <w:tc>
          <w:tcPr>
            <w:tcW w:w="1276" w:type="dxa"/>
          </w:tcPr>
          <w:p w14:paraId="5FAFC06B" w14:textId="77777777" w:rsidR="00D94887" w:rsidRPr="00CF338A" w:rsidRDefault="00D94887" w:rsidP="00920579">
            <w:pPr>
              <w:spacing w:before="60" w:after="60"/>
              <w:rPr>
                <w:b/>
                <w:bCs/>
              </w:rPr>
            </w:pPr>
          </w:p>
        </w:tc>
      </w:tr>
      <w:tr w:rsidR="00D94887" w:rsidRPr="00CF338A" w14:paraId="41B3FEBD" w14:textId="77777777" w:rsidTr="00D94887">
        <w:tc>
          <w:tcPr>
            <w:tcW w:w="6095" w:type="dxa"/>
          </w:tcPr>
          <w:p w14:paraId="63260CCD" w14:textId="77777777" w:rsidR="00D94887" w:rsidRPr="00CF338A" w:rsidRDefault="00D94887" w:rsidP="00920579">
            <w:pPr>
              <w:spacing w:before="60" w:after="60"/>
              <w:rPr>
                <w:b/>
                <w:bCs/>
              </w:rPr>
            </w:pPr>
            <w:r w:rsidRPr="002E3E8A">
              <w:rPr>
                <w:b/>
                <w:bCs/>
                <w:noProof/>
              </w:rPr>
              <w:t>Henri Milan Le Grand Blanc 2015</w:t>
            </w:r>
            <w:r w:rsidRPr="00CF338A">
              <w:rPr>
                <w:b/>
                <w:bCs/>
              </w:rPr>
              <w:t xml:space="preserve"> </w:t>
            </w:r>
          </w:p>
        </w:tc>
        <w:tc>
          <w:tcPr>
            <w:tcW w:w="1134" w:type="dxa"/>
          </w:tcPr>
          <w:p w14:paraId="45C5F880" w14:textId="77777777" w:rsidR="00D94887" w:rsidRPr="00CF338A" w:rsidRDefault="00D94887" w:rsidP="00920579">
            <w:pPr>
              <w:spacing w:before="60" w:after="60"/>
              <w:rPr>
                <w:b/>
                <w:bCs/>
              </w:rPr>
            </w:pPr>
            <w:r>
              <w:rPr>
                <w:b/>
                <w:bCs/>
              </w:rPr>
              <w:t>$</w:t>
            </w:r>
            <w:r w:rsidRPr="002E3E8A">
              <w:rPr>
                <w:b/>
                <w:bCs/>
                <w:noProof/>
              </w:rPr>
              <w:t>68</w:t>
            </w:r>
          </w:p>
        </w:tc>
        <w:tc>
          <w:tcPr>
            <w:tcW w:w="1134" w:type="dxa"/>
          </w:tcPr>
          <w:p w14:paraId="56DB3325" w14:textId="77777777" w:rsidR="00D94887" w:rsidRPr="00CF338A" w:rsidRDefault="00D94887" w:rsidP="00920579">
            <w:pPr>
              <w:spacing w:before="60" w:after="60"/>
              <w:rPr>
                <w:b/>
                <w:bCs/>
              </w:rPr>
            </w:pPr>
          </w:p>
        </w:tc>
        <w:tc>
          <w:tcPr>
            <w:tcW w:w="1276" w:type="dxa"/>
          </w:tcPr>
          <w:p w14:paraId="3245FAD1" w14:textId="77777777" w:rsidR="00D94887" w:rsidRPr="00CF338A" w:rsidRDefault="00D94887" w:rsidP="00920579">
            <w:pPr>
              <w:spacing w:before="60" w:after="60"/>
              <w:rPr>
                <w:b/>
                <w:bCs/>
              </w:rPr>
            </w:pPr>
          </w:p>
        </w:tc>
      </w:tr>
      <w:tr w:rsidR="00701514" w:rsidRPr="00CF338A" w14:paraId="6CEB11F8" w14:textId="77777777" w:rsidTr="00B47AE2">
        <w:tc>
          <w:tcPr>
            <w:tcW w:w="6095" w:type="dxa"/>
          </w:tcPr>
          <w:p w14:paraId="20CB9D0A" w14:textId="77777777" w:rsidR="00701514" w:rsidRPr="00CF338A" w:rsidRDefault="00701514" w:rsidP="00B47AE2">
            <w:pPr>
              <w:spacing w:before="60" w:after="60"/>
              <w:rPr>
                <w:b/>
                <w:bCs/>
              </w:rPr>
            </w:pPr>
            <w:r w:rsidRPr="006365DC">
              <w:rPr>
                <w:b/>
                <w:bCs/>
                <w:noProof/>
              </w:rPr>
              <w:t>Hervé Villemade Bovin Blanc 2019</w:t>
            </w:r>
            <w:r w:rsidRPr="00CF338A">
              <w:rPr>
                <w:b/>
                <w:bCs/>
              </w:rPr>
              <w:t xml:space="preserve"> </w:t>
            </w:r>
          </w:p>
        </w:tc>
        <w:tc>
          <w:tcPr>
            <w:tcW w:w="1134" w:type="dxa"/>
          </w:tcPr>
          <w:p w14:paraId="3E545D4D" w14:textId="77777777" w:rsidR="00701514" w:rsidRPr="00CF338A" w:rsidRDefault="00701514" w:rsidP="00B47AE2">
            <w:pPr>
              <w:spacing w:before="60" w:after="60"/>
              <w:rPr>
                <w:b/>
                <w:bCs/>
              </w:rPr>
            </w:pPr>
            <w:r>
              <w:rPr>
                <w:b/>
                <w:bCs/>
              </w:rPr>
              <w:t>$</w:t>
            </w:r>
            <w:r w:rsidRPr="006365DC">
              <w:rPr>
                <w:b/>
                <w:bCs/>
                <w:noProof/>
              </w:rPr>
              <w:t>42</w:t>
            </w:r>
          </w:p>
        </w:tc>
        <w:tc>
          <w:tcPr>
            <w:tcW w:w="1134" w:type="dxa"/>
          </w:tcPr>
          <w:p w14:paraId="458C368D" w14:textId="77777777" w:rsidR="00701514" w:rsidRPr="00CF338A" w:rsidRDefault="00701514" w:rsidP="00B47AE2">
            <w:pPr>
              <w:spacing w:before="60" w:after="60"/>
              <w:rPr>
                <w:b/>
                <w:bCs/>
              </w:rPr>
            </w:pPr>
          </w:p>
        </w:tc>
        <w:tc>
          <w:tcPr>
            <w:tcW w:w="1276" w:type="dxa"/>
          </w:tcPr>
          <w:p w14:paraId="2F15A86C" w14:textId="77777777" w:rsidR="00701514" w:rsidRPr="00CF338A" w:rsidRDefault="00701514" w:rsidP="00B47AE2">
            <w:pPr>
              <w:spacing w:before="60" w:after="60"/>
              <w:rPr>
                <w:b/>
                <w:bCs/>
              </w:rPr>
            </w:pPr>
          </w:p>
        </w:tc>
      </w:tr>
      <w:tr w:rsidR="00701514" w:rsidRPr="00CF338A" w14:paraId="2CD27AE1" w14:textId="77777777" w:rsidTr="00B47AE2">
        <w:tc>
          <w:tcPr>
            <w:tcW w:w="6095" w:type="dxa"/>
          </w:tcPr>
          <w:p w14:paraId="111D5607" w14:textId="77777777" w:rsidR="00701514" w:rsidRPr="00CF338A" w:rsidRDefault="00701514" w:rsidP="00B47AE2">
            <w:pPr>
              <w:spacing w:before="60" w:after="60"/>
              <w:rPr>
                <w:b/>
                <w:bCs/>
              </w:rPr>
            </w:pPr>
            <w:r w:rsidRPr="006365DC">
              <w:rPr>
                <w:b/>
                <w:bCs/>
                <w:noProof/>
              </w:rPr>
              <w:t>Hervé Villemade Cheverney Blanc Domaine 2018</w:t>
            </w:r>
            <w:r w:rsidRPr="00CF338A">
              <w:rPr>
                <w:b/>
                <w:bCs/>
              </w:rPr>
              <w:t xml:space="preserve"> </w:t>
            </w:r>
          </w:p>
        </w:tc>
        <w:tc>
          <w:tcPr>
            <w:tcW w:w="1134" w:type="dxa"/>
          </w:tcPr>
          <w:p w14:paraId="2D79F2A2" w14:textId="77777777" w:rsidR="00701514" w:rsidRPr="00CF338A" w:rsidRDefault="00701514" w:rsidP="00B47AE2">
            <w:pPr>
              <w:spacing w:before="60" w:after="60"/>
              <w:rPr>
                <w:b/>
                <w:bCs/>
              </w:rPr>
            </w:pPr>
            <w:r>
              <w:rPr>
                <w:b/>
                <w:bCs/>
              </w:rPr>
              <w:t>$</w:t>
            </w:r>
            <w:r w:rsidRPr="006365DC">
              <w:rPr>
                <w:b/>
                <w:bCs/>
                <w:noProof/>
              </w:rPr>
              <w:t>41</w:t>
            </w:r>
          </w:p>
        </w:tc>
        <w:tc>
          <w:tcPr>
            <w:tcW w:w="1134" w:type="dxa"/>
          </w:tcPr>
          <w:p w14:paraId="3A5DEB25" w14:textId="77777777" w:rsidR="00701514" w:rsidRPr="00CF338A" w:rsidRDefault="00701514" w:rsidP="00B47AE2">
            <w:pPr>
              <w:spacing w:before="60" w:after="60"/>
              <w:rPr>
                <w:b/>
                <w:bCs/>
              </w:rPr>
            </w:pPr>
          </w:p>
        </w:tc>
        <w:tc>
          <w:tcPr>
            <w:tcW w:w="1276" w:type="dxa"/>
          </w:tcPr>
          <w:p w14:paraId="4012D06B" w14:textId="77777777" w:rsidR="00701514" w:rsidRPr="00CF338A" w:rsidRDefault="00701514" w:rsidP="00B47AE2">
            <w:pPr>
              <w:spacing w:before="60" w:after="60"/>
              <w:rPr>
                <w:b/>
                <w:bCs/>
              </w:rPr>
            </w:pPr>
          </w:p>
        </w:tc>
      </w:tr>
      <w:tr w:rsidR="00701514" w:rsidRPr="00CF338A" w14:paraId="69AF2C2B" w14:textId="77777777" w:rsidTr="00B47AE2">
        <w:tc>
          <w:tcPr>
            <w:tcW w:w="6095" w:type="dxa"/>
          </w:tcPr>
          <w:p w14:paraId="21C0D3B2" w14:textId="77777777" w:rsidR="00701514" w:rsidRPr="00CF338A" w:rsidRDefault="00701514" w:rsidP="00B47AE2">
            <w:pPr>
              <w:spacing w:before="60" w:after="60"/>
              <w:rPr>
                <w:b/>
                <w:bCs/>
              </w:rPr>
            </w:pPr>
            <w:r w:rsidRPr="006365DC">
              <w:rPr>
                <w:b/>
                <w:bCs/>
                <w:noProof/>
              </w:rPr>
              <w:t>Hervé Villemade Cheverney Rouge Domaine 2019</w:t>
            </w:r>
            <w:r w:rsidRPr="00CF338A">
              <w:rPr>
                <w:b/>
                <w:bCs/>
              </w:rPr>
              <w:t xml:space="preserve"> </w:t>
            </w:r>
          </w:p>
        </w:tc>
        <w:tc>
          <w:tcPr>
            <w:tcW w:w="1134" w:type="dxa"/>
          </w:tcPr>
          <w:p w14:paraId="7D8611DA" w14:textId="77777777" w:rsidR="00701514" w:rsidRPr="00CF338A" w:rsidRDefault="00701514" w:rsidP="00B47AE2">
            <w:pPr>
              <w:spacing w:before="60" w:after="60"/>
              <w:rPr>
                <w:b/>
                <w:bCs/>
              </w:rPr>
            </w:pPr>
            <w:r>
              <w:rPr>
                <w:b/>
                <w:bCs/>
              </w:rPr>
              <w:t>$</w:t>
            </w:r>
            <w:r w:rsidRPr="006365DC">
              <w:rPr>
                <w:b/>
                <w:bCs/>
                <w:noProof/>
              </w:rPr>
              <w:t>42</w:t>
            </w:r>
          </w:p>
        </w:tc>
        <w:tc>
          <w:tcPr>
            <w:tcW w:w="1134" w:type="dxa"/>
          </w:tcPr>
          <w:p w14:paraId="1B67CF42" w14:textId="77777777" w:rsidR="00701514" w:rsidRPr="00CF338A" w:rsidRDefault="00701514" w:rsidP="00B47AE2">
            <w:pPr>
              <w:spacing w:before="60" w:after="60"/>
              <w:rPr>
                <w:b/>
                <w:bCs/>
              </w:rPr>
            </w:pPr>
          </w:p>
        </w:tc>
        <w:tc>
          <w:tcPr>
            <w:tcW w:w="1276" w:type="dxa"/>
          </w:tcPr>
          <w:p w14:paraId="7886E293" w14:textId="77777777" w:rsidR="00701514" w:rsidRPr="00CF338A" w:rsidRDefault="00701514" w:rsidP="00B47AE2">
            <w:pPr>
              <w:spacing w:before="60" w:after="60"/>
              <w:rPr>
                <w:b/>
                <w:bCs/>
              </w:rPr>
            </w:pPr>
          </w:p>
        </w:tc>
      </w:tr>
      <w:tr w:rsidR="00701514" w:rsidRPr="00CF338A" w14:paraId="66038659" w14:textId="77777777" w:rsidTr="00B47AE2">
        <w:tc>
          <w:tcPr>
            <w:tcW w:w="6095" w:type="dxa"/>
          </w:tcPr>
          <w:p w14:paraId="003E56C0" w14:textId="77777777" w:rsidR="00701514" w:rsidRPr="00CF338A" w:rsidRDefault="00701514" w:rsidP="00B47AE2">
            <w:pPr>
              <w:spacing w:before="60" w:after="60"/>
              <w:rPr>
                <w:b/>
                <w:bCs/>
              </w:rPr>
            </w:pPr>
            <w:r w:rsidRPr="006365DC">
              <w:rPr>
                <w:b/>
                <w:bCs/>
                <w:noProof/>
              </w:rPr>
              <w:t>Hervé Villemade Cheverney Rouge Les Ardilles 2018</w:t>
            </w:r>
            <w:r w:rsidRPr="00CF338A">
              <w:rPr>
                <w:b/>
                <w:bCs/>
              </w:rPr>
              <w:t xml:space="preserve"> </w:t>
            </w:r>
          </w:p>
        </w:tc>
        <w:tc>
          <w:tcPr>
            <w:tcW w:w="1134" w:type="dxa"/>
          </w:tcPr>
          <w:p w14:paraId="7292B127" w14:textId="77777777" w:rsidR="00701514" w:rsidRPr="00CF338A" w:rsidRDefault="00701514" w:rsidP="00B47AE2">
            <w:pPr>
              <w:spacing w:before="60" w:after="60"/>
              <w:rPr>
                <w:b/>
                <w:bCs/>
              </w:rPr>
            </w:pPr>
            <w:r>
              <w:rPr>
                <w:b/>
                <w:bCs/>
              </w:rPr>
              <w:t>$</w:t>
            </w:r>
            <w:r w:rsidRPr="006365DC">
              <w:rPr>
                <w:b/>
                <w:bCs/>
                <w:noProof/>
              </w:rPr>
              <w:t>59</w:t>
            </w:r>
          </w:p>
        </w:tc>
        <w:tc>
          <w:tcPr>
            <w:tcW w:w="1134" w:type="dxa"/>
          </w:tcPr>
          <w:p w14:paraId="00A32839" w14:textId="77777777" w:rsidR="00701514" w:rsidRPr="00CF338A" w:rsidRDefault="00701514" w:rsidP="00B47AE2">
            <w:pPr>
              <w:spacing w:before="60" w:after="60"/>
              <w:rPr>
                <w:b/>
                <w:bCs/>
              </w:rPr>
            </w:pPr>
          </w:p>
        </w:tc>
        <w:tc>
          <w:tcPr>
            <w:tcW w:w="1276" w:type="dxa"/>
          </w:tcPr>
          <w:p w14:paraId="0E4AC8BC" w14:textId="77777777" w:rsidR="00701514" w:rsidRPr="00CF338A" w:rsidRDefault="00701514" w:rsidP="00B47AE2">
            <w:pPr>
              <w:spacing w:before="60" w:after="60"/>
              <w:rPr>
                <w:b/>
                <w:bCs/>
              </w:rPr>
            </w:pPr>
          </w:p>
        </w:tc>
      </w:tr>
      <w:tr w:rsidR="00701514" w:rsidRPr="00CF338A" w14:paraId="506A6354" w14:textId="77777777" w:rsidTr="00B47AE2">
        <w:tc>
          <w:tcPr>
            <w:tcW w:w="6095" w:type="dxa"/>
          </w:tcPr>
          <w:p w14:paraId="3045F690" w14:textId="77777777" w:rsidR="00701514" w:rsidRPr="00CF338A" w:rsidRDefault="00701514" w:rsidP="00B47AE2">
            <w:pPr>
              <w:spacing w:before="60" w:after="60"/>
              <w:rPr>
                <w:b/>
                <w:bCs/>
              </w:rPr>
            </w:pPr>
            <w:r w:rsidRPr="006365DC">
              <w:rPr>
                <w:b/>
                <w:bCs/>
                <w:noProof/>
              </w:rPr>
              <w:t>Hervé Villemade Cour-Cheverny Les Acacias 2009</w:t>
            </w:r>
            <w:r w:rsidRPr="00CF338A">
              <w:rPr>
                <w:b/>
                <w:bCs/>
              </w:rPr>
              <w:t xml:space="preserve"> </w:t>
            </w:r>
          </w:p>
        </w:tc>
        <w:tc>
          <w:tcPr>
            <w:tcW w:w="1134" w:type="dxa"/>
          </w:tcPr>
          <w:p w14:paraId="0710B59A" w14:textId="77777777" w:rsidR="00701514" w:rsidRPr="00CF338A" w:rsidRDefault="00701514" w:rsidP="00B47AE2">
            <w:pPr>
              <w:spacing w:before="60" w:after="60"/>
              <w:rPr>
                <w:b/>
                <w:bCs/>
              </w:rPr>
            </w:pPr>
            <w:r>
              <w:rPr>
                <w:b/>
                <w:bCs/>
              </w:rPr>
              <w:t>$</w:t>
            </w:r>
            <w:r w:rsidRPr="006365DC">
              <w:rPr>
                <w:b/>
                <w:bCs/>
                <w:noProof/>
              </w:rPr>
              <w:t>105</w:t>
            </w:r>
          </w:p>
        </w:tc>
        <w:tc>
          <w:tcPr>
            <w:tcW w:w="1134" w:type="dxa"/>
          </w:tcPr>
          <w:p w14:paraId="27138CC5" w14:textId="77777777" w:rsidR="00701514" w:rsidRPr="00CF338A" w:rsidRDefault="00701514" w:rsidP="00B47AE2">
            <w:pPr>
              <w:spacing w:before="60" w:after="60"/>
              <w:rPr>
                <w:b/>
                <w:bCs/>
              </w:rPr>
            </w:pPr>
          </w:p>
        </w:tc>
        <w:tc>
          <w:tcPr>
            <w:tcW w:w="1276" w:type="dxa"/>
          </w:tcPr>
          <w:p w14:paraId="340C2168" w14:textId="77777777" w:rsidR="00701514" w:rsidRPr="00CF338A" w:rsidRDefault="00701514" w:rsidP="00B47AE2">
            <w:pPr>
              <w:spacing w:before="60" w:after="60"/>
              <w:rPr>
                <w:b/>
                <w:bCs/>
              </w:rPr>
            </w:pPr>
          </w:p>
        </w:tc>
      </w:tr>
      <w:tr w:rsidR="00701514" w:rsidRPr="00CF338A" w14:paraId="1930DFE2" w14:textId="77777777" w:rsidTr="00B47AE2">
        <w:tc>
          <w:tcPr>
            <w:tcW w:w="6095" w:type="dxa"/>
          </w:tcPr>
          <w:p w14:paraId="1C717179" w14:textId="77777777" w:rsidR="00701514" w:rsidRPr="00CF338A" w:rsidRDefault="00701514" w:rsidP="00B47AE2">
            <w:pPr>
              <w:spacing w:before="60" w:after="60"/>
              <w:rPr>
                <w:b/>
                <w:bCs/>
              </w:rPr>
            </w:pPr>
            <w:r w:rsidRPr="006365DC">
              <w:rPr>
                <w:b/>
                <w:bCs/>
                <w:noProof/>
              </w:rPr>
              <w:t>Hervé Villemade Cour-Cheverny Les Acacias 2017</w:t>
            </w:r>
            <w:r w:rsidRPr="00CF338A">
              <w:rPr>
                <w:b/>
                <w:bCs/>
              </w:rPr>
              <w:t xml:space="preserve"> </w:t>
            </w:r>
          </w:p>
        </w:tc>
        <w:tc>
          <w:tcPr>
            <w:tcW w:w="1134" w:type="dxa"/>
          </w:tcPr>
          <w:p w14:paraId="471AEE45" w14:textId="77777777" w:rsidR="00701514" w:rsidRPr="00CF338A" w:rsidRDefault="00701514" w:rsidP="00B47AE2">
            <w:pPr>
              <w:spacing w:before="60" w:after="60"/>
              <w:rPr>
                <w:b/>
                <w:bCs/>
              </w:rPr>
            </w:pPr>
            <w:r>
              <w:rPr>
                <w:b/>
                <w:bCs/>
              </w:rPr>
              <w:t>$</w:t>
            </w:r>
            <w:r w:rsidRPr="006365DC">
              <w:rPr>
                <w:b/>
                <w:bCs/>
                <w:noProof/>
              </w:rPr>
              <w:t>70</w:t>
            </w:r>
          </w:p>
        </w:tc>
        <w:tc>
          <w:tcPr>
            <w:tcW w:w="1134" w:type="dxa"/>
          </w:tcPr>
          <w:p w14:paraId="6F33B98F" w14:textId="77777777" w:rsidR="00701514" w:rsidRPr="00CF338A" w:rsidRDefault="00701514" w:rsidP="00B47AE2">
            <w:pPr>
              <w:spacing w:before="60" w:after="60"/>
              <w:rPr>
                <w:b/>
                <w:bCs/>
              </w:rPr>
            </w:pPr>
          </w:p>
        </w:tc>
        <w:tc>
          <w:tcPr>
            <w:tcW w:w="1276" w:type="dxa"/>
          </w:tcPr>
          <w:p w14:paraId="2E62A3C1" w14:textId="77777777" w:rsidR="00701514" w:rsidRPr="00CF338A" w:rsidRDefault="00701514" w:rsidP="00B47AE2">
            <w:pPr>
              <w:spacing w:before="60" w:after="60"/>
              <w:rPr>
                <w:b/>
                <w:bCs/>
              </w:rPr>
            </w:pPr>
          </w:p>
        </w:tc>
      </w:tr>
      <w:tr w:rsidR="00701514" w:rsidRPr="00CF338A" w14:paraId="53C6637E" w14:textId="77777777" w:rsidTr="00B47AE2">
        <w:tc>
          <w:tcPr>
            <w:tcW w:w="6095" w:type="dxa"/>
          </w:tcPr>
          <w:p w14:paraId="0309A07F" w14:textId="78C387DD" w:rsidR="00701514" w:rsidRPr="00CF338A" w:rsidRDefault="00701514" w:rsidP="00B47AE2">
            <w:pPr>
              <w:spacing w:before="60" w:after="60"/>
              <w:rPr>
                <w:b/>
                <w:bCs/>
              </w:rPr>
            </w:pPr>
            <w:r w:rsidRPr="006365DC">
              <w:rPr>
                <w:b/>
                <w:bCs/>
                <w:noProof/>
              </w:rPr>
              <w:t>Hervé Villemade Groll</w:t>
            </w:r>
            <w:r w:rsidR="00135FBD">
              <w:rPr>
                <w:b/>
                <w:bCs/>
                <w:noProof/>
              </w:rPr>
              <w:t>e</w:t>
            </w:r>
            <w:bookmarkStart w:id="0" w:name="_GoBack"/>
            <w:bookmarkEnd w:id="0"/>
            <w:r w:rsidRPr="006365DC">
              <w:rPr>
                <w:b/>
                <w:bCs/>
                <w:noProof/>
              </w:rPr>
              <w:t>aunis 2019</w:t>
            </w:r>
            <w:r w:rsidRPr="00CF338A">
              <w:rPr>
                <w:b/>
                <w:bCs/>
              </w:rPr>
              <w:t xml:space="preserve"> </w:t>
            </w:r>
          </w:p>
        </w:tc>
        <w:tc>
          <w:tcPr>
            <w:tcW w:w="1134" w:type="dxa"/>
          </w:tcPr>
          <w:p w14:paraId="235ECEE0" w14:textId="77777777" w:rsidR="00701514" w:rsidRPr="00CF338A" w:rsidRDefault="00701514" w:rsidP="00B47AE2">
            <w:pPr>
              <w:spacing w:before="60" w:after="60"/>
              <w:rPr>
                <w:b/>
                <w:bCs/>
              </w:rPr>
            </w:pPr>
            <w:r>
              <w:rPr>
                <w:b/>
                <w:bCs/>
              </w:rPr>
              <w:t>$</w:t>
            </w:r>
            <w:r w:rsidRPr="006365DC">
              <w:rPr>
                <w:b/>
                <w:bCs/>
                <w:noProof/>
              </w:rPr>
              <w:t>41</w:t>
            </w:r>
          </w:p>
        </w:tc>
        <w:tc>
          <w:tcPr>
            <w:tcW w:w="1134" w:type="dxa"/>
          </w:tcPr>
          <w:p w14:paraId="07333DB3" w14:textId="77777777" w:rsidR="00701514" w:rsidRPr="00CF338A" w:rsidRDefault="00701514" w:rsidP="00B47AE2">
            <w:pPr>
              <w:spacing w:before="60" w:after="60"/>
              <w:rPr>
                <w:b/>
                <w:bCs/>
              </w:rPr>
            </w:pPr>
          </w:p>
        </w:tc>
        <w:tc>
          <w:tcPr>
            <w:tcW w:w="1276" w:type="dxa"/>
          </w:tcPr>
          <w:p w14:paraId="53D2A9BC" w14:textId="77777777" w:rsidR="00701514" w:rsidRPr="00CF338A" w:rsidRDefault="00701514" w:rsidP="00B47AE2">
            <w:pPr>
              <w:spacing w:before="60" w:after="60"/>
              <w:rPr>
                <w:b/>
                <w:bCs/>
              </w:rPr>
            </w:pPr>
          </w:p>
        </w:tc>
      </w:tr>
      <w:tr w:rsidR="00701514" w:rsidRPr="00CF338A" w14:paraId="6D0C99D7" w14:textId="77777777" w:rsidTr="00B47AE2">
        <w:tc>
          <w:tcPr>
            <w:tcW w:w="6095" w:type="dxa"/>
          </w:tcPr>
          <w:p w14:paraId="7CE3BC93" w14:textId="77777777" w:rsidR="00701514" w:rsidRPr="00CF338A" w:rsidRDefault="00701514" w:rsidP="00B47AE2">
            <w:pPr>
              <w:spacing w:before="60" w:after="60"/>
              <w:rPr>
                <w:b/>
                <w:bCs/>
              </w:rPr>
            </w:pPr>
            <w:r w:rsidRPr="006365DC">
              <w:rPr>
                <w:b/>
                <w:bCs/>
                <w:noProof/>
              </w:rPr>
              <w:t>Hervé Villemade Rosé 2019</w:t>
            </w:r>
            <w:r w:rsidRPr="00CF338A">
              <w:rPr>
                <w:b/>
                <w:bCs/>
              </w:rPr>
              <w:t xml:space="preserve"> </w:t>
            </w:r>
          </w:p>
        </w:tc>
        <w:tc>
          <w:tcPr>
            <w:tcW w:w="1134" w:type="dxa"/>
          </w:tcPr>
          <w:p w14:paraId="47C65182" w14:textId="77777777" w:rsidR="00701514" w:rsidRPr="00CF338A" w:rsidRDefault="00701514" w:rsidP="00B47AE2">
            <w:pPr>
              <w:spacing w:before="60" w:after="60"/>
              <w:rPr>
                <w:b/>
                <w:bCs/>
              </w:rPr>
            </w:pPr>
            <w:r>
              <w:rPr>
                <w:b/>
                <w:bCs/>
              </w:rPr>
              <w:t>$</w:t>
            </w:r>
            <w:r w:rsidRPr="006365DC">
              <w:rPr>
                <w:b/>
                <w:bCs/>
                <w:noProof/>
              </w:rPr>
              <w:t>35</w:t>
            </w:r>
          </w:p>
        </w:tc>
        <w:tc>
          <w:tcPr>
            <w:tcW w:w="1134" w:type="dxa"/>
          </w:tcPr>
          <w:p w14:paraId="1E31B6AE" w14:textId="77777777" w:rsidR="00701514" w:rsidRPr="00CF338A" w:rsidRDefault="00701514" w:rsidP="00B47AE2">
            <w:pPr>
              <w:spacing w:before="60" w:after="60"/>
              <w:rPr>
                <w:b/>
                <w:bCs/>
              </w:rPr>
            </w:pPr>
          </w:p>
        </w:tc>
        <w:tc>
          <w:tcPr>
            <w:tcW w:w="1276" w:type="dxa"/>
          </w:tcPr>
          <w:p w14:paraId="7439EB81" w14:textId="77777777" w:rsidR="00701514" w:rsidRPr="00CF338A" w:rsidRDefault="00701514" w:rsidP="00B47AE2">
            <w:pPr>
              <w:spacing w:before="60" w:after="60"/>
              <w:rPr>
                <w:b/>
                <w:bCs/>
              </w:rPr>
            </w:pPr>
          </w:p>
        </w:tc>
      </w:tr>
      <w:tr w:rsidR="00701514" w:rsidRPr="00CF338A" w14:paraId="6906D30F" w14:textId="77777777" w:rsidTr="00B47AE2">
        <w:tc>
          <w:tcPr>
            <w:tcW w:w="6095" w:type="dxa"/>
          </w:tcPr>
          <w:p w14:paraId="1776AF30" w14:textId="77777777" w:rsidR="00701514" w:rsidRPr="00CF338A" w:rsidRDefault="00701514" w:rsidP="00B47AE2">
            <w:pPr>
              <w:spacing w:before="60" w:after="60"/>
              <w:rPr>
                <w:b/>
                <w:bCs/>
              </w:rPr>
            </w:pPr>
            <w:r w:rsidRPr="006365DC">
              <w:rPr>
                <w:b/>
                <w:bCs/>
                <w:noProof/>
              </w:rPr>
              <w:t>Hervé Villemade Sauvignon 2019</w:t>
            </w:r>
            <w:r w:rsidRPr="00CF338A">
              <w:rPr>
                <w:b/>
                <w:bCs/>
              </w:rPr>
              <w:t xml:space="preserve"> </w:t>
            </w:r>
          </w:p>
        </w:tc>
        <w:tc>
          <w:tcPr>
            <w:tcW w:w="1134" w:type="dxa"/>
          </w:tcPr>
          <w:p w14:paraId="3F2B956F" w14:textId="77777777" w:rsidR="00701514" w:rsidRPr="00CF338A" w:rsidRDefault="00701514" w:rsidP="00B47AE2">
            <w:pPr>
              <w:spacing w:before="60" w:after="60"/>
              <w:rPr>
                <w:b/>
                <w:bCs/>
              </w:rPr>
            </w:pPr>
            <w:r>
              <w:rPr>
                <w:b/>
                <w:bCs/>
              </w:rPr>
              <w:t>$</w:t>
            </w:r>
            <w:r w:rsidRPr="006365DC">
              <w:rPr>
                <w:b/>
                <w:bCs/>
                <w:noProof/>
              </w:rPr>
              <w:t>38</w:t>
            </w:r>
          </w:p>
        </w:tc>
        <w:tc>
          <w:tcPr>
            <w:tcW w:w="1134" w:type="dxa"/>
          </w:tcPr>
          <w:p w14:paraId="0610AABB" w14:textId="77777777" w:rsidR="00701514" w:rsidRPr="00CF338A" w:rsidRDefault="00701514" w:rsidP="00B47AE2">
            <w:pPr>
              <w:spacing w:before="60" w:after="60"/>
              <w:rPr>
                <w:b/>
                <w:bCs/>
              </w:rPr>
            </w:pPr>
          </w:p>
        </w:tc>
        <w:tc>
          <w:tcPr>
            <w:tcW w:w="1276" w:type="dxa"/>
          </w:tcPr>
          <w:p w14:paraId="48726E85" w14:textId="77777777" w:rsidR="00701514" w:rsidRPr="00CF338A" w:rsidRDefault="00701514" w:rsidP="00B47AE2">
            <w:pPr>
              <w:spacing w:before="60" w:after="60"/>
              <w:rPr>
                <w:b/>
                <w:bCs/>
              </w:rPr>
            </w:pPr>
          </w:p>
        </w:tc>
      </w:tr>
      <w:tr w:rsidR="00D94887" w:rsidRPr="00CF338A" w14:paraId="4BC3393E" w14:textId="77777777" w:rsidTr="00D94887">
        <w:tc>
          <w:tcPr>
            <w:tcW w:w="6095" w:type="dxa"/>
          </w:tcPr>
          <w:p w14:paraId="31407832" w14:textId="77777777" w:rsidR="00D94887" w:rsidRPr="00CF338A" w:rsidRDefault="00D94887" w:rsidP="00920579">
            <w:pPr>
              <w:spacing w:before="60" w:after="60"/>
              <w:rPr>
                <w:b/>
                <w:bCs/>
              </w:rPr>
            </w:pPr>
            <w:r w:rsidRPr="002E3E8A">
              <w:rPr>
                <w:b/>
                <w:bCs/>
                <w:noProof/>
              </w:rPr>
              <w:t>Jean Ginglinger Gewurztraminer Macération 2018</w:t>
            </w:r>
            <w:r w:rsidRPr="00CF338A">
              <w:rPr>
                <w:b/>
                <w:bCs/>
              </w:rPr>
              <w:t xml:space="preserve"> </w:t>
            </w:r>
          </w:p>
        </w:tc>
        <w:tc>
          <w:tcPr>
            <w:tcW w:w="1134" w:type="dxa"/>
          </w:tcPr>
          <w:p w14:paraId="114FE059" w14:textId="77777777" w:rsidR="00D94887" w:rsidRPr="00CF338A" w:rsidRDefault="00D94887" w:rsidP="00920579">
            <w:pPr>
              <w:spacing w:before="60" w:after="60"/>
              <w:rPr>
                <w:b/>
                <w:bCs/>
              </w:rPr>
            </w:pPr>
            <w:r>
              <w:rPr>
                <w:b/>
                <w:bCs/>
              </w:rPr>
              <w:t>$</w:t>
            </w:r>
            <w:r w:rsidRPr="002E3E8A">
              <w:rPr>
                <w:b/>
                <w:bCs/>
                <w:noProof/>
              </w:rPr>
              <w:t>63</w:t>
            </w:r>
          </w:p>
        </w:tc>
        <w:tc>
          <w:tcPr>
            <w:tcW w:w="1134" w:type="dxa"/>
          </w:tcPr>
          <w:p w14:paraId="405E6311" w14:textId="77777777" w:rsidR="00D94887" w:rsidRPr="00CF338A" w:rsidRDefault="00D94887" w:rsidP="00920579">
            <w:pPr>
              <w:spacing w:before="60" w:after="60"/>
              <w:rPr>
                <w:b/>
                <w:bCs/>
              </w:rPr>
            </w:pPr>
          </w:p>
        </w:tc>
        <w:tc>
          <w:tcPr>
            <w:tcW w:w="1276" w:type="dxa"/>
          </w:tcPr>
          <w:p w14:paraId="000B4784" w14:textId="77777777" w:rsidR="00D94887" w:rsidRPr="00CF338A" w:rsidRDefault="00D94887" w:rsidP="00920579">
            <w:pPr>
              <w:spacing w:before="60" w:after="60"/>
              <w:rPr>
                <w:b/>
                <w:bCs/>
              </w:rPr>
            </w:pPr>
          </w:p>
        </w:tc>
      </w:tr>
      <w:tr w:rsidR="00D94887" w:rsidRPr="00CF338A" w14:paraId="4793F636" w14:textId="77777777" w:rsidTr="00D94887">
        <w:tc>
          <w:tcPr>
            <w:tcW w:w="6095" w:type="dxa"/>
          </w:tcPr>
          <w:p w14:paraId="1B77D266" w14:textId="77777777" w:rsidR="00D94887" w:rsidRPr="00CF338A" w:rsidRDefault="00D94887" w:rsidP="00920579">
            <w:pPr>
              <w:spacing w:before="60" w:after="60"/>
              <w:rPr>
                <w:b/>
                <w:bCs/>
              </w:rPr>
            </w:pPr>
            <w:r w:rsidRPr="002E3E8A">
              <w:rPr>
                <w:b/>
                <w:bCs/>
                <w:noProof/>
              </w:rPr>
              <w:t>Jean Ginglinger Gewurztraminer Steiner Macération 2018</w:t>
            </w:r>
            <w:r w:rsidRPr="00CF338A">
              <w:rPr>
                <w:b/>
                <w:bCs/>
              </w:rPr>
              <w:t xml:space="preserve"> </w:t>
            </w:r>
          </w:p>
        </w:tc>
        <w:tc>
          <w:tcPr>
            <w:tcW w:w="1134" w:type="dxa"/>
          </w:tcPr>
          <w:p w14:paraId="5ECF501F" w14:textId="77777777" w:rsidR="00D94887" w:rsidRPr="00CF338A" w:rsidRDefault="00D94887" w:rsidP="00920579">
            <w:pPr>
              <w:spacing w:before="60" w:after="60"/>
              <w:rPr>
                <w:b/>
                <w:bCs/>
              </w:rPr>
            </w:pPr>
            <w:r>
              <w:rPr>
                <w:b/>
                <w:bCs/>
              </w:rPr>
              <w:t>$</w:t>
            </w:r>
            <w:r w:rsidRPr="002E3E8A">
              <w:rPr>
                <w:b/>
                <w:bCs/>
                <w:noProof/>
              </w:rPr>
              <w:t>73</w:t>
            </w:r>
          </w:p>
        </w:tc>
        <w:tc>
          <w:tcPr>
            <w:tcW w:w="1134" w:type="dxa"/>
          </w:tcPr>
          <w:p w14:paraId="52419086" w14:textId="77777777" w:rsidR="00D94887" w:rsidRPr="00CF338A" w:rsidRDefault="00D94887" w:rsidP="00920579">
            <w:pPr>
              <w:spacing w:before="60" w:after="60"/>
              <w:rPr>
                <w:b/>
                <w:bCs/>
              </w:rPr>
            </w:pPr>
          </w:p>
        </w:tc>
        <w:tc>
          <w:tcPr>
            <w:tcW w:w="1276" w:type="dxa"/>
          </w:tcPr>
          <w:p w14:paraId="385247A9" w14:textId="77777777" w:rsidR="00D94887" w:rsidRPr="00CF338A" w:rsidRDefault="00D94887" w:rsidP="00920579">
            <w:pPr>
              <w:spacing w:before="60" w:after="60"/>
              <w:rPr>
                <w:b/>
                <w:bCs/>
              </w:rPr>
            </w:pPr>
          </w:p>
        </w:tc>
      </w:tr>
      <w:tr w:rsidR="00D94887" w:rsidRPr="00CF338A" w14:paraId="1DA3C614" w14:textId="77777777" w:rsidTr="00D94887">
        <w:tc>
          <w:tcPr>
            <w:tcW w:w="6095" w:type="dxa"/>
          </w:tcPr>
          <w:p w14:paraId="12594AF7" w14:textId="77777777" w:rsidR="00D94887" w:rsidRPr="00CF338A" w:rsidRDefault="00D94887" w:rsidP="00920579">
            <w:pPr>
              <w:spacing w:before="60" w:after="60"/>
              <w:rPr>
                <w:b/>
                <w:bCs/>
              </w:rPr>
            </w:pPr>
            <w:r w:rsidRPr="002E3E8A">
              <w:rPr>
                <w:b/>
                <w:bCs/>
                <w:noProof/>
              </w:rPr>
              <w:t>Jean Ginglinger Stein 2018</w:t>
            </w:r>
            <w:r w:rsidRPr="00CF338A">
              <w:rPr>
                <w:b/>
                <w:bCs/>
              </w:rPr>
              <w:t xml:space="preserve"> </w:t>
            </w:r>
          </w:p>
        </w:tc>
        <w:tc>
          <w:tcPr>
            <w:tcW w:w="1134" w:type="dxa"/>
          </w:tcPr>
          <w:p w14:paraId="069D94F0" w14:textId="77777777" w:rsidR="00D94887" w:rsidRPr="00CF338A" w:rsidRDefault="00D94887" w:rsidP="00920579">
            <w:pPr>
              <w:spacing w:before="60" w:after="60"/>
              <w:rPr>
                <w:b/>
                <w:bCs/>
              </w:rPr>
            </w:pPr>
            <w:r>
              <w:rPr>
                <w:b/>
                <w:bCs/>
              </w:rPr>
              <w:t>$</w:t>
            </w:r>
            <w:r w:rsidRPr="002E3E8A">
              <w:rPr>
                <w:b/>
                <w:bCs/>
                <w:noProof/>
              </w:rPr>
              <w:t>52</w:t>
            </w:r>
          </w:p>
        </w:tc>
        <w:tc>
          <w:tcPr>
            <w:tcW w:w="1134" w:type="dxa"/>
          </w:tcPr>
          <w:p w14:paraId="66677F4C" w14:textId="77777777" w:rsidR="00D94887" w:rsidRPr="00CF338A" w:rsidRDefault="00D94887" w:rsidP="00920579">
            <w:pPr>
              <w:spacing w:before="60" w:after="60"/>
              <w:rPr>
                <w:b/>
                <w:bCs/>
              </w:rPr>
            </w:pPr>
          </w:p>
        </w:tc>
        <w:tc>
          <w:tcPr>
            <w:tcW w:w="1276" w:type="dxa"/>
          </w:tcPr>
          <w:p w14:paraId="2B8B64B9" w14:textId="77777777" w:rsidR="00D94887" w:rsidRPr="00CF338A" w:rsidRDefault="00D94887" w:rsidP="00920579">
            <w:pPr>
              <w:spacing w:before="60" w:after="60"/>
              <w:rPr>
                <w:b/>
                <w:bCs/>
              </w:rPr>
            </w:pPr>
          </w:p>
        </w:tc>
      </w:tr>
      <w:tr w:rsidR="00D94887" w:rsidRPr="00CF338A" w14:paraId="3CB0D26E" w14:textId="77777777" w:rsidTr="00D94887">
        <w:tc>
          <w:tcPr>
            <w:tcW w:w="6095" w:type="dxa"/>
          </w:tcPr>
          <w:p w14:paraId="75B3EC7B" w14:textId="77777777" w:rsidR="00D94887" w:rsidRPr="00CF338A" w:rsidRDefault="00D94887" w:rsidP="00920579">
            <w:pPr>
              <w:spacing w:before="60" w:after="60"/>
              <w:rPr>
                <w:b/>
                <w:bCs/>
              </w:rPr>
            </w:pPr>
            <w:r w:rsidRPr="002E3E8A">
              <w:rPr>
                <w:b/>
                <w:bCs/>
                <w:noProof/>
              </w:rPr>
              <w:t>Jean-Marc Dreyer AOC Alsace Auxerrois Origin 2018</w:t>
            </w:r>
            <w:r w:rsidRPr="00CF338A">
              <w:rPr>
                <w:b/>
                <w:bCs/>
              </w:rPr>
              <w:t xml:space="preserve"> </w:t>
            </w:r>
          </w:p>
        </w:tc>
        <w:tc>
          <w:tcPr>
            <w:tcW w:w="1134" w:type="dxa"/>
          </w:tcPr>
          <w:p w14:paraId="1284132F"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6FE0AD31" w14:textId="77777777" w:rsidR="00D94887" w:rsidRPr="00CF338A" w:rsidRDefault="00D94887" w:rsidP="00920579">
            <w:pPr>
              <w:spacing w:before="60" w:after="60"/>
              <w:rPr>
                <w:b/>
                <w:bCs/>
              </w:rPr>
            </w:pPr>
          </w:p>
        </w:tc>
        <w:tc>
          <w:tcPr>
            <w:tcW w:w="1276" w:type="dxa"/>
          </w:tcPr>
          <w:p w14:paraId="196116B5" w14:textId="77777777" w:rsidR="00D94887" w:rsidRPr="00CF338A" w:rsidRDefault="00D94887" w:rsidP="00920579">
            <w:pPr>
              <w:spacing w:before="60" w:after="60"/>
              <w:rPr>
                <w:b/>
                <w:bCs/>
              </w:rPr>
            </w:pPr>
          </w:p>
        </w:tc>
      </w:tr>
      <w:tr w:rsidR="00D94887" w:rsidRPr="00CF338A" w14:paraId="1E332B22" w14:textId="77777777" w:rsidTr="00D94887">
        <w:tc>
          <w:tcPr>
            <w:tcW w:w="6095" w:type="dxa"/>
          </w:tcPr>
          <w:p w14:paraId="66859409" w14:textId="77777777" w:rsidR="00D94887" w:rsidRPr="00CF338A" w:rsidRDefault="00D94887" w:rsidP="00920579">
            <w:pPr>
              <w:spacing w:before="60" w:after="60"/>
              <w:rPr>
                <w:b/>
                <w:bCs/>
              </w:rPr>
            </w:pPr>
            <w:r w:rsidRPr="002E3E8A">
              <w:rPr>
                <w:b/>
                <w:bCs/>
                <w:noProof/>
              </w:rPr>
              <w:lastRenderedPageBreak/>
              <w:t>Jean-Marc Dreyer AOC Alsace Fisterra 2018</w:t>
            </w:r>
            <w:r w:rsidRPr="00CF338A">
              <w:rPr>
                <w:b/>
                <w:bCs/>
              </w:rPr>
              <w:t xml:space="preserve"> </w:t>
            </w:r>
          </w:p>
        </w:tc>
        <w:tc>
          <w:tcPr>
            <w:tcW w:w="1134" w:type="dxa"/>
          </w:tcPr>
          <w:p w14:paraId="2D8D0173" w14:textId="77777777" w:rsidR="00D94887" w:rsidRPr="00CF338A" w:rsidRDefault="00D94887" w:rsidP="00920579">
            <w:pPr>
              <w:spacing w:before="60" w:after="60"/>
              <w:rPr>
                <w:b/>
                <w:bCs/>
              </w:rPr>
            </w:pPr>
            <w:r>
              <w:rPr>
                <w:b/>
                <w:bCs/>
              </w:rPr>
              <w:t>$</w:t>
            </w:r>
            <w:r w:rsidRPr="002E3E8A">
              <w:rPr>
                <w:b/>
                <w:bCs/>
                <w:noProof/>
              </w:rPr>
              <w:t>54</w:t>
            </w:r>
          </w:p>
        </w:tc>
        <w:tc>
          <w:tcPr>
            <w:tcW w:w="1134" w:type="dxa"/>
          </w:tcPr>
          <w:p w14:paraId="157D6D00" w14:textId="77777777" w:rsidR="00D94887" w:rsidRPr="00CF338A" w:rsidRDefault="00D94887" w:rsidP="00920579">
            <w:pPr>
              <w:spacing w:before="60" w:after="60"/>
              <w:rPr>
                <w:b/>
                <w:bCs/>
              </w:rPr>
            </w:pPr>
          </w:p>
        </w:tc>
        <w:tc>
          <w:tcPr>
            <w:tcW w:w="1276" w:type="dxa"/>
          </w:tcPr>
          <w:p w14:paraId="07CB52C6" w14:textId="77777777" w:rsidR="00D94887" w:rsidRPr="00CF338A" w:rsidRDefault="00D94887" w:rsidP="00920579">
            <w:pPr>
              <w:spacing w:before="60" w:after="60"/>
              <w:rPr>
                <w:b/>
                <w:bCs/>
              </w:rPr>
            </w:pPr>
          </w:p>
        </w:tc>
      </w:tr>
      <w:tr w:rsidR="00D94887" w:rsidRPr="00CF338A" w14:paraId="7301AD22" w14:textId="77777777" w:rsidTr="00D94887">
        <w:tc>
          <w:tcPr>
            <w:tcW w:w="6095" w:type="dxa"/>
          </w:tcPr>
          <w:p w14:paraId="2C0A697B" w14:textId="77777777" w:rsidR="00D94887" w:rsidRPr="00CF338A" w:rsidRDefault="00D94887" w:rsidP="00920579">
            <w:pPr>
              <w:spacing w:before="60" w:after="60"/>
              <w:rPr>
                <w:b/>
                <w:bCs/>
              </w:rPr>
            </w:pPr>
            <w:r w:rsidRPr="002E3E8A">
              <w:rPr>
                <w:b/>
                <w:bCs/>
                <w:noProof/>
              </w:rPr>
              <w:t>Jean-Marc Dreyer AOC Alsace Gewurztraminer Héraclès 2015</w:t>
            </w:r>
            <w:r w:rsidRPr="00CF338A">
              <w:rPr>
                <w:b/>
                <w:bCs/>
              </w:rPr>
              <w:t xml:space="preserve"> </w:t>
            </w:r>
          </w:p>
        </w:tc>
        <w:tc>
          <w:tcPr>
            <w:tcW w:w="1134" w:type="dxa"/>
          </w:tcPr>
          <w:p w14:paraId="267D5B04" w14:textId="77777777" w:rsidR="00D94887" w:rsidRPr="00CF338A" w:rsidRDefault="00D94887" w:rsidP="00920579">
            <w:pPr>
              <w:spacing w:before="60" w:after="60"/>
              <w:rPr>
                <w:b/>
                <w:bCs/>
              </w:rPr>
            </w:pPr>
            <w:r>
              <w:rPr>
                <w:b/>
                <w:bCs/>
              </w:rPr>
              <w:t>$</w:t>
            </w:r>
            <w:r w:rsidRPr="002E3E8A">
              <w:rPr>
                <w:b/>
                <w:bCs/>
                <w:noProof/>
              </w:rPr>
              <w:t>76</w:t>
            </w:r>
          </w:p>
        </w:tc>
        <w:tc>
          <w:tcPr>
            <w:tcW w:w="1134" w:type="dxa"/>
          </w:tcPr>
          <w:p w14:paraId="32197F4C" w14:textId="77777777" w:rsidR="00D94887" w:rsidRPr="00CF338A" w:rsidRDefault="00D94887" w:rsidP="00920579">
            <w:pPr>
              <w:spacing w:before="60" w:after="60"/>
              <w:rPr>
                <w:b/>
                <w:bCs/>
              </w:rPr>
            </w:pPr>
          </w:p>
        </w:tc>
        <w:tc>
          <w:tcPr>
            <w:tcW w:w="1276" w:type="dxa"/>
          </w:tcPr>
          <w:p w14:paraId="17354E18" w14:textId="77777777" w:rsidR="00D94887" w:rsidRPr="00CF338A" w:rsidRDefault="00D94887" w:rsidP="00920579">
            <w:pPr>
              <w:spacing w:before="60" w:after="60"/>
              <w:rPr>
                <w:b/>
                <w:bCs/>
              </w:rPr>
            </w:pPr>
          </w:p>
        </w:tc>
      </w:tr>
      <w:tr w:rsidR="00D94887" w:rsidRPr="00CF338A" w14:paraId="4349FDA2" w14:textId="77777777" w:rsidTr="00D94887">
        <w:tc>
          <w:tcPr>
            <w:tcW w:w="6095" w:type="dxa"/>
          </w:tcPr>
          <w:p w14:paraId="225BD6F5" w14:textId="77777777" w:rsidR="00D94887" w:rsidRPr="00CF338A" w:rsidRDefault="00D94887" w:rsidP="00920579">
            <w:pPr>
              <w:spacing w:before="60" w:after="60"/>
              <w:rPr>
                <w:b/>
                <w:bCs/>
              </w:rPr>
            </w:pPr>
            <w:r w:rsidRPr="002E3E8A">
              <w:rPr>
                <w:b/>
                <w:bCs/>
                <w:noProof/>
              </w:rPr>
              <w:t>Jean-Marc Dreyer AOC Alsace Muscat Origin 2018</w:t>
            </w:r>
            <w:r w:rsidRPr="00CF338A">
              <w:rPr>
                <w:b/>
                <w:bCs/>
              </w:rPr>
              <w:t xml:space="preserve"> </w:t>
            </w:r>
          </w:p>
        </w:tc>
        <w:tc>
          <w:tcPr>
            <w:tcW w:w="1134" w:type="dxa"/>
          </w:tcPr>
          <w:p w14:paraId="3852342B"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44A8342E" w14:textId="77777777" w:rsidR="00D94887" w:rsidRPr="00CF338A" w:rsidRDefault="00D94887" w:rsidP="00920579">
            <w:pPr>
              <w:spacing w:before="60" w:after="60"/>
              <w:rPr>
                <w:b/>
                <w:bCs/>
              </w:rPr>
            </w:pPr>
          </w:p>
        </w:tc>
        <w:tc>
          <w:tcPr>
            <w:tcW w:w="1276" w:type="dxa"/>
          </w:tcPr>
          <w:p w14:paraId="03E6AB65" w14:textId="77777777" w:rsidR="00D94887" w:rsidRPr="00CF338A" w:rsidRDefault="00D94887" w:rsidP="00920579">
            <w:pPr>
              <w:spacing w:before="60" w:after="60"/>
              <w:rPr>
                <w:b/>
                <w:bCs/>
              </w:rPr>
            </w:pPr>
          </w:p>
        </w:tc>
      </w:tr>
      <w:tr w:rsidR="00D94887" w:rsidRPr="00CF338A" w14:paraId="7C3D0A3D" w14:textId="77777777" w:rsidTr="00D94887">
        <w:tc>
          <w:tcPr>
            <w:tcW w:w="6095" w:type="dxa"/>
          </w:tcPr>
          <w:p w14:paraId="089415AF" w14:textId="77777777" w:rsidR="00D94887" w:rsidRPr="00CF338A" w:rsidRDefault="00D94887" w:rsidP="00920579">
            <w:pPr>
              <w:spacing w:before="60" w:after="60"/>
              <w:rPr>
                <w:b/>
                <w:bCs/>
              </w:rPr>
            </w:pPr>
            <w:r w:rsidRPr="002E3E8A">
              <w:rPr>
                <w:b/>
                <w:bCs/>
                <w:noProof/>
              </w:rPr>
              <w:t>Jean-Marc Dreyer AOC Alsace Pinot Gris Origin 2018</w:t>
            </w:r>
            <w:r w:rsidRPr="00CF338A">
              <w:rPr>
                <w:b/>
                <w:bCs/>
              </w:rPr>
              <w:t xml:space="preserve"> </w:t>
            </w:r>
          </w:p>
        </w:tc>
        <w:tc>
          <w:tcPr>
            <w:tcW w:w="1134" w:type="dxa"/>
          </w:tcPr>
          <w:p w14:paraId="34108848"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79490459" w14:textId="77777777" w:rsidR="00D94887" w:rsidRPr="00CF338A" w:rsidRDefault="00D94887" w:rsidP="00920579">
            <w:pPr>
              <w:spacing w:before="60" w:after="60"/>
              <w:rPr>
                <w:b/>
                <w:bCs/>
              </w:rPr>
            </w:pPr>
          </w:p>
        </w:tc>
        <w:tc>
          <w:tcPr>
            <w:tcW w:w="1276" w:type="dxa"/>
          </w:tcPr>
          <w:p w14:paraId="0138D481" w14:textId="77777777" w:rsidR="00D94887" w:rsidRPr="00CF338A" w:rsidRDefault="00D94887" w:rsidP="00920579">
            <w:pPr>
              <w:spacing w:before="60" w:after="60"/>
              <w:rPr>
                <w:b/>
                <w:bCs/>
              </w:rPr>
            </w:pPr>
          </w:p>
        </w:tc>
      </w:tr>
      <w:tr w:rsidR="00D94887" w:rsidRPr="00CF338A" w14:paraId="41CB3365" w14:textId="77777777" w:rsidTr="00D94887">
        <w:tc>
          <w:tcPr>
            <w:tcW w:w="6095" w:type="dxa"/>
          </w:tcPr>
          <w:p w14:paraId="4CBEBAE6" w14:textId="77777777" w:rsidR="00D94887" w:rsidRPr="00CF338A" w:rsidRDefault="00D94887" w:rsidP="00920579">
            <w:pPr>
              <w:spacing w:before="60" w:after="60"/>
              <w:rPr>
                <w:b/>
                <w:bCs/>
              </w:rPr>
            </w:pPr>
            <w:r w:rsidRPr="002E3E8A">
              <w:rPr>
                <w:b/>
                <w:bCs/>
                <w:noProof/>
              </w:rPr>
              <w:t>Jean-Marc Dreyer AOC Alsace Pinot Gris Weg 2017</w:t>
            </w:r>
            <w:r w:rsidRPr="00CF338A">
              <w:rPr>
                <w:b/>
                <w:bCs/>
              </w:rPr>
              <w:t xml:space="preserve"> </w:t>
            </w:r>
          </w:p>
        </w:tc>
        <w:tc>
          <w:tcPr>
            <w:tcW w:w="1134" w:type="dxa"/>
          </w:tcPr>
          <w:p w14:paraId="4C14EEC8"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5A1957B4" w14:textId="77777777" w:rsidR="00D94887" w:rsidRPr="00CF338A" w:rsidRDefault="00D94887" w:rsidP="00920579">
            <w:pPr>
              <w:spacing w:before="60" w:after="60"/>
              <w:rPr>
                <w:b/>
                <w:bCs/>
              </w:rPr>
            </w:pPr>
          </w:p>
        </w:tc>
        <w:tc>
          <w:tcPr>
            <w:tcW w:w="1276" w:type="dxa"/>
          </w:tcPr>
          <w:p w14:paraId="1946878F" w14:textId="77777777" w:rsidR="00D94887" w:rsidRPr="00CF338A" w:rsidRDefault="00D94887" w:rsidP="00920579">
            <w:pPr>
              <w:spacing w:before="60" w:after="60"/>
              <w:rPr>
                <w:b/>
                <w:bCs/>
              </w:rPr>
            </w:pPr>
          </w:p>
        </w:tc>
      </w:tr>
      <w:tr w:rsidR="00D94887" w:rsidRPr="00CF338A" w14:paraId="27507037" w14:textId="77777777" w:rsidTr="00D94887">
        <w:tc>
          <w:tcPr>
            <w:tcW w:w="6095" w:type="dxa"/>
          </w:tcPr>
          <w:p w14:paraId="2B7F773E" w14:textId="77777777" w:rsidR="00D94887" w:rsidRPr="00CF338A" w:rsidRDefault="00D94887" w:rsidP="00920579">
            <w:pPr>
              <w:spacing w:before="60" w:after="60"/>
              <w:rPr>
                <w:b/>
                <w:bCs/>
              </w:rPr>
            </w:pPr>
            <w:r w:rsidRPr="002E3E8A">
              <w:rPr>
                <w:b/>
                <w:bCs/>
                <w:noProof/>
              </w:rPr>
              <w:t>Jean-Marc Dreyer AOC Alsace Riesling Argitis 2017</w:t>
            </w:r>
            <w:r w:rsidRPr="00CF338A">
              <w:rPr>
                <w:b/>
                <w:bCs/>
              </w:rPr>
              <w:t xml:space="preserve"> </w:t>
            </w:r>
          </w:p>
        </w:tc>
        <w:tc>
          <w:tcPr>
            <w:tcW w:w="1134" w:type="dxa"/>
          </w:tcPr>
          <w:p w14:paraId="540E5F49" w14:textId="77777777" w:rsidR="00D94887" w:rsidRPr="00CF338A" w:rsidRDefault="00D94887" w:rsidP="00920579">
            <w:pPr>
              <w:spacing w:before="60" w:after="60"/>
              <w:rPr>
                <w:b/>
                <w:bCs/>
              </w:rPr>
            </w:pPr>
            <w:r>
              <w:rPr>
                <w:b/>
                <w:bCs/>
              </w:rPr>
              <w:t>$</w:t>
            </w:r>
            <w:r w:rsidRPr="002E3E8A">
              <w:rPr>
                <w:b/>
                <w:bCs/>
                <w:noProof/>
              </w:rPr>
              <w:t>42</w:t>
            </w:r>
          </w:p>
        </w:tc>
        <w:tc>
          <w:tcPr>
            <w:tcW w:w="1134" w:type="dxa"/>
          </w:tcPr>
          <w:p w14:paraId="466A6496" w14:textId="77777777" w:rsidR="00D94887" w:rsidRPr="00CF338A" w:rsidRDefault="00D94887" w:rsidP="00920579">
            <w:pPr>
              <w:spacing w:before="60" w:after="60"/>
              <w:rPr>
                <w:b/>
                <w:bCs/>
              </w:rPr>
            </w:pPr>
          </w:p>
        </w:tc>
        <w:tc>
          <w:tcPr>
            <w:tcW w:w="1276" w:type="dxa"/>
          </w:tcPr>
          <w:p w14:paraId="7AA1AC00" w14:textId="77777777" w:rsidR="00D94887" w:rsidRPr="00CF338A" w:rsidRDefault="00D94887" w:rsidP="00920579">
            <w:pPr>
              <w:spacing w:before="60" w:after="60"/>
              <w:rPr>
                <w:b/>
                <w:bCs/>
              </w:rPr>
            </w:pPr>
          </w:p>
        </w:tc>
      </w:tr>
      <w:tr w:rsidR="00D94887" w:rsidRPr="00CF338A" w14:paraId="4424277C" w14:textId="77777777" w:rsidTr="00D94887">
        <w:tc>
          <w:tcPr>
            <w:tcW w:w="6095" w:type="dxa"/>
          </w:tcPr>
          <w:p w14:paraId="53EDBD54" w14:textId="77777777" w:rsidR="00D94887" w:rsidRPr="00CF338A" w:rsidRDefault="00D94887" w:rsidP="00920579">
            <w:pPr>
              <w:spacing w:before="60" w:after="60"/>
              <w:rPr>
                <w:b/>
                <w:bCs/>
              </w:rPr>
            </w:pPr>
            <w:r w:rsidRPr="002E3E8A">
              <w:rPr>
                <w:b/>
                <w:bCs/>
                <w:noProof/>
              </w:rPr>
              <w:t>Jean-Michel Stephan AOC Côte-Rôtie 2014</w:t>
            </w:r>
            <w:r w:rsidRPr="00CF338A">
              <w:rPr>
                <w:b/>
                <w:bCs/>
              </w:rPr>
              <w:t xml:space="preserve"> </w:t>
            </w:r>
          </w:p>
        </w:tc>
        <w:tc>
          <w:tcPr>
            <w:tcW w:w="1134" w:type="dxa"/>
          </w:tcPr>
          <w:p w14:paraId="62852711" w14:textId="77777777" w:rsidR="00D94887" w:rsidRPr="00CF338A" w:rsidRDefault="00D94887" w:rsidP="00920579">
            <w:pPr>
              <w:spacing w:before="60" w:after="60"/>
              <w:rPr>
                <w:b/>
                <w:bCs/>
              </w:rPr>
            </w:pPr>
            <w:r>
              <w:rPr>
                <w:b/>
                <w:bCs/>
              </w:rPr>
              <w:t>$</w:t>
            </w:r>
            <w:r w:rsidRPr="002E3E8A">
              <w:rPr>
                <w:b/>
                <w:bCs/>
                <w:noProof/>
              </w:rPr>
              <w:t>113</w:t>
            </w:r>
          </w:p>
        </w:tc>
        <w:tc>
          <w:tcPr>
            <w:tcW w:w="1134" w:type="dxa"/>
          </w:tcPr>
          <w:p w14:paraId="29389211" w14:textId="77777777" w:rsidR="00D94887" w:rsidRPr="00CF338A" w:rsidRDefault="00D94887" w:rsidP="00920579">
            <w:pPr>
              <w:spacing w:before="60" w:after="60"/>
              <w:rPr>
                <w:b/>
                <w:bCs/>
              </w:rPr>
            </w:pPr>
          </w:p>
        </w:tc>
        <w:tc>
          <w:tcPr>
            <w:tcW w:w="1276" w:type="dxa"/>
          </w:tcPr>
          <w:p w14:paraId="7A485650" w14:textId="77777777" w:rsidR="00D94887" w:rsidRPr="00CF338A" w:rsidRDefault="00D94887" w:rsidP="00920579">
            <w:pPr>
              <w:spacing w:before="60" w:after="60"/>
              <w:rPr>
                <w:b/>
                <w:bCs/>
              </w:rPr>
            </w:pPr>
          </w:p>
        </w:tc>
      </w:tr>
      <w:tr w:rsidR="00D94887" w:rsidRPr="00CF338A" w14:paraId="77D09B06" w14:textId="77777777" w:rsidTr="00D94887">
        <w:tc>
          <w:tcPr>
            <w:tcW w:w="6095" w:type="dxa"/>
          </w:tcPr>
          <w:p w14:paraId="3A0B9398" w14:textId="77777777" w:rsidR="00D94887" w:rsidRPr="00CF338A" w:rsidRDefault="00D94887" w:rsidP="00920579">
            <w:pPr>
              <w:spacing w:before="60" w:after="60"/>
              <w:rPr>
                <w:b/>
                <w:bCs/>
              </w:rPr>
            </w:pPr>
            <w:r w:rsidRPr="002E3E8A">
              <w:rPr>
                <w:b/>
                <w:bCs/>
                <w:noProof/>
              </w:rPr>
              <w:t>Jean-Pierre Robinot Camille 2011</w:t>
            </w:r>
            <w:r w:rsidRPr="00CF338A">
              <w:rPr>
                <w:b/>
                <w:bCs/>
              </w:rPr>
              <w:t xml:space="preserve"> </w:t>
            </w:r>
          </w:p>
        </w:tc>
        <w:tc>
          <w:tcPr>
            <w:tcW w:w="1134" w:type="dxa"/>
          </w:tcPr>
          <w:p w14:paraId="6929F5FF" w14:textId="77777777" w:rsidR="00D94887" w:rsidRPr="00CF338A" w:rsidRDefault="00D94887" w:rsidP="00920579">
            <w:pPr>
              <w:spacing w:before="60" w:after="60"/>
              <w:rPr>
                <w:b/>
                <w:bCs/>
              </w:rPr>
            </w:pPr>
            <w:r>
              <w:rPr>
                <w:b/>
                <w:bCs/>
              </w:rPr>
              <w:t>$</w:t>
            </w:r>
            <w:r w:rsidRPr="002E3E8A">
              <w:rPr>
                <w:b/>
                <w:bCs/>
                <w:noProof/>
              </w:rPr>
              <w:t>164</w:t>
            </w:r>
          </w:p>
        </w:tc>
        <w:tc>
          <w:tcPr>
            <w:tcW w:w="1134" w:type="dxa"/>
          </w:tcPr>
          <w:p w14:paraId="09CF384B" w14:textId="77777777" w:rsidR="00D94887" w:rsidRPr="00CF338A" w:rsidRDefault="00D94887" w:rsidP="00920579">
            <w:pPr>
              <w:spacing w:before="60" w:after="60"/>
              <w:rPr>
                <w:b/>
                <w:bCs/>
              </w:rPr>
            </w:pPr>
          </w:p>
        </w:tc>
        <w:tc>
          <w:tcPr>
            <w:tcW w:w="1276" w:type="dxa"/>
          </w:tcPr>
          <w:p w14:paraId="6DAF4400" w14:textId="77777777" w:rsidR="00D94887" w:rsidRPr="00CF338A" w:rsidRDefault="00D94887" w:rsidP="00920579">
            <w:pPr>
              <w:spacing w:before="60" w:after="60"/>
              <w:rPr>
                <w:b/>
                <w:bCs/>
              </w:rPr>
            </w:pPr>
          </w:p>
        </w:tc>
      </w:tr>
      <w:tr w:rsidR="00D94887" w:rsidRPr="00CF338A" w14:paraId="40F65027" w14:textId="77777777" w:rsidTr="00D94887">
        <w:tc>
          <w:tcPr>
            <w:tcW w:w="6095" w:type="dxa"/>
          </w:tcPr>
          <w:p w14:paraId="18D82C18" w14:textId="77777777" w:rsidR="00D94887" w:rsidRPr="00CF338A" w:rsidRDefault="00D94887" w:rsidP="00920579">
            <w:pPr>
              <w:spacing w:before="60" w:after="60"/>
              <w:rPr>
                <w:b/>
                <w:bCs/>
              </w:rPr>
            </w:pPr>
            <w:r w:rsidRPr="002E3E8A">
              <w:rPr>
                <w:b/>
                <w:bCs/>
                <w:noProof/>
              </w:rPr>
              <w:t>Jolly Ferriol Isadora NV</w:t>
            </w:r>
            <w:r w:rsidRPr="00CF338A">
              <w:rPr>
                <w:b/>
                <w:bCs/>
              </w:rPr>
              <w:t xml:space="preserve"> </w:t>
            </w:r>
          </w:p>
        </w:tc>
        <w:tc>
          <w:tcPr>
            <w:tcW w:w="1134" w:type="dxa"/>
          </w:tcPr>
          <w:p w14:paraId="38205263" w14:textId="77777777" w:rsidR="00D94887" w:rsidRPr="00CF338A" w:rsidRDefault="00D94887" w:rsidP="00920579">
            <w:pPr>
              <w:spacing w:before="60" w:after="60"/>
              <w:rPr>
                <w:b/>
                <w:bCs/>
              </w:rPr>
            </w:pPr>
            <w:r>
              <w:rPr>
                <w:b/>
                <w:bCs/>
              </w:rPr>
              <w:t>$</w:t>
            </w:r>
            <w:r w:rsidRPr="002E3E8A">
              <w:rPr>
                <w:b/>
                <w:bCs/>
                <w:noProof/>
              </w:rPr>
              <w:t>59</w:t>
            </w:r>
          </w:p>
        </w:tc>
        <w:tc>
          <w:tcPr>
            <w:tcW w:w="1134" w:type="dxa"/>
          </w:tcPr>
          <w:p w14:paraId="4B05663F" w14:textId="77777777" w:rsidR="00D94887" w:rsidRPr="00CF338A" w:rsidRDefault="00D94887" w:rsidP="00920579">
            <w:pPr>
              <w:spacing w:before="60" w:after="60"/>
              <w:rPr>
                <w:b/>
                <w:bCs/>
              </w:rPr>
            </w:pPr>
          </w:p>
        </w:tc>
        <w:tc>
          <w:tcPr>
            <w:tcW w:w="1276" w:type="dxa"/>
          </w:tcPr>
          <w:p w14:paraId="29306743" w14:textId="77777777" w:rsidR="00D94887" w:rsidRPr="00CF338A" w:rsidRDefault="00D94887" w:rsidP="00920579">
            <w:pPr>
              <w:spacing w:before="60" w:after="60"/>
              <w:rPr>
                <w:b/>
                <w:bCs/>
              </w:rPr>
            </w:pPr>
          </w:p>
        </w:tc>
      </w:tr>
      <w:tr w:rsidR="00D94887" w:rsidRPr="00CF338A" w14:paraId="0FFE7061" w14:textId="77777777" w:rsidTr="00D94887">
        <w:tc>
          <w:tcPr>
            <w:tcW w:w="6095" w:type="dxa"/>
          </w:tcPr>
          <w:p w14:paraId="446DC7B4" w14:textId="77777777" w:rsidR="00D94887" w:rsidRPr="00CF338A" w:rsidRDefault="00D94887" w:rsidP="00920579">
            <w:pPr>
              <w:spacing w:before="60" w:after="60"/>
              <w:rPr>
                <w:b/>
                <w:bCs/>
              </w:rPr>
            </w:pPr>
            <w:r w:rsidRPr="002E3E8A">
              <w:rPr>
                <w:b/>
                <w:bCs/>
                <w:noProof/>
              </w:rPr>
              <w:t>Jolly Ferriol Syrahre 2015</w:t>
            </w:r>
            <w:r w:rsidRPr="00CF338A">
              <w:rPr>
                <w:b/>
                <w:bCs/>
              </w:rPr>
              <w:t xml:space="preserve"> </w:t>
            </w:r>
          </w:p>
        </w:tc>
        <w:tc>
          <w:tcPr>
            <w:tcW w:w="1134" w:type="dxa"/>
          </w:tcPr>
          <w:p w14:paraId="42930E92" w14:textId="77777777" w:rsidR="00D94887" w:rsidRPr="00CF338A" w:rsidRDefault="00D94887" w:rsidP="00920579">
            <w:pPr>
              <w:spacing w:before="60" w:after="60"/>
              <w:rPr>
                <w:b/>
                <w:bCs/>
              </w:rPr>
            </w:pPr>
            <w:r>
              <w:rPr>
                <w:b/>
                <w:bCs/>
              </w:rPr>
              <w:t>$</w:t>
            </w:r>
            <w:r w:rsidRPr="002E3E8A">
              <w:rPr>
                <w:b/>
                <w:bCs/>
                <w:noProof/>
              </w:rPr>
              <w:t>59</w:t>
            </w:r>
          </w:p>
        </w:tc>
        <w:tc>
          <w:tcPr>
            <w:tcW w:w="1134" w:type="dxa"/>
          </w:tcPr>
          <w:p w14:paraId="1EA2CA23" w14:textId="77777777" w:rsidR="00D94887" w:rsidRPr="00CF338A" w:rsidRDefault="00D94887" w:rsidP="00920579">
            <w:pPr>
              <w:spacing w:before="60" w:after="60"/>
              <w:rPr>
                <w:b/>
                <w:bCs/>
              </w:rPr>
            </w:pPr>
          </w:p>
        </w:tc>
        <w:tc>
          <w:tcPr>
            <w:tcW w:w="1276" w:type="dxa"/>
          </w:tcPr>
          <w:p w14:paraId="6631650C" w14:textId="77777777" w:rsidR="00D94887" w:rsidRPr="00CF338A" w:rsidRDefault="00D94887" w:rsidP="00920579">
            <w:pPr>
              <w:spacing w:before="60" w:after="60"/>
              <w:rPr>
                <w:b/>
                <w:bCs/>
              </w:rPr>
            </w:pPr>
          </w:p>
        </w:tc>
      </w:tr>
      <w:tr w:rsidR="00D94887" w:rsidRPr="00CF338A" w14:paraId="31BDF3DC" w14:textId="77777777" w:rsidTr="00D94887">
        <w:tc>
          <w:tcPr>
            <w:tcW w:w="6095" w:type="dxa"/>
          </w:tcPr>
          <w:p w14:paraId="2F29E5BF" w14:textId="77777777" w:rsidR="00D94887" w:rsidRPr="00CF338A" w:rsidRDefault="00D94887" w:rsidP="00920579">
            <w:pPr>
              <w:spacing w:before="60" w:after="60"/>
              <w:rPr>
                <w:b/>
                <w:bCs/>
              </w:rPr>
            </w:pPr>
            <w:r w:rsidRPr="002E3E8A">
              <w:rPr>
                <w:b/>
                <w:bCs/>
                <w:noProof/>
              </w:rPr>
              <w:t>Julie Brosselin Mata Hari 2016</w:t>
            </w:r>
            <w:r w:rsidRPr="00CF338A">
              <w:rPr>
                <w:b/>
                <w:bCs/>
              </w:rPr>
              <w:t xml:space="preserve"> </w:t>
            </w:r>
          </w:p>
        </w:tc>
        <w:tc>
          <w:tcPr>
            <w:tcW w:w="1134" w:type="dxa"/>
          </w:tcPr>
          <w:p w14:paraId="755FA62D" w14:textId="77777777" w:rsidR="00D94887" w:rsidRPr="00CF338A" w:rsidRDefault="00D94887" w:rsidP="00920579">
            <w:pPr>
              <w:spacing w:before="60" w:after="60"/>
              <w:rPr>
                <w:b/>
                <w:bCs/>
              </w:rPr>
            </w:pPr>
            <w:r>
              <w:rPr>
                <w:b/>
                <w:bCs/>
              </w:rPr>
              <w:t>$</w:t>
            </w:r>
            <w:r w:rsidRPr="002E3E8A">
              <w:rPr>
                <w:b/>
                <w:bCs/>
                <w:noProof/>
              </w:rPr>
              <w:t>68</w:t>
            </w:r>
          </w:p>
        </w:tc>
        <w:tc>
          <w:tcPr>
            <w:tcW w:w="1134" w:type="dxa"/>
          </w:tcPr>
          <w:p w14:paraId="71770BB9" w14:textId="77777777" w:rsidR="00D94887" w:rsidRPr="00CF338A" w:rsidRDefault="00D94887" w:rsidP="00920579">
            <w:pPr>
              <w:spacing w:before="60" w:after="60"/>
              <w:rPr>
                <w:b/>
                <w:bCs/>
              </w:rPr>
            </w:pPr>
          </w:p>
        </w:tc>
        <w:tc>
          <w:tcPr>
            <w:tcW w:w="1276" w:type="dxa"/>
          </w:tcPr>
          <w:p w14:paraId="7F09B050" w14:textId="77777777" w:rsidR="00D94887" w:rsidRPr="00CF338A" w:rsidRDefault="00D94887" w:rsidP="00920579">
            <w:pPr>
              <w:spacing w:before="60" w:after="60"/>
              <w:rPr>
                <w:b/>
                <w:bCs/>
              </w:rPr>
            </w:pPr>
          </w:p>
        </w:tc>
      </w:tr>
      <w:tr w:rsidR="00D94887" w:rsidRPr="00CF338A" w14:paraId="566E6418" w14:textId="77777777" w:rsidTr="00D94887">
        <w:tc>
          <w:tcPr>
            <w:tcW w:w="6095" w:type="dxa"/>
          </w:tcPr>
          <w:p w14:paraId="5F411011" w14:textId="77777777" w:rsidR="00D94887" w:rsidRPr="00CF338A" w:rsidRDefault="00D94887" w:rsidP="00920579">
            <w:pPr>
              <w:spacing w:before="60" w:after="60"/>
              <w:rPr>
                <w:b/>
                <w:bCs/>
              </w:rPr>
            </w:pPr>
            <w:r w:rsidRPr="002E3E8A">
              <w:rPr>
                <w:b/>
                <w:bCs/>
                <w:noProof/>
              </w:rPr>
              <w:t>Julie Brosselin On Verra La Mer 2016</w:t>
            </w:r>
            <w:r w:rsidRPr="00CF338A">
              <w:rPr>
                <w:b/>
                <w:bCs/>
              </w:rPr>
              <w:t xml:space="preserve"> </w:t>
            </w:r>
          </w:p>
        </w:tc>
        <w:tc>
          <w:tcPr>
            <w:tcW w:w="1134" w:type="dxa"/>
          </w:tcPr>
          <w:p w14:paraId="5E125183" w14:textId="77777777" w:rsidR="00D94887" w:rsidRPr="00CF338A" w:rsidRDefault="00D94887" w:rsidP="00920579">
            <w:pPr>
              <w:spacing w:before="60" w:after="60"/>
              <w:rPr>
                <w:b/>
                <w:bCs/>
              </w:rPr>
            </w:pPr>
            <w:r>
              <w:rPr>
                <w:b/>
                <w:bCs/>
              </w:rPr>
              <w:t>$</w:t>
            </w:r>
            <w:r w:rsidRPr="002E3E8A">
              <w:rPr>
                <w:b/>
                <w:bCs/>
                <w:noProof/>
              </w:rPr>
              <w:t>43</w:t>
            </w:r>
          </w:p>
        </w:tc>
        <w:tc>
          <w:tcPr>
            <w:tcW w:w="1134" w:type="dxa"/>
          </w:tcPr>
          <w:p w14:paraId="7FCDF9A9" w14:textId="77777777" w:rsidR="00D94887" w:rsidRPr="00CF338A" w:rsidRDefault="00D94887" w:rsidP="00920579">
            <w:pPr>
              <w:spacing w:before="60" w:after="60"/>
              <w:rPr>
                <w:b/>
                <w:bCs/>
              </w:rPr>
            </w:pPr>
          </w:p>
        </w:tc>
        <w:tc>
          <w:tcPr>
            <w:tcW w:w="1276" w:type="dxa"/>
          </w:tcPr>
          <w:p w14:paraId="1BEFB7E4" w14:textId="77777777" w:rsidR="00D94887" w:rsidRPr="00CF338A" w:rsidRDefault="00D94887" w:rsidP="00920579">
            <w:pPr>
              <w:spacing w:before="60" w:after="60"/>
              <w:rPr>
                <w:b/>
                <w:bCs/>
              </w:rPr>
            </w:pPr>
          </w:p>
        </w:tc>
      </w:tr>
      <w:tr w:rsidR="00D94887" w:rsidRPr="00CF338A" w14:paraId="25A38CBF" w14:textId="77777777" w:rsidTr="00D94887">
        <w:tc>
          <w:tcPr>
            <w:tcW w:w="6095" w:type="dxa"/>
          </w:tcPr>
          <w:p w14:paraId="6402C462" w14:textId="77777777" w:rsidR="00D94887" w:rsidRPr="00CF338A" w:rsidRDefault="00D94887" w:rsidP="00920579">
            <w:pPr>
              <w:spacing w:before="60" w:after="60"/>
              <w:rPr>
                <w:b/>
                <w:bCs/>
              </w:rPr>
            </w:pPr>
            <w:r w:rsidRPr="002E3E8A">
              <w:rPr>
                <w:b/>
                <w:bCs/>
                <w:noProof/>
              </w:rPr>
              <w:t>Julien Fremont Argile 2018</w:t>
            </w:r>
            <w:r w:rsidRPr="00CF338A">
              <w:rPr>
                <w:b/>
                <w:bCs/>
              </w:rPr>
              <w:t xml:space="preserve"> </w:t>
            </w:r>
          </w:p>
        </w:tc>
        <w:tc>
          <w:tcPr>
            <w:tcW w:w="1134" w:type="dxa"/>
          </w:tcPr>
          <w:p w14:paraId="5934D15F" w14:textId="77777777" w:rsidR="00D94887" w:rsidRPr="00CF338A" w:rsidRDefault="00D94887" w:rsidP="00920579">
            <w:pPr>
              <w:spacing w:before="60" w:after="60"/>
              <w:rPr>
                <w:b/>
                <w:bCs/>
              </w:rPr>
            </w:pPr>
            <w:r>
              <w:rPr>
                <w:b/>
                <w:bCs/>
              </w:rPr>
              <w:t>$</w:t>
            </w:r>
            <w:r w:rsidRPr="002E3E8A">
              <w:rPr>
                <w:b/>
                <w:bCs/>
                <w:noProof/>
              </w:rPr>
              <w:t>33</w:t>
            </w:r>
          </w:p>
        </w:tc>
        <w:tc>
          <w:tcPr>
            <w:tcW w:w="1134" w:type="dxa"/>
          </w:tcPr>
          <w:p w14:paraId="5A510752" w14:textId="77777777" w:rsidR="00D94887" w:rsidRPr="00CF338A" w:rsidRDefault="00D94887" w:rsidP="00920579">
            <w:pPr>
              <w:spacing w:before="60" w:after="60"/>
              <w:rPr>
                <w:b/>
                <w:bCs/>
              </w:rPr>
            </w:pPr>
          </w:p>
        </w:tc>
        <w:tc>
          <w:tcPr>
            <w:tcW w:w="1276" w:type="dxa"/>
          </w:tcPr>
          <w:p w14:paraId="7192BE83" w14:textId="77777777" w:rsidR="00D94887" w:rsidRPr="00CF338A" w:rsidRDefault="00D94887" w:rsidP="00920579">
            <w:pPr>
              <w:spacing w:before="60" w:after="60"/>
              <w:rPr>
                <w:b/>
                <w:bCs/>
              </w:rPr>
            </w:pPr>
          </w:p>
        </w:tc>
      </w:tr>
      <w:tr w:rsidR="00D94887" w:rsidRPr="00CF338A" w14:paraId="711EB573" w14:textId="77777777" w:rsidTr="00D94887">
        <w:tc>
          <w:tcPr>
            <w:tcW w:w="6095" w:type="dxa"/>
          </w:tcPr>
          <w:p w14:paraId="0E5B3742" w14:textId="77777777" w:rsidR="00D94887" w:rsidRPr="00CF338A" w:rsidRDefault="00D94887" w:rsidP="00920579">
            <w:pPr>
              <w:spacing w:before="60" w:after="60"/>
              <w:rPr>
                <w:b/>
                <w:bCs/>
              </w:rPr>
            </w:pPr>
            <w:r w:rsidRPr="002E3E8A">
              <w:rPr>
                <w:b/>
                <w:bCs/>
                <w:noProof/>
              </w:rPr>
              <w:t>Julien Fremont Brut Nature 2018</w:t>
            </w:r>
            <w:r w:rsidRPr="00CF338A">
              <w:rPr>
                <w:b/>
                <w:bCs/>
              </w:rPr>
              <w:t xml:space="preserve"> </w:t>
            </w:r>
          </w:p>
        </w:tc>
        <w:tc>
          <w:tcPr>
            <w:tcW w:w="1134" w:type="dxa"/>
          </w:tcPr>
          <w:p w14:paraId="5C639779" w14:textId="77777777" w:rsidR="00D94887" w:rsidRPr="00CF338A" w:rsidRDefault="00D94887" w:rsidP="00920579">
            <w:pPr>
              <w:spacing w:before="60" w:after="60"/>
              <w:rPr>
                <w:b/>
                <w:bCs/>
              </w:rPr>
            </w:pPr>
            <w:r>
              <w:rPr>
                <w:b/>
                <w:bCs/>
              </w:rPr>
              <w:t>$</w:t>
            </w:r>
            <w:r w:rsidRPr="002E3E8A">
              <w:rPr>
                <w:b/>
                <w:bCs/>
                <w:noProof/>
              </w:rPr>
              <w:t>35</w:t>
            </w:r>
          </w:p>
        </w:tc>
        <w:tc>
          <w:tcPr>
            <w:tcW w:w="1134" w:type="dxa"/>
          </w:tcPr>
          <w:p w14:paraId="73B6D525" w14:textId="77777777" w:rsidR="00D94887" w:rsidRPr="00CF338A" w:rsidRDefault="00D94887" w:rsidP="00920579">
            <w:pPr>
              <w:spacing w:before="60" w:after="60"/>
              <w:rPr>
                <w:b/>
                <w:bCs/>
              </w:rPr>
            </w:pPr>
          </w:p>
        </w:tc>
        <w:tc>
          <w:tcPr>
            <w:tcW w:w="1276" w:type="dxa"/>
          </w:tcPr>
          <w:p w14:paraId="481BE4A0" w14:textId="77777777" w:rsidR="00D94887" w:rsidRPr="00CF338A" w:rsidRDefault="00D94887" w:rsidP="00920579">
            <w:pPr>
              <w:spacing w:before="60" w:after="60"/>
              <w:rPr>
                <w:b/>
                <w:bCs/>
              </w:rPr>
            </w:pPr>
          </w:p>
        </w:tc>
      </w:tr>
      <w:tr w:rsidR="00D94887" w:rsidRPr="00CF338A" w14:paraId="697E43FA" w14:textId="77777777" w:rsidTr="00D94887">
        <w:tc>
          <w:tcPr>
            <w:tcW w:w="6095" w:type="dxa"/>
          </w:tcPr>
          <w:p w14:paraId="4223E920" w14:textId="77777777" w:rsidR="00D94887" w:rsidRPr="00CF338A" w:rsidRDefault="00D94887" w:rsidP="00920579">
            <w:pPr>
              <w:spacing w:before="60" w:after="60"/>
              <w:rPr>
                <w:b/>
                <w:bCs/>
              </w:rPr>
            </w:pPr>
            <w:r w:rsidRPr="002E3E8A">
              <w:rPr>
                <w:b/>
                <w:bCs/>
                <w:noProof/>
              </w:rPr>
              <w:t>Julien Fremont Calvados 500 ml</w:t>
            </w:r>
            <w:r w:rsidRPr="00CF338A">
              <w:rPr>
                <w:b/>
                <w:bCs/>
              </w:rPr>
              <w:t xml:space="preserve"> </w:t>
            </w:r>
          </w:p>
        </w:tc>
        <w:tc>
          <w:tcPr>
            <w:tcW w:w="1134" w:type="dxa"/>
          </w:tcPr>
          <w:p w14:paraId="76B33D46" w14:textId="77777777" w:rsidR="00D94887" w:rsidRPr="00CF338A" w:rsidRDefault="00D94887" w:rsidP="00920579">
            <w:pPr>
              <w:spacing w:before="60" w:after="60"/>
              <w:rPr>
                <w:b/>
                <w:bCs/>
              </w:rPr>
            </w:pPr>
            <w:r>
              <w:rPr>
                <w:b/>
                <w:bCs/>
              </w:rPr>
              <w:t>$</w:t>
            </w:r>
            <w:r w:rsidRPr="002E3E8A">
              <w:rPr>
                <w:b/>
                <w:bCs/>
                <w:noProof/>
              </w:rPr>
              <w:t>111</w:t>
            </w:r>
          </w:p>
        </w:tc>
        <w:tc>
          <w:tcPr>
            <w:tcW w:w="1134" w:type="dxa"/>
          </w:tcPr>
          <w:p w14:paraId="55429FAA" w14:textId="77777777" w:rsidR="00D94887" w:rsidRPr="00CF338A" w:rsidRDefault="00D94887" w:rsidP="00920579">
            <w:pPr>
              <w:spacing w:before="60" w:after="60"/>
              <w:rPr>
                <w:b/>
                <w:bCs/>
              </w:rPr>
            </w:pPr>
          </w:p>
        </w:tc>
        <w:tc>
          <w:tcPr>
            <w:tcW w:w="1276" w:type="dxa"/>
          </w:tcPr>
          <w:p w14:paraId="77F412B3" w14:textId="77777777" w:rsidR="00D94887" w:rsidRPr="00CF338A" w:rsidRDefault="00D94887" w:rsidP="00920579">
            <w:pPr>
              <w:spacing w:before="60" w:after="60"/>
              <w:rPr>
                <w:b/>
                <w:bCs/>
              </w:rPr>
            </w:pPr>
          </w:p>
        </w:tc>
      </w:tr>
      <w:tr w:rsidR="00D94887" w:rsidRPr="00CF338A" w14:paraId="6B8D4247" w14:textId="77777777" w:rsidTr="00D94887">
        <w:tc>
          <w:tcPr>
            <w:tcW w:w="6095" w:type="dxa"/>
          </w:tcPr>
          <w:p w14:paraId="2C02BDD7" w14:textId="77777777" w:rsidR="00D94887" w:rsidRPr="00CF338A" w:rsidRDefault="00D94887" w:rsidP="00920579">
            <w:pPr>
              <w:spacing w:before="60" w:after="60"/>
              <w:rPr>
                <w:b/>
                <w:bCs/>
              </w:rPr>
            </w:pPr>
            <w:r w:rsidRPr="002E3E8A">
              <w:rPr>
                <w:b/>
                <w:bCs/>
                <w:noProof/>
              </w:rPr>
              <w:t>Julien Fremont Calvados 700 ml</w:t>
            </w:r>
            <w:r w:rsidRPr="00CF338A">
              <w:rPr>
                <w:b/>
                <w:bCs/>
              </w:rPr>
              <w:t xml:space="preserve"> </w:t>
            </w:r>
          </w:p>
        </w:tc>
        <w:tc>
          <w:tcPr>
            <w:tcW w:w="1134" w:type="dxa"/>
          </w:tcPr>
          <w:p w14:paraId="0039A9CA" w14:textId="77777777" w:rsidR="00D94887" w:rsidRPr="00CF338A" w:rsidRDefault="00D94887" w:rsidP="00920579">
            <w:pPr>
              <w:spacing w:before="60" w:after="60"/>
              <w:rPr>
                <w:b/>
                <w:bCs/>
              </w:rPr>
            </w:pPr>
            <w:r>
              <w:rPr>
                <w:b/>
                <w:bCs/>
              </w:rPr>
              <w:t>$</w:t>
            </w:r>
            <w:r w:rsidRPr="002E3E8A">
              <w:rPr>
                <w:b/>
                <w:bCs/>
                <w:noProof/>
              </w:rPr>
              <w:t>150</w:t>
            </w:r>
          </w:p>
        </w:tc>
        <w:tc>
          <w:tcPr>
            <w:tcW w:w="1134" w:type="dxa"/>
          </w:tcPr>
          <w:p w14:paraId="3F336534" w14:textId="77777777" w:rsidR="00D94887" w:rsidRPr="00CF338A" w:rsidRDefault="00D94887" w:rsidP="00920579">
            <w:pPr>
              <w:spacing w:before="60" w:after="60"/>
              <w:rPr>
                <w:b/>
                <w:bCs/>
              </w:rPr>
            </w:pPr>
          </w:p>
        </w:tc>
        <w:tc>
          <w:tcPr>
            <w:tcW w:w="1276" w:type="dxa"/>
          </w:tcPr>
          <w:p w14:paraId="31BE45EC" w14:textId="77777777" w:rsidR="00D94887" w:rsidRPr="00CF338A" w:rsidRDefault="00D94887" w:rsidP="00920579">
            <w:pPr>
              <w:spacing w:before="60" w:after="60"/>
              <w:rPr>
                <w:b/>
                <w:bCs/>
              </w:rPr>
            </w:pPr>
          </w:p>
        </w:tc>
      </w:tr>
      <w:tr w:rsidR="00D94887" w:rsidRPr="00CF338A" w14:paraId="1C6E852E" w14:textId="77777777" w:rsidTr="00D94887">
        <w:tc>
          <w:tcPr>
            <w:tcW w:w="6095" w:type="dxa"/>
          </w:tcPr>
          <w:p w14:paraId="25348BF1" w14:textId="77777777" w:rsidR="00D94887" w:rsidRPr="00CF338A" w:rsidRDefault="00D94887" w:rsidP="00920579">
            <w:pPr>
              <w:spacing w:before="60" w:after="60"/>
              <w:rPr>
                <w:b/>
                <w:bCs/>
              </w:rPr>
            </w:pPr>
            <w:r w:rsidRPr="002E3E8A">
              <w:rPr>
                <w:b/>
                <w:bCs/>
                <w:noProof/>
              </w:rPr>
              <w:t>Julien Fremont Silex 2018</w:t>
            </w:r>
            <w:r w:rsidRPr="00CF338A">
              <w:rPr>
                <w:b/>
                <w:bCs/>
              </w:rPr>
              <w:t xml:space="preserve"> </w:t>
            </w:r>
          </w:p>
        </w:tc>
        <w:tc>
          <w:tcPr>
            <w:tcW w:w="1134" w:type="dxa"/>
          </w:tcPr>
          <w:p w14:paraId="6BE950A0" w14:textId="77777777" w:rsidR="00D94887" w:rsidRPr="00CF338A" w:rsidRDefault="00D94887" w:rsidP="00920579">
            <w:pPr>
              <w:spacing w:before="60" w:after="60"/>
              <w:rPr>
                <w:b/>
                <w:bCs/>
              </w:rPr>
            </w:pPr>
            <w:r>
              <w:rPr>
                <w:b/>
                <w:bCs/>
              </w:rPr>
              <w:t>$</w:t>
            </w:r>
            <w:r w:rsidRPr="002E3E8A">
              <w:rPr>
                <w:b/>
                <w:bCs/>
                <w:noProof/>
              </w:rPr>
              <w:t>33</w:t>
            </w:r>
          </w:p>
        </w:tc>
        <w:tc>
          <w:tcPr>
            <w:tcW w:w="1134" w:type="dxa"/>
          </w:tcPr>
          <w:p w14:paraId="70C6ED2D" w14:textId="77777777" w:rsidR="00D94887" w:rsidRPr="00CF338A" w:rsidRDefault="00D94887" w:rsidP="00920579">
            <w:pPr>
              <w:spacing w:before="60" w:after="60"/>
              <w:rPr>
                <w:b/>
                <w:bCs/>
              </w:rPr>
            </w:pPr>
          </w:p>
        </w:tc>
        <w:tc>
          <w:tcPr>
            <w:tcW w:w="1276" w:type="dxa"/>
          </w:tcPr>
          <w:p w14:paraId="1A85DCA6" w14:textId="77777777" w:rsidR="00D94887" w:rsidRPr="00CF338A" w:rsidRDefault="00D94887" w:rsidP="00920579">
            <w:pPr>
              <w:spacing w:before="60" w:after="60"/>
              <w:rPr>
                <w:b/>
                <w:bCs/>
              </w:rPr>
            </w:pPr>
          </w:p>
        </w:tc>
      </w:tr>
      <w:tr w:rsidR="00D94887" w:rsidRPr="00CF338A" w14:paraId="5431F26C" w14:textId="77777777" w:rsidTr="00D94887">
        <w:tc>
          <w:tcPr>
            <w:tcW w:w="6095" w:type="dxa"/>
          </w:tcPr>
          <w:p w14:paraId="56F7E404" w14:textId="77777777" w:rsidR="00D94887" w:rsidRPr="00CF338A" w:rsidRDefault="00D94887" w:rsidP="00920579">
            <w:pPr>
              <w:spacing w:before="60" w:after="60"/>
              <w:rPr>
                <w:b/>
                <w:bCs/>
              </w:rPr>
            </w:pPr>
            <w:r w:rsidRPr="002E3E8A">
              <w:rPr>
                <w:b/>
                <w:bCs/>
                <w:noProof/>
              </w:rPr>
              <w:t>Laurent Lebled On est Su l'Sable 2018</w:t>
            </w:r>
            <w:r w:rsidRPr="00CF338A">
              <w:rPr>
                <w:b/>
                <w:bCs/>
              </w:rPr>
              <w:t xml:space="preserve"> </w:t>
            </w:r>
          </w:p>
        </w:tc>
        <w:tc>
          <w:tcPr>
            <w:tcW w:w="1134" w:type="dxa"/>
          </w:tcPr>
          <w:p w14:paraId="7EF35108" w14:textId="77777777" w:rsidR="00D94887" w:rsidRPr="00CF338A" w:rsidRDefault="00D94887" w:rsidP="00920579">
            <w:pPr>
              <w:spacing w:before="60" w:after="60"/>
              <w:rPr>
                <w:b/>
                <w:bCs/>
              </w:rPr>
            </w:pPr>
            <w:r>
              <w:rPr>
                <w:b/>
                <w:bCs/>
              </w:rPr>
              <w:t>$</w:t>
            </w:r>
            <w:r w:rsidRPr="002E3E8A">
              <w:rPr>
                <w:b/>
                <w:bCs/>
                <w:noProof/>
              </w:rPr>
              <w:t>42</w:t>
            </w:r>
          </w:p>
        </w:tc>
        <w:tc>
          <w:tcPr>
            <w:tcW w:w="1134" w:type="dxa"/>
          </w:tcPr>
          <w:p w14:paraId="5778891B" w14:textId="77777777" w:rsidR="00D94887" w:rsidRPr="00CF338A" w:rsidRDefault="00D94887" w:rsidP="00920579">
            <w:pPr>
              <w:spacing w:before="60" w:after="60"/>
              <w:rPr>
                <w:b/>
                <w:bCs/>
              </w:rPr>
            </w:pPr>
          </w:p>
        </w:tc>
        <w:tc>
          <w:tcPr>
            <w:tcW w:w="1276" w:type="dxa"/>
          </w:tcPr>
          <w:p w14:paraId="4630AB8C" w14:textId="77777777" w:rsidR="00D94887" w:rsidRPr="00CF338A" w:rsidRDefault="00D94887" w:rsidP="00920579">
            <w:pPr>
              <w:spacing w:before="60" w:after="60"/>
              <w:rPr>
                <w:b/>
                <w:bCs/>
              </w:rPr>
            </w:pPr>
          </w:p>
        </w:tc>
      </w:tr>
      <w:tr w:rsidR="00D94887" w:rsidRPr="00CF338A" w14:paraId="4671944F" w14:textId="77777777" w:rsidTr="00D94887">
        <w:tc>
          <w:tcPr>
            <w:tcW w:w="6095" w:type="dxa"/>
          </w:tcPr>
          <w:p w14:paraId="1B2E0DE6" w14:textId="77777777" w:rsidR="00D94887" w:rsidRPr="00CF338A" w:rsidRDefault="00D94887" w:rsidP="00920579">
            <w:pPr>
              <w:spacing w:before="60" w:after="60"/>
              <w:rPr>
                <w:b/>
                <w:bCs/>
              </w:rPr>
            </w:pPr>
            <w:r w:rsidRPr="002E3E8A">
              <w:rPr>
                <w:b/>
                <w:bCs/>
                <w:noProof/>
              </w:rPr>
              <w:t>Le Petit Gimios Muscat Sec des Roumanis 2009</w:t>
            </w:r>
            <w:r w:rsidRPr="00CF338A">
              <w:rPr>
                <w:b/>
                <w:bCs/>
              </w:rPr>
              <w:t xml:space="preserve"> </w:t>
            </w:r>
          </w:p>
        </w:tc>
        <w:tc>
          <w:tcPr>
            <w:tcW w:w="1134" w:type="dxa"/>
          </w:tcPr>
          <w:p w14:paraId="50D80346"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0A0282A7" w14:textId="77777777" w:rsidR="00D94887" w:rsidRPr="00CF338A" w:rsidRDefault="00D94887" w:rsidP="00920579">
            <w:pPr>
              <w:spacing w:before="60" w:after="60"/>
              <w:rPr>
                <w:b/>
                <w:bCs/>
              </w:rPr>
            </w:pPr>
          </w:p>
        </w:tc>
        <w:tc>
          <w:tcPr>
            <w:tcW w:w="1276" w:type="dxa"/>
          </w:tcPr>
          <w:p w14:paraId="1D5AFB90" w14:textId="77777777" w:rsidR="00D94887" w:rsidRPr="00CF338A" w:rsidRDefault="00D94887" w:rsidP="00920579">
            <w:pPr>
              <w:spacing w:before="60" w:after="60"/>
              <w:rPr>
                <w:b/>
                <w:bCs/>
              </w:rPr>
            </w:pPr>
          </w:p>
        </w:tc>
      </w:tr>
      <w:tr w:rsidR="00D94887" w:rsidRPr="00CF338A" w14:paraId="5C523F26" w14:textId="77777777" w:rsidTr="00D94887">
        <w:tc>
          <w:tcPr>
            <w:tcW w:w="6095" w:type="dxa"/>
          </w:tcPr>
          <w:p w14:paraId="0E53821B" w14:textId="77777777" w:rsidR="00D94887" w:rsidRPr="00CF338A" w:rsidRDefault="00D94887" w:rsidP="00920579">
            <w:pPr>
              <w:spacing w:before="60" w:after="60"/>
              <w:rPr>
                <w:b/>
                <w:bCs/>
              </w:rPr>
            </w:pPr>
            <w:r w:rsidRPr="002E3E8A">
              <w:rPr>
                <w:b/>
                <w:bCs/>
                <w:noProof/>
              </w:rPr>
              <w:t>Le Petit Gimios Muscat Sec des Roumanis 2010</w:t>
            </w:r>
            <w:r w:rsidRPr="00CF338A">
              <w:rPr>
                <w:b/>
                <w:bCs/>
              </w:rPr>
              <w:t xml:space="preserve"> </w:t>
            </w:r>
          </w:p>
        </w:tc>
        <w:tc>
          <w:tcPr>
            <w:tcW w:w="1134" w:type="dxa"/>
          </w:tcPr>
          <w:p w14:paraId="34B2EC66" w14:textId="77777777" w:rsidR="00D94887" w:rsidRPr="00CF338A" w:rsidRDefault="00D94887" w:rsidP="00920579">
            <w:pPr>
              <w:spacing w:before="60" w:after="60"/>
              <w:rPr>
                <w:b/>
                <w:bCs/>
              </w:rPr>
            </w:pPr>
            <w:r>
              <w:rPr>
                <w:b/>
                <w:bCs/>
              </w:rPr>
              <w:t>$</w:t>
            </w:r>
            <w:r w:rsidRPr="002E3E8A">
              <w:rPr>
                <w:b/>
                <w:bCs/>
                <w:noProof/>
              </w:rPr>
              <w:t>51</w:t>
            </w:r>
          </w:p>
        </w:tc>
        <w:tc>
          <w:tcPr>
            <w:tcW w:w="1134" w:type="dxa"/>
          </w:tcPr>
          <w:p w14:paraId="4F23CD6F" w14:textId="77777777" w:rsidR="00D94887" w:rsidRPr="00CF338A" w:rsidRDefault="00D94887" w:rsidP="00920579">
            <w:pPr>
              <w:spacing w:before="60" w:after="60"/>
              <w:rPr>
                <w:b/>
                <w:bCs/>
              </w:rPr>
            </w:pPr>
          </w:p>
        </w:tc>
        <w:tc>
          <w:tcPr>
            <w:tcW w:w="1276" w:type="dxa"/>
          </w:tcPr>
          <w:p w14:paraId="2B8D06FF" w14:textId="77777777" w:rsidR="00D94887" w:rsidRPr="00CF338A" w:rsidRDefault="00D94887" w:rsidP="00920579">
            <w:pPr>
              <w:spacing w:before="60" w:after="60"/>
              <w:rPr>
                <w:b/>
                <w:bCs/>
              </w:rPr>
            </w:pPr>
          </w:p>
        </w:tc>
      </w:tr>
      <w:tr w:rsidR="00D94887" w:rsidRPr="00CF338A" w14:paraId="37E5BE1C" w14:textId="77777777" w:rsidTr="00D94887">
        <w:tc>
          <w:tcPr>
            <w:tcW w:w="6095" w:type="dxa"/>
          </w:tcPr>
          <w:p w14:paraId="5A4D7ED4" w14:textId="77777777" w:rsidR="00D94887" w:rsidRPr="00CF338A" w:rsidRDefault="00D94887" w:rsidP="00920579">
            <w:pPr>
              <w:spacing w:before="60" w:after="60"/>
              <w:rPr>
                <w:b/>
                <w:bCs/>
              </w:rPr>
            </w:pPr>
            <w:r w:rsidRPr="002E3E8A">
              <w:rPr>
                <w:b/>
                <w:bCs/>
                <w:noProof/>
              </w:rPr>
              <w:t>Le Petit Gimios Muscat Sec des Roumanis 2013</w:t>
            </w:r>
            <w:r w:rsidRPr="00CF338A">
              <w:rPr>
                <w:b/>
                <w:bCs/>
              </w:rPr>
              <w:t xml:space="preserve"> </w:t>
            </w:r>
          </w:p>
        </w:tc>
        <w:tc>
          <w:tcPr>
            <w:tcW w:w="1134" w:type="dxa"/>
          </w:tcPr>
          <w:p w14:paraId="6A0765AD" w14:textId="77777777" w:rsidR="00D94887" w:rsidRPr="00CF338A" w:rsidRDefault="00D94887" w:rsidP="00920579">
            <w:pPr>
              <w:spacing w:before="60" w:after="60"/>
              <w:rPr>
                <w:b/>
                <w:bCs/>
              </w:rPr>
            </w:pPr>
            <w:r>
              <w:rPr>
                <w:b/>
                <w:bCs/>
              </w:rPr>
              <w:t>$</w:t>
            </w:r>
            <w:r w:rsidRPr="002E3E8A">
              <w:rPr>
                <w:b/>
                <w:bCs/>
                <w:noProof/>
              </w:rPr>
              <w:t>57</w:t>
            </w:r>
          </w:p>
        </w:tc>
        <w:tc>
          <w:tcPr>
            <w:tcW w:w="1134" w:type="dxa"/>
          </w:tcPr>
          <w:p w14:paraId="38D495CF" w14:textId="77777777" w:rsidR="00D94887" w:rsidRPr="00CF338A" w:rsidRDefault="00D94887" w:rsidP="00920579">
            <w:pPr>
              <w:spacing w:before="60" w:after="60"/>
              <w:rPr>
                <w:b/>
                <w:bCs/>
              </w:rPr>
            </w:pPr>
          </w:p>
        </w:tc>
        <w:tc>
          <w:tcPr>
            <w:tcW w:w="1276" w:type="dxa"/>
          </w:tcPr>
          <w:p w14:paraId="4E83F89F" w14:textId="77777777" w:rsidR="00D94887" w:rsidRPr="00CF338A" w:rsidRDefault="00D94887" w:rsidP="00920579">
            <w:pPr>
              <w:spacing w:before="60" w:after="60"/>
              <w:rPr>
                <w:b/>
                <w:bCs/>
              </w:rPr>
            </w:pPr>
          </w:p>
        </w:tc>
      </w:tr>
      <w:tr w:rsidR="00D94887" w:rsidRPr="00CF338A" w14:paraId="7AEAD9ED" w14:textId="77777777" w:rsidTr="00D94887">
        <w:tc>
          <w:tcPr>
            <w:tcW w:w="6095" w:type="dxa"/>
          </w:tcPr>
          <w:p w14:paraId="03BB038E" w14:textId="77777777" w:rsidR="00D94887" w:rsidRPr="00CF338A" w:rsidRDefault="00D94887" w:rsidP="00920579">
            <w:pPr>
              <w:spacing w:before="60" w:after="60"/>
              <w:rPr>
                <w:b/>
                <w:bCs/>
              </w:rPr>
            </w:pPr>
            <w:r w:rsidRPr="002E3E8A">
              <w:rPr>
                <w:b/>
                <w:bCs/>
                <w:noProof/>
              </w:rPr>
              <w:t>Le Petit Gimios Rouge Fruit 2012</w:t>
            </w:r>
            <w:r w:rsidRPr="00CF338A">
              <w:rPr>
                <w:b/>
                <w:bCs/>
              </w:rPr>
              <w:t xml:space="preserve"> </w:t>
            </w:r>
          </w:p>
        </w:tc>
        <w:tc>
          <w:tcPr>
            <w:tcW w:w="1134" w:type="dxa"/>
          </w:tcPr>
          <w:p w14:paraId="388407B9" w14:textId="77777777" w:rsidR="00D94887" w:rsidRPr="00CF338A" w:rsidRDefault="00D94887" w:rsidP="00920579">
            <w:pPr>
              <w:spacing w:before="60" w:after="60"/>
              <w:rPr>
                <w:b/>
                <w:bCs/>
              </w:rPr>
            </w:pPr>
            <w:r>
              <w:rPr>
                <w:b/>
                <w:bCs/>
              </w:rPr>
              <w:t>$</w:t>
            </w:r>
            <w:r w:rsidRPr="002E3E8A">
              <w:rPr>
                <w:b/>
                <w:bCs/>
                <w:noProof/>
              </w:rPr>
              <w:t>42</w:t>
            </w:r>
          </w:p>
        </w:tc>
        <w:tc>
          <w:tcPr>
            <w:tcW w:w="1134" w:type="dxa"/>
          </w:tcPr>
          <w:p w14:paraId="3C291355" w14:textId="77777777" w:rsidR="00D94887" w:rsidRPr="00CF338A" w:rsidRDefault="00D94887" w:rsidP="00920579">
            <w:pPr>
              <w:spacing w:before="60" w:after="60"/>
              <w:rPr>
                <w:b/>
                <w:bCs/>
              </w:rPr>
            </w:pPr>
          </w:p>
        </w:tc>
        <w:tc>
          <w:tcPr>
            <w:tcW w:w="1276" w:type="dxa"/>
          </w:tcPr>
          <w:p w14:paraId="0ED77687" w14:textId="77777777" w:rsidR="00D94887" w:rsidRPr="00CF338A" w:rsidRDefault="00D94887" w:rsidP="00920579">
            <w:pPr>
              <w:spacing w:before="60" w:after="60"/>
              <w:rPr>
                <w:b/>
                <w:bCs/>
              </w:rPr>
            </w:pPr>
          </w:p>
        </w:tc>
      </w:tr>
      <w:tr w:rsidR="00D94887" w:rsidRPr="00CF338A" w14:paraId="01201098" w14:textId="77777777" w:rsidTr="00D94887">
        <w:tc>
          <w:tcPr>
            <w:tcW w:w="6095" w:type="dxa"/>
          </w:tcPr>
          <w:p w14:paraId="1EB764D7" w14:textId="77777777" w:rsidR="00D94887" w:rsidRPr="00CF338A" w:rsidRDefault="00D94887" w:rsidP="00920579">
            <w:pPr>
              <w:spacing w:before="60" w:after="60"/>
              <w:rPr>
                <w:b/>
                <w:bCs/>
              </w:rPr>
            </w:pPr>
            <w:r w:rsidRPr="002E3E8A">
              <w:rPr>
                <w:b/>
                <w:bCs/>
                <w:noProof/>
              </w:rPr>
              <w:t>Le Temps des Cerises La Peur du Rouge 2018</w:t>
            </w:r>
            <w:r w:rsidRPr="00CF338A">
              <w:rPr>
                <w:b/>
                <w:bCs/>
              </w:rPr>
              <w:t xml:space="preserve"> </w:t>
            </w:r>
          </w:p>
        </w:tc>
        <w:tc>
          <w:tcPr>
            <w:tcW w:w="1134" w:type="dxa"/>
          </w:tcPr>
          <w:p w14:paraId="7CA45CCD"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4889165D" w14:textId="77777777" w:rsidR="00D94887" w:rsidRPr="00CF338A" w:rsidRDefault="00D94887" w:rsidP="00920579">
            <w:pPr>
              <w:spacing w:before="60" w:after="60"/>
              <w:rPr>
                <w:b/>
                <w:bCs/>
              </w:rPr>
            </w:pPr>
          </w:p>
        </w:tc>
        <w:tc>
          <w:tcPr>
            <w:tcW w:w="1276" w:type="dxa"/>
          </w:tcPr>
          <w:p w14:paraId="4E2BCB38" w14:textId="77777777" w:rsidR="00D94887" w:rsidRPr="00CF338A" w:rsidRDefault="00D94887" w:rsidP="00920579">
            <w:pPr>
              <w:spacing w:before="60" w:after="60"/>
              <w:rPr>
                <w:b/>
                <w:bCs/>
              </w:rPr>
            </w:pPr>
          </w:p>
        </w:tc>
      </w:tr>
      <w:tr w:rsidR="00D94887" w:rsidRPr="00CF338A" w14:paraId="1264D78F" w14:textId="77777777" w:rsidTr="00D94887">
        <w:tc>
          <w:tcPr>
            <w:tcW w:w="6095" w:type="dxa"/>
          </w:tcPr>
          <w:p w14:paraId="46294440" w14:textId="77777777" w:rsidR="00D94887" w:rsidRPr="00CF338A" w:rsidRDefault="00D94887" w:rsidP="00920579">
            <w:pPr>
              <w:spacing w:before="60" w:after="60"/>
              <w:rPr>
                <w:b/>
                <w:bCs/>
              </w:rPr>
            </w:pPr>
            <w:r w:rsidRPr="002E3E8A">
              <w:rPr>
                <w:b/>
                <w:bCs/>
                <w:noProof/>
              </w:rPr>
              <w:t>Le Temps des Cerises Les Lendemains qui Chantent 2017</w:t>
            </w:r>
            <w:r w:rsidRPr="00CF338A">
              <w:rPr>
                <w:b/>
                <w:bCs/>
              </w:rPr>
              <w:t xml:space="preserve"> </w:t>
            </w:r>
          </w:p>
        </w:tc>
        <w:tc>
          <w:tcPr>
            <w:tcW w:w="1134" w:type="dxa"/>
          </w:tcPr>
          <w:p w14:paraId="382C2B76" w14:textId="77777777" w:rsidR="00D94887" w:rsidRPr="00CF338A" w:rsidRDefault="00D94887" w:rsidP="00920579">
            <w:pPr>
              <w:spacing w:before="60" w:after="60"/>
              <w:rPr>
                <w:b/>
                <w:bCs/>
              </w:rPr>
            </w:pPr>
            <w:r>
              <w:rPr>
                <w:b/>
                <w:bCs/>
              </w:rPr>
              <w:t>$</w:t>
            </w:r>
            <w:r w:rsidRPr="002E3E8A">
              <w:rPr>
                <w:b/>
                <w:bCs/>
                <w:noProof/>
              </w:rPr>
              <w:t>69</w:t>
            </w:r>
          </w:p>
        </w:tc>
        <w:tc>
          <w:tcPr>
            <w:tcW w:w="1134" w:type="dxa"/>
          </w:tcPr>
          <w:p w14:paraId="118C1580" w14:textId="77777777" w:rsidR="00D94887" w:rsidRPr="00CF338A" w:rsidRDefault="00D94887" w:rsidP="00920579">
            <w:pPr>
              <w:spacing w:before="60" w:after="60"/>
              <w:rPr>
                <w:b/>
                <w:bCs/>
              </w:rPr>
            </w:pPr>
          </w:p>
        </w:tc>
        <w:tc>
          <w:tcPr>
            <w:tcW w:w="1276" w:type="dxa"/>
          </w:tcPr>
          <w:p w14:paraId="46219BDA" w14:textId="77777777" w:rsidR="00D94887" w:rsidRPr="00CF338A" w:rsidRDefault="00D94887" w:rsidP="00920579">
            <w:pPr>
              <w:spacing w:before="60" w:after="60"/>
              <w:rPr>
                <w:b/>
                <w:bCs/>
              </w:rPr>
            </w:pPr>
          </w:p>
        </w:tc>
      </w:tr>
      <w:tr w:rsidR="00D94887" w:rsidRPr="00CF338A" w14:paraId="224F25F1" w14:textId="77777777" w:rsidTr="00D94887">
        <w:tc>
          <w:tcPr>
            <w:tcW w:w="6095" w:type="dxa"/>
          </w:tcPr>
          <w:p w14:paraId="41AE48DD" w14:textId="77777777" w:rsidR="00D94887" w:rsidRPr="00CF338A" w:rsidRDefault="00D94887" w:rsidP="00920579">
            <w:pPr>
              <w:spacing w:before="60" w:after="60"/>
              <w:rPr>
                <w:b/>
                <w:bCs/>
              </w:rPr>
            </w:pPr>
            <w:r w:rsidRPr="002E3E8A">
              <w:rPr>
                <w:b/>
                <w:bCs/>
                <w:noProof/>
              </w:rPr>
              <w:t>Le Temps Retrouvé Grenache Noir 2014</w:t>
            </w:r>
            <w:r w:rsidRPr="00CF338A">
              <w:rPr>
                <w:b/>
                <w:bCs/>
              </w:rPr>
              <w:t xml:space="preserve"> </w:t>
            </w:r>
          </w:p>
        </w:tc>
        <w:tc>
          <w:tcPr>
            <w:tcW w:w="1134" w:type="dxa"/>
          </w:tcPr>
          <w:p w14:paraId="562E1DCD" w14:textId="77777777" w:rsidR="00D94887" w:rsidRPr="00CF338A" w:rsidRDefault="00D94887" w:rsidP="00920579">
            <w:pPr>
              <w:spacing w:before="60" w:after="60"/>
              <w:rPr>
                <w:b/>
                <w:bCs/>
              </w:rPr>
            </w:pPr>
            <w:r>
              <w:rPr>
                <w:b/>
                <w:bCs/>
              </w:rPr>
              <w:t>$</w:t>
            </w:r>
            <w:r w:rsidRPr="002E3E8A">
              <w:rPr>
                <w:b/>
                <w:bCs/>
                <w:noProof/>
              </w:rPr>
              <w:t>46</w:t>
            </w:r>
          </w:p>
        </w:tc>
        <w:tc>
          <w:tcPr>
            <w:tcW w:w="1134" w:type="dxa"/>
          </w:tcPr>
          <w:p w14:paraId="423A214E" w14:textId="77777777" w:rsidR="00D94887" w:rsidRPr="00CF338A" w:rsidRDefault="00D94887" w:rsidP="00920579">
            <w:pPr>
              <w:spacing w:before="60" w:after="60"/>
              <w:rPr>
                <w:b/>
                <w:bCs/>
              </w:rPr>
            </w:pPr>
          </w:p>
        </w:tc>
        <w:tc>
          <w:tcPr>
            <w:tcW w:w="1276" w:type="dxa"/>
          </w:tcPr>
          <w:p w14:paraId="4B1C9363" w14:textId="77777777" w:rsidR="00D94887" w:rsidRPr="00CF338A" w:rsidRDefault="00D94887" w:rsidP="00920579">
            <w:pPr>
              <w:spacing w:before="60" w:after="60"/>
              <w:rPr>
                <w:b/>
                <w:bCs/>
              </w:rPr>
            </w:pPr>
          </w:p>
        </w:tc>
      </w:tr>
      <w:tr w:rsidR="00D94887" w:rsidRPr="00CF338A" w14:paraId="240824D2" w14:textId="77777777" w:rsidTr="00D94887">
        <w:tc>
          <w:tcPr>
            <w:tcW w:w="6095" w:type="dxa"/>
          </w:tcPr>
          <w:p w14:paraId="516F5462" w14:textId="77777777" w:rsidR="00D94887" w:rsidRPr="00CF338A" w:rsidRDefault="00D94887" w:rsidP="00920579">
            <w:pPr>
              <w:spacing w:before="60" w:after="60"/>
              <w:rPr>
                <w:b/>
                <w:bCs/>
              </w:rPr>
            </w:pPr>
            <w:r w:rsidRPr="002E3E8A">
              <w:rPr>
                <w:b/>
                <w:bCs/>
                <w:noProof/>
              </w:rPr>
              <w:t>Le Temps Retrouvé Mourvèdre 2014</w:t>
            </w:r>
            <w:r w:rsidRPr="00CF338A">
              <w:rPr>
                <w:b/>
                <w:bCs/>
              </w:rPr>
              <w:t xml:space="preserve"> </w:t>
            </w:r>
          </w:p>
        </w:tc>
        <w:tc>
          <w:tcPr>
            <w:tcW w:w="1134" w:type="dxa"/>
          </w:tcPr>
          <w:p w14:paraId="37051888" w14:textId="77777777" w:rsidR="00D94887" w:rsidRPr="00CF338A" w:rsidRDefault="00D94887" w:rsidP="00920579">
            <w:pPr>
              <w:spacing w:before="60" w:after="60"/>
              <w:rPr>
                <w:b/>
                <w:bCs/>
              </w:rPr>
            </w:pPr>
            <w:r>
              <w:rPr>
                <w:b/>
                <w:bCs/>
              </w:rPr>
              <w:t>$</w:t>
            </w:r>
            <w:r w:rsidRPr="002E3E8A">
              <w:rPr>
                <w:b/>
                <w:bCs/>
                <w:noProof/>
              </w:rPr>
              <w:t>46</w:t>
            </w:r>
          </w:p>
        </w:tc>
        <w:tc>
          <w:tcPr>
            <w:tcW w:w="1134" w:type="dxa"/>
          </w:tcPr>
          <w:p w14:paraId="598AE695" w14:textId="77777777" w:rsidR="00D94887" w:rsidRPr="00CF338A" w:rsidRDefault="00D94887" w:rsidP="00920579">
            <w:pPr>
              <w:spacing w:before="60" w:after="60"/>
              <w:rPr>
                <w:b/>
                <w:bCs/>
              </w:rPr>
            </w:pPr>
          </w:p>
        </w:tc>
        <w:tc>
          <w:tcPr>
            <w:tcW w:w="1276" w:type="dxa"/>
          </w:tcPr>
          <w:p w14:paraId="40BCBF6A" w14:textId="77777777" w:rsidR="00D94887" w:rsidRPr="00CF338A" w:rsidRDefault="00D94887" w:rsidP="00920579">
            <w:pPr>
              <w:spacing w:before="60" w:after="60"/>
              <w:rPr>
                <w:b/>
                <w:bCs/>
              </w:rPr>
            </w:pPr>
          </w:p>
        </w:tc>
      </w:tr>
      <w:tr w:rsidR="00D94887" w:rsidRPr="00CF338A" w14:paraId="3C8D6A92" w14:textId="77777777" w:rsidTr="00D94887">
        <w:tc>
          <w:tcPr>
            <w:tcW w:w="6095" w:type="dxa"/>
          </w:tcPr>
          <w:p w14:paraId="67794190" w14:textId="77777777" w:rsidR="00D94887" w:rsidRPr="00CF338A" w:rsidRDefault="00D94887" w:rsidP="00920579">
            <w:pPr>
              <w:spacing w:before="60" w:after="60"/>
              <w:rPr>
                <w:b/>
                <w:bCs/>
              </w:rPr>
            </w:pPr>
            <w:r w:rsidRPr="002E3E8A">
              <w:rPr>
                <w:b/>
                <w:bCs/>
                <w:noProof/>
              </w:rPr>
              <w:t>Le Temps Retrouvé Syrah Version Light 2015</w:t>
            </w:r>
            <w:r w:rsidRPr="00CF338A">
              <w:rPr>
                <w:b/>
                <w:bCs/>
              </w:rPr>
              <w:t xml:space="preserve"> </w:t>
            </w:r>
          </w:p>
        </w:tc>
        <w:tc>
          <w:tcPr>
            <w:tcW w:w="1134" w:type="dxa"/>
          </w:tcPr>
          <w:p w14:paraId="31D510C6" w14:textId="77777777" w:rsidR="00D94887" w:rsidRPr="00CF338A" w:rsidRDefault="00D94887" w:rsidP="00920579">
            <w:pPr>
              <w:spacing w:before="60" w:after="60"/>
              <w:rPr>
                <w:b/>
                <w:bCs/>
              </w:rPr>
            </w:pPr>
            <w:r>
              <w:rPr>
                <w:b/>
                <w:bCs/>
              </w:rPr>
              <w:t>$</w:t>
            </w:r>
            <w:r w:rsidRPr="002E3E8A">
              <w:rPr>
                <w:b/>
                <w:bCs/>
                <w:noProof/>
              </w:rPr>
              <w:t>46</w:t>
            </w:r>
          </w:p>
        </w:tc>
        <w:tc>
          <w:tcPr>
            <w:tcW w:w="1134" w:type="dxa"/>
          </w:tcPr>
          <w:p w14:paraId="55F13F24" w14:textId="77777777" w:rsidR="00D94887" w:rsidRPr="00CF338A" w:rsidRDefault="00D94887" w:rsidP="00920579">
            <w:pPr>
              <w:spacing w:before="60" w:after="60"/>
              <w:rPr>
                <w:b/>
                <w:bCs/>
              </w:rPr>
            </w:pPr>
          </w:p>
        </w:tc>
        <w:tc>
          <w:tcPr>
            <w:tcW w:w="1276" w:type="dxa"/>
          </w:tcPr>
          <w:p w14:paraId="23101F4C" w14:textId="77777777" w:rsidR="00D94887" w:rsidRPr="00CF338A" w:rsidRDefault="00D94887" w:rsidP="00920579">
            <w:pPr>
              <w:spacing w:before="60" w:after="60"/>
              <w:rPr>
                <w:b/>
                <w:bCs/>
              </w:rPr>
            </w:pPr>
          </w:p>
        </w:tc>
      </w:tr>
      <w:tr w:rsidR="00D94887" w:rsidRPr="00CF338A" w14:paraId="433602CA" w14:textId="77777777" w:rsidTr="00D94887">
        <w:tc>
          <w:tcPr>
            <w:tcW w:w="6095" w:type="dxa"/>
          </w:tcPr>
          <w:p w14:paraId="183E3337" w14:textId="77777777" w:rsidR="00D94887" w:rsidRPr="00CF338A" w:rsidRDefault="00D94887" w:rsidP="00920579">
            <w:pPr>
              <w:spacing w:before="60" w:after="60"/>
              <w:rPr>
                <w:b/>
                <w:bCs/>
              </w:rPr>
            </w:pPr>
            <w:r w:rsidRPr="002E3E8A">
              <w:rPr>
                <w:b/>
                <w:bCs/>
                <w:noProof/>
              </w:rPr>
              <w:t>Les Capriades Piège à Filles Blanc 2018</w:t>
            </w:r>
            <w:r w:rsidRPr="00CF338A">
              <w:rPr>
                <w:b/>
                <w:bCs/>
              </w:rPr>
              <w:t xml:space="preserve"> </w:t>
            </w:r>
          </w:p>
        </w:tc>
        <w:tc>
          <w:tcPr>
            <w:tcW w:w="1134" w:type="dxa"/>
          </w:tcPr>
          <w:p w14:paraId="253F8618" w14:textId="77777777" w:rsidR="00D94887" w:rsidRPr="00CF338A" w:rsidRDefault="00D94887" w:rsidP="00920579">
            <w:pPr>
              <w:spacing w:before="60" w:after="60"/>
              <w:rPr>
                <w:b/>
                <w:bCs/>
              </w:rPr>
            </w:pPr>
            <w:r>
              <w:rPr>
                <w:b/>
                <w:bCs/>
              </w:rPr>
              <w:t>$</w:t>
            </w:r>
            <w:r w:rsidRPr="002E3E8A">
              <w:rPr>
                <w:b/>
                <w:bCs/>
                <w:noProof/>
              </w:rPr>
              <w:t>54</w:t>
            </w:r>
          </w:p>
        </w:tc>
        <w:tc>
          <w:tcPr>
            <w:tcW w:w="1134" w:type="dxa"/>
          </w:tcPr>
          <w:p w14:paraId="11081AA4" w14:textId="77777777" w:rsidR="00D94887" w:rsidRPr="00CF338A" w:rsidRDefault="00D94887" w:rsidP="00920579">
            <w:pPr>
              <w:spacing w:before="60" w:after="60"/>
              <w:rPr>
                <w:b/>
                <w:bCs/>
              </w:rPr>
            </w:pPr>
          </w:p>
        </w:tc>
        <w:tc>
          <w:tcPr>
            <w:tcW w:w="1276" w:type="dxa"/>
          </w:tcPr>
          <w:p w14:paraId="7EF2C9D6" w14:textId="77777777" w:rsidR="00D94887" w:rsidRPr="00CF338A" w:rsidRDefault="00D94887" w:rsidP="00920579">
            <w:pPr>
              <w:spacing w:before="60" w:after="60"/>
              <w:rPr>
                <w:b/>
                <w:bCs/>
              </w:rPr>
            </w:pPr>
          </w:p>
        </w:tc>
      </w:tr>
      <w:tr w:rsidR="00D94887" w:rsidRPr="00CF338A" w14:paraId="539262F4" w14:textId="77777777" w:rsidTr="00D94887">
        <w:tc>
          <w:tcPr>
            <w:tcW w:w="6095" w:type="dxa"/>
          </w:tcPr>
          <w:p w14:paraId="0A15D687" w14:textId="77777777" w:rsidR="00D94887" w:rsidRPr="00CF338A" w:rsidRDefault="00D94887" w:rsidP="00920579">
            <w:pPr>
              <w:spacing w:before="60" w:after="60"/>
              <w:rPr>
                <w:b/>
                <w:bCs/>
              </w:rPr>
            </w:pPr>
            <w:r w:rsidRPr="002E3E8A">
              <w:rPr>
                <w:b/>
                <w:bCs/>
                <w:noProof/>
              </w:rPr>
              <w:t>Les Capriades Piège à Filles Rosé 2018</w:t>
            </w:r>
            <w:r w:rsidRPr="00CF338A">
              <w:rPr>
                <w:b/>
                <w:bCs/>
              </w:rPr>
              <w:t xml:space="preserve"> </w:t>
            </w:r>
          </w:p>
        </w:tc>
        <w:tc>
          <w:tcPr>
            <w:tcW w:w="1134" w:type="dxa"/>
          </w:tcPr>
          <w:p w14:paraId="02D3B60A"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0EFB4B91" w14:textId="77777777" w:rsidR="00D94887" w:rsidRPr="00CF338A" w:rsidRDefault="00D94887" w:rsidP="00920579">
            <w:pPr>
              <w:spacing w:before="60" w:after="60"/>
              <w:rPr>
                <w:b/>
                <w:bCs/>
              </w:rPr>
            </w:pPr>
          </w:p>
        </w:tc>
        <w:tc>
          <w:tcPr>
            <w:tcW w:w="1276" w:type="dxa"/>
          </w:tcPr>
          <w:p w14:paraId="598EBA6A" w14:textId="77777777" w:rsidR="00D94887" w:rsidRPr="00CF338A" w:rsidRDefault="00D94887" w:rsidP="00920579">
            <w:pPr>
              <w:spacing w:before="60" w:after="60"/>
              <w:rPr>
                <w:b/>
                <w:bCs/>
              </w:rPr>
            </w:pPr>
          </w:p>
        </w:tc>
      </w:tr>
      <w:tr w:rsidR="00D94887" w:rsidRPr="00CF338A" w14:paraId="4CAFB8AB" w14:textId="77777777" w:rsidTr="00D94887">
        <w:tc>
          <w:tcPr>
            <w:tcW w:w="6095" w:type="dxa"/>
          </w:tcPr>
          <w:p w14:paraId="31EAFA71" w14:textId="77777777" w:rsidR="00D94887" w:rsidRPr="00CF338A" w:rsidRDefault="00D94887" w:rsidP="00920579">
            <w:pPr>
              <w:spacing w:before="60" w:after="60"/>
              <w:rPr>
                <w:b/>
                <w:bCs/>
              </w:rPr>
            </w:pPr>
            <w:r w:rsidRPr="002E3E8A">
              <w:rPr>
                <w:b/>
                <w:bCs/>
                <w:noProof/>
              </w:rPr>
              <w:t>Les Cigales Dans La Fourmilière Celeste 2018</w:t>
            </w:r>
            <w:r w:rsidRPr="00CF338A">
              <w:rPr>
                <w:b/>
                <w:bCs/>
              </w:rPr>
              <w:t xml:space="preserve"> </w:t>
            </w:r>
          </w:p>
        </w:tc>
        <w:tc>
          <w:tcPr>
            <w:tcW w:w="1134" w:type="dxa"/>
          </w:tcPr>
          <w:p w14:paraId="1E9685B0" w14:textId="77777777" w:rsidR="00D94887" w:rsidRPr="00CF338A" w:rsidRDefault="00D94887" w:rsidP="00920579">
            <w:pPr>
              <w:spacing w:before="60" w:after="60"/>
              <w:rPr>
                <w:b/>
                <w:bCs/>
              </w:rPr>
            </w:pPr>
            <w:r>
              <w:rPr>
                <w:b/>
                <w:bCs/>
              </w:rPr>
              <w:t>$</w:t>
            </w:r>
            <w:r w:rsidRPr="002E3E8A">
              <w:rPr>
                <w:b/>
                <w:bCs/>
                <w:noProof/>
              </w:rPr>
              <w:t>79</w:t>
            </w:r>
          </w:p>
        </w:tc>
        <w:tc>
          <w:tcPr>
            <w:tcW w:w="1134" w:type="dxa"/>
          </w:tcPr>
          <w:p w14:paraId="0F93731A" w14:textId="77777777" w:rsidR="00D94887" w:rsidRPr="00CF338A" w:rsidRDefault="00D94887" w:rsidP="00920579">
            <w:pPr>
              <w:spacing w:before="60" w:after="60"/>
              <w:rPr>
                <w:b/>
                <w:bCs/>
              </w:rPr>
            </w:pPr>
          </w:p>
        </w:tc>
        <w:tc>
          <w:tcPr>
            <w:tcW w:w="1276" w:type="dxa"/>
          </w:tcPr>
          <w:p w14:paraId="26B36ED5" w14:textId="77777777" w:rsidR="00D94887" w:rsidRPr="00CF338A" w:rsidRDefault="00D94887" w:rsidP="00920579">
            <w:pPr>
              <w:spacing w:before="60" w:after="60"/>
              <w:rPr>
                <w:b/>
                <w:bCs/>
              </w:rPr>
            </w:pPr>
          </w:p>
        </w:tc>
      </w:tr>
      <w:tr w:rsidR="00D94887" w:rsidRPr="00CF338A" w14:paraId="44048508" w14:textId="77777777" w:rsidTr="00D94887">
        <w:tc>
          <w:tcPr>
            <w:tcW w:w="6095" w:type="dxa"/>
          </w:tcPr>
          <w:p w14:paraId="0C4C696B" w14:textId="77777777" w:rsidR="00D94887" w:rsidRPr="00CF338A" w:rsidRDefault="00D94887" w:rsidP="00920579">
            <w:pPr>
              <w:spacing w:before="60" w:after="60"/>
              <w:rPr>
                <w:b/>
                <w:bCs/>
              </w:rPr>
            </w:pPr>
            <w:r w:rsidRPr="002E3E8A">
              <w:rPr>
                <w:b/>
                <w:bCs/>
                <w:noProof/>
              </w:rPr>
              <w:t>Les Cigales Dans La Fourmilière Le Blanc 2018</w:t>
            </w:r>
            <w:r w:rsidRPr="00CF338A">
              <w:rPr>
                <w:b/>
                <w:bCs/>
              </w:rPr>
              <w:t xml:space="preserve"> </w:t>
            </w:r>
          </w:p>
        </w:tc>
        <w:tc>
          <w:tcPr>
            <w:tcW w:w="1134" w:type="dxa"/>
          </w:tcPr>
          <w:p w14:paraId="6A74D38F" w14:textId="77777777" w:rsidR="00D94887" w:rsidRPr="00CF338A" w:rsidRDefault="00D94887" w:rsidP="00920579">
            <w:pPr>
              <w:spacing w:before="60" w:after="60"/>
              <w:rPr>
                <w:b/>
                <w:bCs/>
              </w:rPr>
            </w:pPr>
            <w:r>
              <w:rPr>
                <w:b/>
                <w:bCs/>
              </w:rPr>
              <w:t>$</w:t>
            </w:r>
            <w:r w:rsidRPr="002E3E8A">
              <w:rPr>
                <w:b/>
                <w:bCs/>
                <w:noProof/>
              </w:rPr>
              <w:t>57</w:t>
            </w:r>
          </w:p>
        </w:tc>
        <w:tc>
          <w:tcPr>
            <w:tcW w:w="1134" w:type="dxa"/>
          </w:tcPr>
          <w:p w14:paraId="1EE4FCCD" w14:textId="77777777" w:rsidR="00D94887" w:rsidRPr="00CF338A" w:rsidRDefault="00D94887" w:rsidP="00920579">
            <w:pPr>
              <w:spacing w:before="60" w:after="60"/>
              <w:rPr>
                <w:b/>
                <w:bCs/>
              </w:rPr>
            </w:pPr>
          </w:p>
        </w:tc>
        <w:tc>
          <w:tcPr>
            <w:tcW w:w="1276" w:type="dxa"/>
          </w:tcPr>
          <w:p w14:paraId="51C314DF" w14:textId="77777777" w:rsidR="00D94887" w:rsidRPr="00CF338A" w:rsidRDefault="00D94887" w:rsidP="00920579">
            <w:pPr>
              <w:spacing w:before="60" w:after="60"/>
              <w:rPr>
                <w:b/>
                <w:bCs/>
              </w:rPr>
            </w:pPr>
          </w:p>
        </w:tc>
      </w:tr>
      <w:tr w:rsidR="00D94887" w:rsidRPr="00CF338A" w14:paraId="391960E0" w14:textId="77777777" w:rsidTr="00D94887">
        <w:tc>
          <w:tcPr>
            <w:tcW w:w="6095" w:type="dxa"/>
          </w:tcPr>
          <w:p w14:paraId="67978590" w14:textId="77777777" w:rsidR="00D94887" w:rsidRPr="00CF338A" w:rsidRDefault="00D94887" w:rsidP="00920579">
            <w:pPr>
              <w:spacing w:before="60" w:after="60"/>
              <w:rPr>
                <w:b/>
                <w:bCs/>
              </w:rPr>
            </w:pPr>
            <w:r w:rsidRPr="002E3E8A">
              <w:rPr>
                <w:b/>
                <w:bCs/>
                <w:noProof/>
              </w:rPr>
              <w:t>Les Cigales Dans La Fourmilière On Verra La Mer 2018</w:t>
            </w:r>
            <w:r w:rsidRPr="00CF338A">
              <w:rPr>
                <w:b/>
                <w:bCs/>
              </w:rPr>
              <w:t xml:space="preserve"> </w:t>
            </w:r>
          </w:p>
        </w:tc>
        <w:tc>
          <w:tcPr>
            <w:tcW w:w="1134" w:type="dxa"/>
          </w:tcPr>
          <w:p w14:paraId="3AEBDD46" w14:textId="77777777" w:rsidR="00D94887" w:rsidRPr="00CF338A" w:rsidRDefault="00D94887" w:rsidP="00920579">
            <w:pPr>
              <w:spacing w:before="60" w:after="60"/>
              <w:rPr>
                <w:b/>
                <w:bCs/>
              </w:rPr>
            </w:pPr>
            <w:r>
              <w:rPr>
                <w:b/>
                <w:bCs/>
              </w:rPr>
              <w:t>$</w:t>
            </w:r>
            <w:r w:rsidRPr="002E3E8A">
              <w:rPr>
                <w:b/>
                <w:bCs/>
                <w:noProof/>
              </w:rPr>
              <w:t>42</w:t>
            </w:r>
          </w:p>
        </w:tc>
        <w:tc>
          <w:tcPr>
            <w:tcW w:w="1134" w:type="dxa"/>
          </w:tcPr>
          <w:p w14:paraId="059498DB" w14:textId="77777777" w:rsidR="00D94887" w:rsidRPr="00CF338A" w:rsidRDefault="00D94887" w:rsidP="00920579">
            <w:pPr>
              <w:spacing w:before="60" w:after="60"/>
              <w:rPr>
                <w:b/>
                <w:bCs/>
              </w:rPr>
            </w:pPr>
          </w:p>
        </w:tc>
        <w:tc>
          <w:tcPr>
            <w:tcW w:w="1276" w:type="dxa"/>
          </w:tcPr>
          <w:p w14:paraId="30B8B58B" w14:textId="77777777" w:rsidR="00D94887" w:rsidRPr="00CF338A" w:rsidRDefault="00D94887" w:rsidP="00920579">
            <w:pPr>
              <w:spacing w:before="60" w:after="60"/>
              <w:rPr>
                <w:b/>
                <w:bCs/>
              </w:rPr>
            </w:pPr>
          </w:p>
        </w:tc>
      </w:tr>
      <w:tr w:rsidR="00D94887" w:rsidRPr="00CF338A" w14:paraId="5506BEAE" w14:textId="77777777" w:rsidTr="00D94887">
        <w:tc>
          <w:tcPr>
            <w:tcW w:w="6095" w:type="dxa"/>
          </w:tcPr>
          <w:p w14:paraId="1DA640E0" w14:textId="77777777" w:rsidR="00D94887" w:rsidRPr="00CF338A" w:rsidRDefault="00D94887" w:rsidP="00920579">
            <w:pPr>
              <w:spacing w:before="60" w:after="60"/>
              <w:rPr>
                <w:b/>
                <w:bCs/>
              </w:rPr>
            </w:pPr>
            <w:r w:rsidRPr="002E3E8A">
              <w:rPr>
                <w:b/>
                <w:bCs/>
                <w:noProof/>
              </w:rPr>
              <w:t>Les Cigales Dans La Fourmilière On Verra La Mer 2018 Magnum</w:t>
            </w:r>
            <w:r w:rsidRPr="00CF338A">
              <w:rPr>
                <w:b/>
                <w:bCs/>
              </w:rPr>
              <w:t xml:space="preserve"> </w:t>
            </w:r>
          </w:p>
        </w:tc>
        <w:tc>
          <w:tcPr>
            <w:tcW w:w="1134" w:type="dxa"/>
          </w:tcPr>
          <w:p w14:paraId="0E13A081" w14:textId="77777777" w:rsidR="00D94887" w:rsidRPr="00CF338A" w:rsidRDefault="00D94887" w:rsidP="00920579">
            <w:pPr>
              <w:spacing w:before="60" w:after="60"/>
              <w:rPr>
                <w:b/>
                <w:bCs/>
              </w:rPr>
            </w:pPr>
            <w:r>
              <w:rPr>
                <w:b/>
                <w:bCs/>
              </w:rPr>
              <w:t>$</w:t>
            </w:r>
            <w:r w:rsidRPr="002E3E8A">
              <w:rPr>
                <w:b/>
                <w:bCs/>
                <w:noProof/>
              </w:rPr>
              <w:t>81</w:t>
            </w:r>
          </w:p>
        </w:tc>
        <w:tc>
          <w:tcPr>
            <w:tcW w:w="1134" w:type="dxa"/>
          </w:tcPr>
          <w:p w14:paraId="22012126" w14:textId="77777777" w:rsidR="00D94887" w:rsidRPr="00CF338A" w:rsidRDefault="00D94887" w:rsidP="00920579">
            <w:pPr>
              <w:spacing w:before="60" w:after="60"/>
              <w:rPr>
                <w:b/>
                <w:bCs/>
              </w:rPr>
            </w:pPr>
          </w:p>
        </w:tc>
        <w:tc>
          <w:tcPr>
            <w:tcW w:w="1276" w:type="dxa"/>
          </w:tcPr>
          <w:p w14:paraId="20616FB2" w14:textId="77777777" w:rsidR="00D94887" w:rsidRPr="00CF338A" w:rsidRDefault="00D94887" w:rsidP="00920579">
            <w:pPr>
              <w:spacing w:before="60" w:after="60"/>
              <w:rPr>
                <w:b/>
                <w:bCs/>
              </w:rPr>
            </w:pPr>
          </w:p>
        </w:tc>
      </w:tr>
      <w:tr w:rsidR="00D94887" w:rsidRPr="00CF338A" w14:paraId="6260E6D0" w14:textId="77777777" w:rsidTr="00D94887">
        <w:tc>
          <w:tcPr>
            <w:tcW w:w="6095" w:type="dxa"/>
          </w:tcPr>
          <w:p w14:paraId="7ECDE9D5" w14:textId="77777777" w:rsidR="00D94887" w:rsidRPr="00CF338A" w:rsidRDefault="00D94887" w:rsidP="00920579">
            <w:pPr>
              <w:spacing w:before="60" w:after="60"/>
              <w:rPr>
                <w:b/>
                <w:bCs/>
              </w:rPr>
            </w:pPr>
            <w:r w:rsidRPr="002E3E8A">
              <w:rPr>
                <w:b/>
                <w:bCs/>
                <w:noProof/>
              </w:rPr>
              <w:lastRenderedPageBreak/>
              <w:t>Les Vignes d'Olivier Clair 2015</w:t>
            </w:r>
            <w:r w:rsidRPr="00CF338A">
              <w:rPr>
                <w:b/>
                <w:bCs/>
              </w:rPr>
              <w:t xml:space="preserve"> </w:t>
            </w:r>
          </w:p>
        </w:tc>
        <w:tc>
          <w:tcPr>
            <w:tcW w:w="1134" w:type="dxa"/>
          </w:tcPr>
          <w:p w14:paraId="3C907B4D" w14:textId="77777777" w:rsidR="00D94887" w:rsidRPr="00CF338A" w:rsidRDefault="00D94887" w:rsidP="00920579">
            <w:pPr>
              <w:spacing w:before="60" w:after="60"/>
              <w:rPr>
                <w:b/>
                <w:bCs/>
              </w:rPr>
            </w:pPr>
            <w:r>
              <w:rPr>
                <w:b/>
                <w:bCs/>
              </w:rPr>
              <w:t>$</w:t>
            </w:r>
            <w:r w:rsidRPr="002E3E8A">
              <w:rPr>
                <w:b/>
                <w:bCs/>
                <w:noProof/>
              </w:rPr>
              <w:t>36</w:t>
            </w:r>
          </w:p>
        </w:tc>
        <w:tc>
          <w:tcPr>
            <w:tcW w:w="1134" w:type="dxa"/>
          </w:tcPr>
          <w:p w14:paraId="0DD71A9C" w14:textId="77777777" w:rsidR="00D94887" w:rsidRPr="00CF338A" w:rsidRDefault="00D94887" w:rsidP="00920579">
            <w:pPr>
              <w:spacing w:before="60" w:after="60"/>
              <w:rPr>
                <w:b/>
                <w:bCs/>
              </w:rPr>
            </w:pPr>
          </w:p>
        </w:tc>
        <w:tc>
          <w:tcPr>
            <w:tcW w:w="1276" w:type="dxa"/>
          </w:tcPr>
          <w:p w14:paraId="102479CA" w14:textId="77777777" w:rsidR="00D94887" w:rsidRPr="00CF338A" w:rsidRDefault="00D94887" w:rsidP="00920579">
            <w:pPr>
              <w:spacing w:before="60" w:after="60"/>
              <w:rPr>
                <w:b/>
                <w:bCs/>
              </w:rPr>
            </w:pPr>
          </w:p>
        </w:tc>
      </w:tr>
      <w:tr w:rsidR="00D94887" w:rsidRPr="00CF338A" w14:paraId="51F4DF70" w14:textId="77777777" w:rsidTr="00D94887">
        <w:tc>
          <w:tcPr>
            <w:tcW w:w="6095" w:type="dxa"/>
          </w:tcPr>
          <w:p w14:paraId="3A3A7436" w14:textId="77777777" w:rsidR="00D94887" w:rsidRPr="00CF338A" w:rsidRDefault="00D94887" w:rsidP="00920579">
            <w:pPr>
              <w:spacing w:before="60" w:after="60"/>
              <w:rPr>
                <w:b/>
                <w:bCs/>
              </w:rPr>
            </w:pPr>
            <w:r w:rsidRPr="002E3E8A">
              <w:rPr>
                <w:b/>
                <w:bCs/>
                <w:noProof/>
              </w:rPr>
              <w:t>Mosse AOC Savennieres Arena 2017</w:t>
            </w:r>
            <w:r w:rsidRPr="00CF338A">
              <w:rPr>
                <w:b/>
                <w:bCs/>
              </w:rPr>
              <w:t xml:space="preserve"> </w:t>
            </w:r>
          </w:p>
        </w:tc>
        <w:tc>
          <w:tcPr>
            <w:tcW w:w="1134" w:type="dxa"/>
          </w:tcPr>
          <w:p w14:paraId="6F8915AE" w14:textId="77777777" w:rsidR="00D94887" w:rsidRPr="00CF338A" w:rsidRDefault="00D94887" w:rsidP="00920579">
            <w:pPr>
              <w:spacing w:before="60" w:after="60"/>
              <w:rPr>
                <w:b/>
                <w:bCs/>
              </w:rPr>
            </w:pPr>
            <w:r>
              <w:rPr>
                <w:b/>
                <w:bCs/>
              </w:rPr>
              <w:t>$</w:t>
            </w:r>
            <w:r w:rsidRPr="002E3E8A">
              <w:rPr>
                <w:b/>
                <w:bCs/>
                <w:noProof/>
              </w:rPr>
              <w:t>73</w:t>
            </w:r>
          </w:p>
        </w:tc>
        <w:tc>
          <w:tcPr>
            <w:tcW w:w="1134" w:type="dxa"/>
          </w:tcPr>
          <w:p w14:paraId="79119AC9" w14:textId="77777777" w:rsidR="00D94887" w:rsidRPr="00CF338A" w:rsidRDefault="00D94887" w:rsidP="00920579">
            <w:pPr>
              <w:spacing w:before="60" w:after="60"/>
              <w:rPr>
                <w:b/>
                <w:bCs/>
              </w:rPr>
            </w:pPr>
          </w:p>
        </w:tc>
        <w:tc>
          <w:tcPr>
            <w:tcW w:w="1276" w:type="dxa"/>
          </w:tcPr>
          <w:p w14:paraId="336C047C" w14:textId="77777777" w:rsidR="00D94887" w:rsidRPr="00CF338A" w:rsidRDefault="00D94887" w:rsidP="00920579">
            <w:pPr>
              <w:spacing w:before="60" w:after="60"/>
              <w:rPr>
                <w:b/>
                <w:bCs/>
              </w:rPr>
            </w:pPr>
          </w:p>
        </w:tc>
      </w:tr>
      <w:tr w:rsidR="00D94887" w:rsidRPr="00CF338A" w14:paraId="6A9AAF75" w14:textId="77777777" w:rsidTr="00D94887">
        <w:tc>
          <w:tcPr>
            <w:tcW w:w="6095" w:type="dxa"/>
          </w:tcPr>
          <w:p w14:paraId="3A2CB616" w14:textId="77777777" w:rsidR="00D94887" w:rsidRPr="00CF338A" w:rsidRDefault="00D94887" w:rsidP="00920579">
            <w:pPr>
              <w:spacing w:before="60" w:after="60"/>
              <w:rPr>
                <w:b/>
                <w:bCs/>
              </w:rPr>
            </w:pPr>
            <w:r w:rsidRPr="002E3E8A">
              <w:rPr>
                <w:b/>
                <w:bCs/>
                <w:noProof/>
              </w:rPr>
              <w:t>Mosse Bonnes Blanches 2018</w:t>
            </w:r>
            <w:r w:rsidRPr="00CF338A">
              <w:rPr>
                <w:b/>
                <w:bCs/>
              </w:rPr>
              <w:t xml:space="preserve"> </w:t>
            </w:r>
          </w:p>
        </w:tc>
        <w:tc>
          <w:tcPr>
            <w:tcW w:w="1134" w:type="dxa"/>
          </w:tcPr>
          <w:p w14:paraId="60524122" w14:textId="77777777" w:rsidR="00D94887" w:rsidRPr="00CF338A" w:rsidRDefault="00D94887" w:rsidP="00920579">
            <w:pPr>
              <w:spacing w:before="60" w:after="60"/>
              <w:rPr>
                <w:b/>
                <w:bCs/>
              </w:rPr>
            </w:pPr>
            <w:r>
              <w:rPr>
                <w:b/>
                <w:bCs/>
              </w:rPr>
              <w:t>$</w:t>
            </w:r>
            <w:r w:rsidRPr="002E3E8A">
              <w:rPr>
                <w:b/>
                <w:bCs/>
                <w:noProof/>
              </w:rPr>
              <w:t>73</w:t>
            </w:r>
          </w:p>
        </w:tc>
        <w:tc>
          <w:tcPr>
            <w:tcW w:w="1134" w:type="dxa"/>
          </w:tcPr>
          <w:p w14:paraId="4E9998B5" w14:textId="77777777" w:rsidR="00D94887" w:rsidRPr="00CF338A" w:rsidRDefault="00D94887" w:rsidP="00920579">
            <w:pPr>
              <w:spacing w:before="60" w:after="60"/>
              <w:rPr>
                <w:b/>
                <w:bCs/>
              </w:rPr>
            </w:pPr>
          </w:p>
        </w:tc>
        <w:tc>
          <w:tcPr>
            <w:tcW w:w="1276" w:type="dxa"/>
          </w:tcPr>
          <w:p w14:paraId="75842C0C" w14:textId="77777777" w:rsidR="00D94887" w:rsidRPr="00CF338A" w:rsidRDefault="00D94887" w:rsidP="00920579">
            <w:pPr>
              <w:spacing w:before="60" w:after="60"/>
              <w:rPr>
                <w:b/>
                <w:bCs/>
              </w:rPr>
            </w:pPr>
          </w:p>
        </w:tc>
      </w:tr>
      <w:tr w:rsidR="00D94887" w:rsidRPr="00CF338A" w14:paraId="5E02B487" w14:textId="77777777" w:rsidTr="00D94887">
        <w:tc>
          <w:tcPr>
            <w:tcW w:w="6095" w:type="dxa"/>
          </w:tcPr>
          <w:p w14:paraId="4B4A194F" w14:textId="77777777" w:rsidR="00D94887" w:rsidRPr="00CF338A" w:rsidRDefault="00D94887" w:rsidP="00920579">
            <w:pPr>
              <w:spacing w:before="60" w:after="60"/>
              <w:rPr>
                <w:b/>
                <w:bCs/>
              </w:rPr>
            </w:pPr>
            <w:r w:rsidRPr="002E3E8A">
              <w:rPr>
                <w:b/>
                <w:bCs/>
                <w:noProof/>
              </w:rPr>
              <w:t>Mosse Champ Boucault 2015</w:t>
            </w:r>
            <w:r w:rsidRPr="00CF338A">
              <w:rPr>
                <w:b/>
                <w:bCs/>
              </w:rPr>
              <w:t xml:space="preserve"> </w:t>
            </w:r>
            <w:r w:rsidRPr="002E3E8A">
              <w:rPr>
                <w:b/>
                <w:bCs/>
                <w:noProof/>
              </w:rPr>
              <w:t>500 ml</w:t>
            </w:r>
          </w:p>
        </w:tc>
        <w:tc>
          <w:tcPr>
            <w:tcW w:w="1134" w:type="dxa"/>
          </w:tcPr>
          <w:p w14:paraId="74B9C490" w14:textId="77777777" w:rsidR="00D94887" w:rsidRPr="00CF338A" w:rsidRDefault="00D94887" w:rsidP="00920579">
            <w:pPr>
              <w:spacing w:before="60" w:after="60"/>
              <w:rPr>
                <w:b/>
                <w:bCs/>
              </w:rPr>
            </w:pPr>
            <w:r>
              <w:rPr>
                <w:b/>
                <w:bCs/>
              </w:rPr>
              <w:t>$</w:t>
            </w:r>
            <w:r w:rsidRPr="002E3E8A">
              <w:rPr>
                <w:b/>
                <w:bCs/>
                <w:noProof/>
              </w:rPr>
              <w:t>76</w:t>
            </w:r>
          </w:p>
        </w:tc>
        <w:tc>
          <w:tcPr>
            <w:tcW w:w="1134" w:type="dxa"/>
          </w:tcPr>
          <w:p w14:paraId="15B6B27D" w14:textId="77777777" w:rsidR="00D94887" w:rsidRPr="00CF338A" w:rsidRDefault="00D94887" w:rsidP="00920579">
            <w:pPr>
              <w:spacing w:before="60" w:after="60"/>
              <w:rPr>
                <w:b/>
                <w:bCs/>
              </w:rPr>
            </w:pPr>
          </w:p>
        </w:tc>
        <w:tc>
          <w:tcPr>
            <w:tcW w:w="1276" w:type="dxa"/>
          </w:tcPr>
          <w:p w14:paraId="1CEA27B9" w14:textId="77777777" w:rsidR="00D94887" w:rsidRPr="00CF338A" w:rsidRDefault="00D94887" w:rsidP="00920579">
            <w:pPr>
              <w:spacing w:before="60" w:after="60"/>
              <w:rPr>
                <w:b/>
                <w:bCs/>
              </w:rPr>
            </w:pPr>
          </w:p>
        </w:tc>
      </w:tr>
      <w:tr w:rsidR="00D94887" w:rsidRPr="00CF338A" w14:paraId="79E43A21" w14:textId="77777777" w:rsidTr="00D94887">
        <w:tc>
          <w:tcPr>
            <w:tcW w:w="6095" w:type="dxa"/>
          </w:tcPr>
          <w:p w14:paraId="3FB86DB1" w14:textId="77777777" w:rsidR="00D94887" w:rsidRPr="00CF338A" w:rsidRDefault="00D94887" w:rsidP="00920579">
            <w:pPr>
              <w:spacing w:before="60" w:after="60"/>
              <w:rPr>
                <w:b/>
                <w:bCs/>
              </w:rPr>
            </w:pPr>
            <w:r w:rsidRPr="002E3E8A">
              <w:rPr>
                <w:b/>
                <w:bCs/>
                <w:noProof/>
              </w:rPr>
              <w:t>Mosse Le Rouchefer 2018</w:t>
            </w:r>
            <w:r w:rsidRPr="00CF338A">
              <w:rPr>
                <w:b/>
                <w:bCs/>
              </w:rPr>
              <w:t xml:space="preserve"> </w:t>
            </w:r>
          </w:p>
        </w:tc>
        <w:tc>
          <w:tcPr>
            <w:tcW w:w="1134" w:type="dxa"/>
          </w:tcPr>
          <w:p w14:paraId="2154FF5C" w14:textId="77777777" w:rsidR="00D94887" w:rsidRPr="00CF338A" w:rsidRDefault="00D94887" w:rsidP="00920579">
            <w:pPr>
              <w:spacing w:before="60" w:after="60"/>
              <w:rPr>
                <w:b/>
                <w:bCs/>
              </w:rPr>
            </w:pPr>
            <w:r>
              <w:rPr>
                <w:b/>
                <w:bCs/>
              </w:rPr>
              <w:t>$</w:t>
            </w:r>
            <w:r w:rsidRPr="002E3E8A">
              <w:rPr>
                <w:b/>
                <w:bCs/>
                <w:noProof/>
              </w:rPr>
              <w:t>66</w:t>
            </w:r>
          </w:p>
        </w:tc>
        <w:tc>
          <w:tcPr>
            <w:tcW w:w="1134" w:type="dxa"/>
          </w:tcPr>
          <w:p w14:paraId="54D54104" w14:textId="77777777" w:rsidR="00D94887" w:rsidRPr="00CF338A" w:rsidRDefault="00D94887" w:rsidP="00920579">
            <w:pPr>
              <w:spacing w:before="60" w:after="60"/>
              <w:rPr>
                <w:b/>
                <w:bCs/>
              </w:rPr>
            </w:pPr>
          </w:p>
        </w:tc>
        <w:tc>
          <w:tcPr>
            <w:tcW w:w="1276" w:type="dxa"/>
          </w:tcPr>
          <w:p w14:paraId="142C1311" w14:textId="77777777" w:rsidR="00D94887" w:rsidRPr="00CF338A" w:rsidRDefault="00D94887" w:rsidP="00920579">
            <w:pPr>
              <w:spacing w:before="60" w:after="60"/>
              <w:rPr>
                <w:b/>
                <w:bCs/>
              </w:rPr>
            </w:pPr>
          </w:p>
        </w:tc>
      </w:tr>
      <w:tr w:rsidR="00D94887" w:rsidRPr="00CF338A" w14:paraId="7CECF5C3" w14:textId="77777777" w:rsidTr="00D94887">
        <w:tc>
          <w:tcPr>
            <w:tcW w:w="6095" w:type="dxa"/>
          </w:tcPr>
          <w:p w14:paraId="439704B7" w14:textId="77777777" w:rsidR="00D94887" w:rsidRPr="00CF338A" w:rsidRDefault="00D94887" w:rsidP="00920579">
            <w:pPr>
              <w:spacing w:before="60" w:after="60"/>
              <w:rPr>
                <w:b/>
                <w:bCs/>
              </w:rPr>
            </w:pPr>
            <w:r w:rsidRPr="002E3E8A">
              <w:rPr>
                <w:b/>
                <w:bCs/>
                <w:noProof/>
              </w:rPr>
              <w:t>Mosse Les Bonnes Blanches 2017</w:t>
            </w:r>
            <w:r w:rsidRPr="00CF338A">
              <w:rPr>
                <w:b/>
                <w:bCs/>
              </w:rPr>
              <w:t xml:space="preserve"> </w:t>
            </w:r>
          </w:p>
        </w:tc>
        <w:tc>
          <w:tcPr>
            <w:tcW w:w="1134" w:type="dxa"/>
          </w:tcPr>
          <w:p w14:paraId="139CBCB8" w14:textId="77777777" w:rsidR="00D94887" w:rsidRPr="00CF338A" w:rsidRDefault="00D94887" w:rsidP="00920579">
            <w:pPr>
              <w:spacing w:before="60" w:after="60"/>
              <w:rPr>
                <w:b/>
                <w:bCs/>
              </w:rPr>
            </w:pPr>
            <w:r>
              <w:rPr>
                <w:b/>
                <w:bCs/>
              </w:rPr>
              <w:t>$</w:t>
            </w:r>
            <w:r w:rsidRPr="002E3E8A">
              <w:rPr>
                <w:b/>
                <w:bCs/>
                <w:noProof/>
              </w:rPr>
              <w:t>72</w:t>
            </w:r>
          </w:p>
        </w:tc>
        <w:tc>
          <w:tcPr>
            <w:tcW w:w="1134" w:type="dxa"/>
          </w:tcPr>
          <w:p w14:paraId="7F00A952" w14:textId="77777777" w:rsidR="00D94887" w:rsidRPr="00CF338A" w:rsidRDefault="00D94887" w:rsidP="00920579">
            <w:pPr>
              <w:spacing w:before="60" w:after="60"/>
              <w:rPr>
                <w:b/>
                <w:bCs/>
              </w:rPr>
            </w:pPr>
          </w:p>
        </w:tc>
        <w:tc>
          <w:tcPr>
            <w:tcW w:w="1276" w:type="dxa"/>
          </w:tcPr>
          <w:p w14:paraId="576C9DC2" w14:textId="77777777" w:rsidR="00D94887" w:rsidRPr="00CF338A" w:rsidRDefault="00D94887" w:rsidP="00920579">
            <w:pPr>
              <w:spacing w:before="60" w:after="60"/>
              <w:rPr>
                <w:b/>
                <w:bCs/>
              </w:rPr>
            </w:pPr>
          </w:p>
        </w:tc>
      </w:tr>
      <w:tr w:rsidR="00D94887" w:rsidRPr="00CF338A" w14:paraId="09561E83" w14:textId="77777777" w:rsidTr="00D94887">
        <w:tc>
          <w:tcPr>
            <w:tcW w:w="6095" w:type="dxa"/>
          </w:tcPr>
          <w:p w14:paraId="299D3553" w14:textId="77777777" w:rsidR="00D94887" w:rsidRPr="00CF338A" w:rsidRDefault="00D94887" w:rsidP="00920579">
            <w:pPr>
              <w:spacing w:before="60" w:after="60"/>
              <w:rPr>
                <w:b/>
                <w:bCs/>
              </w:rPr>
            </w:pPr>
            <w:r w:rsidRPr="002E3E8A">
              <w:rPr>
                <w:b/>
                <w:bCs/>
                <w:noProof/>
              </w:rPr>
              <w:t>Mosse Marie-Besnard 2015</w:t>
            </w:r>
            <w:r w:rsidRPr="00CF338A">
              <w:rPr>
                <w:b/>
                <w:bCs/>
              </w:rPr>
              <w:t xml:space="preserve"> </w:t>
            </w:r>
          </w:p>
        </w:tc>
        <w:tc>
          <w:tcPr>
            <w:tcW w:w="1134" w:type="dxa"/>
          </w:tcPr>
          <w:p w14:paraId="0F1371D2" w14:textId="77777777" w:rsidR="00D94887" w:rsidRPr="00CF338A" w:rsidRDefault="00D94887" w:rsidP="00920579">
            <w:pPr>
              <w:spacing w:before="60" w:after="60"/>
              <w:rPr>
                <w:b/>
                <w:bCs/>
              </w:rPr>
            </w:pPr>
            <w:r>
              <w:rPr>
                <w:b/>
                <w:bCs/>
              </w:rPr>
              <w:t>$</w:t>
            </w:r>
            <w:r w:rsidRPr="002E3E8A">
              <w:rPr>
                <w:b/>
                <w:bCs/>
                <w:noProof/>
              </w:rPr>
              <w:t>121</w:t>
            </w:r>
          </w:p>
        </w:tc>
        <w:tc>
          <w:tcPr>
            <w:tcW w:w="1134" w:type="dxa"/>
          </w:tcPr>
          <w:p w14:paraId="78022F65" w14:textId="77777777" w:rsidR="00D94887" w:rsidRPr="00CF338A" w:rsidRDefault="00D94887" w:rsidP="00920579">
            <w:pPr>
              <w:spacing w:before="60" w:after="60"/>
              <w:rPr>
                <w:b/>
                <w:bCs/>
              </w:rPr>
            </w:pPr>
          </w:p>
        </w:tc>
        <w:tc>
          <w:tcPr>
            <w:tcW w:w="1276" w:type="dxa"/>
          </w:tcPr>
          <w:p w14:paraId="06E1390B" w14:textId="77777777" w:rsidR="00D94887" w:rsidRPr="00CF338A" w:rsidRDefault="00D94887" w:rsidP="00920579">
            <w:pPr>
              <w:spacing w:before="60" w:after="60"/>
              <w:rPr>
                <w:b/>
                <w:bCs/>
              </w:rPr>
            </w:pPr>
          </w:p>
        </w:tc>
      </w:tr>
      <w:tr w:rsidR="00D94887" w:rsidRPr="00CF338A" w14:paraId="3C707CC8" w14:textId="77777777" w:rsidTr="00D94887">
        <w:tc>
          <w:tcPr>
            <w:tcW w:w="6095" w:type="dxa"/>
          </w:tcPr>
          <w:p w14:paraId="5532631D" w14:textId="77777777" w:rsidR="00D94887" w:rsidRPr="00CF338A" w:rsidRDefault="00D94887" w:rsidP="00920579">
            <w:pPr>
              <w:spacing w:before="60" w:after="60"/>
              <w:rPr>
                <w:b/>
                <w:bCs/>
              </w:rPr>
            </w:pPr>
            <w:r w:rsidRPr="002E3E8A">
              <w:rPr>
                <w:b/>
                <w:bCs/>
                <w:noProof/>
              </w:rPr>
              <w:t>Mylène Bru Far Ouest 2014</w:t>
            </w:r>
            <w:r w:rsidRPr="00CF338A">
              <w:rPr>
                <w:b/>
                <w:bCs/>
              </w:rPr>
              <w:t xml:space="preserve"> </w:t>
            </w:r>
          </w:p>
        </w:tc>
        <w:tc>
          <w:tcPr>
            <w:tcW w:w="1134" w:type="dxa"/>
          </w:tcPr>
          <w:p w14:paraId="091141E1"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76190F41" w14:textId="77777777" w:rsidR="00D94887" w:rsidRPr="00CF338A" w:rsidRDefault="00D94887" w:rsidP="00920579">
            <w:pPr>
              <w:spacing w:before="60" w:after="60"/>
              <w:rPr>
                <w:b/>
                <w:bCs/>
              </w:rPr>
            </w:pPr>
          </w:p>
        </w:tc>
        <w:tc>
          <w:tcPr>
            <w:tcW w:w="1276" w:type="dxa"/>
          </w:tcPr>
          <w:p w14:paraId="3A6B2B7F" w14:textId="77777777" w:rsidR="00D94887" w:rsidRPr="00CF338A" w:rsidRDefault="00D94887" w:rsidP="00920579">
            <w:pPr>
              <w:spacing w:before="60" w:after="60"/>
              <w:rPr>
                <w:b/>
                <w:bCs/>
              </w:rPr>
            </w:pPr>
          </w:p>
        </w:tc>
      </w:tr>
      <w:tr w:rsidR="00D94887" w:rsidRPr="00CF338A" w14:paraId="3DC851B1" w14:textId="77777777" w:rsidTr="00D94887">
        <w:tc>
          <w:tcPr>
            <w:tcW w:w="6095" w:type="dxa"/>
          </w:tcPr>
          <w:p w14:paraId="426FCFBC" w14:textId="77777777" w:rsidR="00D94887" w:rsidRPr="00CF338A" w:rsidRDefault="00D94887" w:rsidP="00920579">
            <w:pPr>
              <w:spacing w:before="60" w:after="60"/>
              <w:rPr>
                <w:b/>
                <w:bCs/>
              </w:rPr>
            </w:pPr>
            <w:r w:rsidRPr="002E3E8A">
              <w:rPr>
                <w:b/>
                <w:bCs/>
                <w:noProof/>
              </w:rPr>
              <w:t>Mylène Bru Far Ouest 2015</w:t>
            </w:r>
            <w:r w:rsidRPr="00CF338A">
              <w:rPr>
                <w:b/>
                <w:bCs/>
              </w:rPr>
              <w:t xml:space="preserve"> </w:t>
            </w:r>
          </w:p>
        </w:tc>
        <w:tc>
          <w:tcPr>
            <w:tcW w:w="1134" w:type="dxa"/>
          </w:tcPr>
          <w:p w14:paraId="56813949"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367F8521" w14:textId="77777777" w:rsidR="00D94887" w:rsidRPr="00CF338A" w:rsidRDefault="00D94887" w:rsidP="00920579">
            <w:pPr>
              <w:spacing w:before="60" w:after="60"/>
              <w:rPr>
                <w:b/>
                <w:bCs/>
              </w:rPr>
            </w:pPr>
          </w:p>
        </w:tc>
        <w:tc>
          <w:tcPr>
            <w:tcW w:w="1276" w:type="dxa"/>
          </w:tcPr>
          <w:p w14:paraId="55231422" w14:textId="77777777" w:rsidR="00D94887" w:rsidRPr="00CF338A" w:rsidRDefault="00D94887" w:rsidP="00920579">
            <w:pPr>
              <w:spacing w:before="60" w:after="60"/>
              <w:rPr>
                <w:b/>
                <w:bCs/>
              </w:rPr>
            </w:pPr>
          </w:p>
        </w:tc>
      </w:tr>
      <w:tr w:rsidR="00D94887" w:rsidRPr="00CF338A" w14:paraId="286A0709" w14:textId="77777777" w:rsidTr="00D94887">
        <w:tc>
          <w:tcPr>
            <w:tcW w:w="6095" w:type="dxa"/>
          </w:tcPr>
          <w:p w14:paraId="48F2B803" w14:textId="77777777" w:rsidR="00D94887" w:rsidRPr="00CF338A" w:rsidRDefault="00D94887" w:rsidP="00920579">
            <w:pPr>
              <w:spacing w:before="60" w:after="60"/>
              <w:rPr>
                <w:b/>
                <w:bCs/>
              </w:rPr>
            </w:pPr>
            <w:r w:rsidRPr="002E3E8A">
              <w:rPr>
                <w:b/>
                <w:bCs/>
                <w:noProof/>
              </w:rPr>
              <w:t>Mylène Bru Lady Chasselas 2017</w:t>
            </w:r>
            <w:r w:rsidRPr="00CF338A">
              <w:rPr>
                <w:b/>
                <w:bCs/>
              </w:rPr>
              <w:t xml:space="preserve"> </w:t>
            </w:r>
          </w:p>
        </w:tc>
        <w:tc>
          <w:tcPr>
            <w:tcW w:w="1134" w:type="dxa"/>
          </w:tcPr>
          <w:p w14:paraId="228A1439"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26368CF9" w14:textId="77777777" w:rsidR="00D94887" w:rsidRPr="00CF338A" w:rsidRDefault="00D94887" w:rsidP="00920579">
            <w:pPr>
              <w:spacing w:before="60" w:after="60"/>
              <w:rPr>
                <w:b/>
                <w:bCs/>
              </w:rPr>
            </w:pPr>
          </w:p>
        </w:tc>
        <w:tc>
          <w:tcPr>
            <w:tcW w:w="1276" w:type="dxa"/>
          </w:tcPr>
          <w:p w14:paraId="15CB0420" w14:textId="77777777" w:rsidR="00D94887" w:rsidRPr="00CF338A" w:rsidRDefault="00D94887" w:rsidP="00920579">
            <w:pPr>
              <w:spacing w:before="60" w:after="60"/>
              <w:rPr>
                <w:b/>
                <w:bCs/>
              </w:rPr>
            </w:pPr>
          </w:p>
        </w:tc>
      </w:tr>
      <w:tr w:rsidR="00D94887" w:rsidRPr="00CF338A" w14:paraId="25E6A131" w14:textId="77777777" w:rsidTr="00D94887">
        <w:tc>
          <w:tcPr>
            <w:tcW w:w="6095" w:type="dxa"/>
          </w:tcPr>
          <w:p w14:paraId="069C9BB8" w14:textId="77777777" w:rsidR="00D94887" w:rsidRPr="00CF338A" w:rsidRDefault="00D94887" w:rsidP="00920579">
            <w:pPr>
              <w:spacing w:before="60" w:after="60"/>
              <w:rPr>
                <w:b/>
                <w:bCs/>
              </w:rPr>
            </w:pPr>
            <w:r w:rsidRPr="002E3E8A">
              <w:rPr>
                <w:b/>
                <w:bCs/>
                <w:noProof/>
              </w:rPr>
              <w:t>Mylène Bru Moulins de Mon Coeur 2014</w:t>
            </w:r>
            <w:r w:rsidRPr="00CF338A">
              <w:rPr>
                <w:b/>
                <w:bCs/>
              </w:rPr>
              <w:t xml:space="preserve"> </w:t>
            </w:r>
          </w:p>
        </w:tc>
        <w:tc>
          <w:tcPr>
            <w:tcW w:w="1134" w:type="dxa"/>
          </w:tcPr>
          <w:p w14:paraId="410EA534" w14:textId="77777777" w:rsidR="00D94887" w:rsidRPr="00CF338A" w:rsidRDefault="00D94887" w:rsidP="00920579">
            <w:pPr>
              <w:spacing w:before="60" w:after="60"/>
              <w:rPr>
                <w:b/>
                <w:bCs/>
              </w:rPr>
            </w:pPr>
            <w:r>
              <w:rPr>
                <w:b/>
                <w:bCs/>
              </w:rPr>
              <w:t>$</w:t>
            </w:r>
            <w:r w:rsidRPr="002E3E8A">
              <w:rPr>
                <w:b/>
                <w:bCs/>
                <w:noProof/>
              </w:rPr>
              <w:t>45</w:t>
            </w:r>
          </w:p>
        </w:tc>
        <w:tc>
          <w:tcPr>
            <w:tcW w:w="1134" w:type="dxa"/>
          </w:tcPr>
          <w:p w14:paraId="69E4A10B" w14:textId="77777777" w:rsidR="00D94887" w:rsidRPr="00CF338A" w:rsidRDefault="00D94887" w:rsidP="00920579">
            <w:pPr>
              <w:spacing w:before="60" w:after="60"/>
              <w:rPr>
                <w:b/>
                <w:bCs/>
              </w:rPr>
            </w:pPr>
          </w:p>
        </w:tc>
        <w:tc>
          <w:tcPr>
            <w:tcW w:w="1276" w:type="dxa"/>
          </w:tcPr>
          <w:p w14:paraId="03030515" w14:textId="77777777" w:rsidR="00D94887" w:rsidRPr="00CF338A" w:rsidRDefault="00D94887" w:rsidP="00920579">
            <w:pPr>
              <w:spacing w:before="60" w:after="60"/>
              <w:rPr>
                <w:b/>
                <w:bCs/>
              </w:rPr>
            </w:pPr>
          </w:p>
        </w:tc>
      </w:tr>
      <w:tr w:rsidR="00D94887" w:rsidRPr="00CF338A" w14:paraId="1F285863" w14:textId="77777777" w:rsidTr="00D94887">
        <w:tc>
          <w:tcPr>
            <w:tcW w:w="6095" w:type="dxa"/>
          </w:tcPr>
          <w:p w14:paraId="1BC28EE0" w14:textId="77777777" w:rsidR="00D94887" w:rsidRPr="00CF338A" w:rsidRDefault="00D94887" w:rsidP="00920579">
            <w:pPr>
              <w:spacing w:before="60" w:after="60"/>
              <w:rPr>
                <w:b/>
                <w:bCs/>
              </w:rPr>
            </w:pPr>
            <w:r w:rsidRPr="002E3E8A">
              <w:rPr>
                <w:b/>
                <w:bCs/>
                <w:noProof/>
              </w:rPr>
              <w:t>Mylène Bru Violet de Mars 2016</w:t>
            </w:r>
            <w:r w:rsidRPr="00CF338A">
              <w:rPr>
                <w:b/>
                <w:bCs/>
              </w:rPr>
              <w:t xml:space="preserve"> </w:t>
            </w:r>
          </w:p>
        </w:tc>
        <w:tc>
          <w:tcPr>
            <w:tcW w:w="1134" w:type="dxa"/>
          </w:tcPr>
          <w:p w14:paraId="11EFE917" w14:textId="77777777" w:rsidR="00D94887" w:rsidRPr="00CF338A" w:rsidRDefault="00D94887" w:rsidP="00920579">
            <w:pPr>
              <w:spacing w:before="60" w:after="60"/>
              <w:rPr>
                <w:b/>
                <w:bCs/>
              </w:rPr>
            </w:pPr>
            <w:r>
              <w:rPr>
                <w:b/>
                <w:bCs/>
              </w:rPr>
              <w:t>$</w:t>
            </w:r>
            <w:r w:rsidRPr="002E3E8A">
              <w:rPr>
                <w:b/>
                <w:bCs/>
                <w:noProof/>
              </w:rPr>
              <w:t>49</w:t>
            </w:r>
          </w:p>
        </w:tc>
        <w:tc>
          <w:tcPr>
            <w:tcW w:w="1134" w:type="dxa"/>
          </w:tcPr>
          <w:p w14:paraId="3BCDD64C" w14:textId="77777777" w:rsidR="00D94887" w:rsidRPr="00CF338A" w:rsidRDefault="00D94887" w:rsidP="00920579">
            <w:pPr>
              <w:spacing w:before="60" w:after="60"/>
              <w:rPr>
                <w:b/>
                <w:bCs/>
              </w:rPr>
            </w:pPr>
          </w:p>
        </w:tc>
        <w:tc>
          <w:tcPr>
            <w:tcW w:w="1276" w:type="dxa"/>
          </w:tcPr>
          <w:p w14:paraId="62A2EB43" w14:textId="77777777" w:rsidR="00D94887" w:rsidRPr="00CF338A" w:rsidRDefault="00D94887" w:rsidP="00920579">
            <w:pPr>
              <w:spacing w:before="60" w:after="60"/>
              <w:rPr>
                <w:b/>
                <w:bCs/>
              </w:rPr>
            </w:pPr>
          </w:p>
        </w:tc>
      </w:tr>
      <w:tr w:rsidR="00D94887" w:rsidRPr="00CF338A" w14:paraId="274AC4FC" w14:textId="77777777" w:rsidTr="00D94887">
        <w:tc>
          <w:tcPr>
            <w:tcW w:w="6095" w:type="dxa"/>
          </w:tcPr>
          <w:p w14:paraId="69D388C8" w14:textId="77777777" w:rsidR="00D94887" w:rsidRPr="00CF338A" w:rsidRDefault="00D94887" w:rsidP="00920579">
            <w:pPr>
              <w:spacing w:before="60" w:after="60"/>
              <w:rPr>
                <w:b/>
                <w:bCs/>
              </w:rPr>
            </w:pPr>
            <w:r w:rsidRPr="002E3E8A">
              <w:rPr>
                <w:b/>
                <w:bCs/>
                <w:noProof/>
              </w:rPr>
              <w:t>Opi d'Aqui L'Éléphant Blanc 2017</w:t>
            </w:r>
            <w:r w:rsidRPr="00CF338A">
              <w:rPr>
                <w:b/>
                <w:bCs/>
              </w:rPr>
              <w:t xml:space="preserve"> </w:t>
            </w:r>
          </w:p>
        </w:tc>
        <w:tc>
          <w:tcPr>
            <w:tcW w:w="1134" w:type="dxa"/>
          </w:tcPr>
          <w:p w14:paraId="7333510C" w14:textId="77777777" w:rsidR="00D94887" w:rsidRPr="00CF338A" w:rsidRDefault="00D94887" w:rsidP="00920579">
            <w:pPr>
              <w:spacing w:before="60" w:after="60"/>
              <w:rPr>
                <w:b/>
                <w:bCs/>
              </w:rPr>
            </w:pPr>
            <w:r>
              <w:rPr>
                <w:b/>
                <w:bCs/>
              </w:rPr>
              <w:t>$</w:t>
            </w:r>
            <w:r w:rsidRPr="002E3E8A">
              <w:rPr>
                <w:b/>
                <w:bCs/>
                <w:noProof/>
              </w:rPr>
              <w:t>68</w:t>
            </w:r>
          </w:p>
        </w:tc>
        <w:tc>
          <w:tcPr>
            <w:tcW w:w="1134" w:type="dxa"/>
          </w:tcPr>
          <w:p w14:paraId="12B924E2" w14:textId="77777777" w:rsidR="00D94887" w:rsidRPr="00CF338A" w:rsidRDefault="00D94887" w:rsidP="00920579">
            <w:pPr>
              <w:spacing w:before="60" w:after="60"/>
              <w:rPr>
                <w:b/>
                <w:bCs/>
              </w:rPr>
            </w:pPr>
          </w:p>
        </w:tc>
        <w:tc>
          <w:tcPr>
            <w:tcW w:w="1276" w:type="dxa"/>
          </w:tcPr>
          <w:p w14:paraId="63C8BEC0" w14:textId="77777777" w:rsidR="00D94887" w:rsidRPr="00CF338A" w:rsidRDefault="00D94887" w:rsidP="00920579">
            <w:pPr>
              <w:spacing w:before="60" w:after="60"/>
              <w:rPr>
                <w:b/>
                <w:bCs/>
              </w:rPr>
            </w:pPr>
          </w:p>
        </w:tc>
      </w:tr>
      <w:tr w:rsidR="00D94887" w:rsidRPr="00CF338A" w14:paraId="7213A798" w14:textId="77777777" w:rsidTr="00D94887">
        <w:tc>
          <w:tcPr>
            <w:tcW w:w="6095" w:type="dxa"/>
          </w:tcPr>
          <w:p w14:paraId="7A73CD56" w14:textId="77777777" w:rsidR="00D94887" w:rsidRPr="00CF338A" w:rsidRDefault="00D94887" w:rsidP="00920579">
            <w:pPr>
              <w:spacing w:before="60" w:after="60"/>
              <w:rPr>
                <w:b/>
                <w:bCs/>
              </w:rPr>
            </w:pPr>
            <w:r w:rsidRPr="002E3E8A">
              <w:rPr>
                <w:b/>
                <w:bCs/>
                <w:noProof/>
              </w:rPr>
              <w:t>Opi d'Aqui Mars Âne 2017</w:t>
            </w:r>
            <w:r w:rsidRPr="00CF338A">
              <w:rPr>
                <w:b/>
                <w:bCs/>
              </w:rPr>
              <w:t xml:space="preserve"> </w:t>
            </w:r>
          </w:p>
        </w:tc>
        <w:tc>
          <w:tcPr>
            <w:tcW w:w="1134" w:type="dxa"/>
          </w:tcPr>
          <w:p w14:paraId="47995B9F" w14:textId="77777777" w:rsidR="00D94887" w:rsidRPr="00CF338A" w:rsidRDefault="00D94887" w:rsidP="00920579">
            <w:pPr>
              <w:spacing w:before="60" w:after="60"/>
              <w:rPr>
                <w:b/>
                <w:bCs/>
              </w:rPr>
            </w:pPr>
            <w:r>
              <w:rPr>
                <w:b/>
                <w:bCs/>
              </w:rPr>
              <w:t>$</w:t>
            </w:r>
            <w:r w:rsidRPr="002E3E8A">
              <w:rPr>
                <w:b/>
                <w:bCs/>
                <w:noProof/>
              </w:rPr>
              <w:t>57</w:t>
            </w:r>
          </w:p>
        </w:tc>
        <w:tc>
          <w:tcPr>
            <w:tcW w:w="1134" w:type="dxa"/>
          </w:tcPr>
          <w:p w14:paraId="615CB482" w14:textId="77777777" w:rsidR="00D94887" w:rsidRPr="00CF338A" w:rsidRDefault="00D94887" w:rsidP="00920579">
            <w:pPr>
              <w:spacing w:before="60" w:after="60"/>
              <w:rPr>
                <w:b/>
                <w:bCs/>
              </w:rPr>
            </w:pPr>
          </w:p>
        </w:tc>
        <w:tc>
          <w:tcPr>
            <w:tcW w:w="1276" w:type="dxa"/>
          </w:tcPr>
          <w:p w14:paraId="3C85BF96" w14:textId="77777777" w:rsidR="00D94887" w:rsidRPr="00CF338A" w:rsidRDefault="00D94887" w:rsidP="00920579">
            <w:pPr>
              <w:spacing w:before="60" w:after="60"/>
              <w:rPr>
                <w:b/>
                <w:bCs/>
              </w:rPr>
            </w:pPr>
          </w:p>
        </w:tc>
      </w:tr>
      <w:tr w:rsidR="00D94887" w:rsidRPr="00CF338A" w14:paraId="2F6B821B" w14:textId="77777777" w:rsidTr="00D94887">
        <w:tc>
          <w:tcPr>
            <w:tcW w:w="6095" w:type="dxa"/>
          </w:tcPr>
          <w:p w14:paraId="771164B5" w14:textId="77777777" w:rsidR="00D94887" w:rsidRPr="00CF338A" w:rsidRDefault="00D94887" w:rsidP="00920579">
            <w:pPr>
              <w:spacing w:before="60" w:after="60"/>
              <w:rPr>
                <w:b/>
                <w:bCs/>
              </w:rPr>
            </w:pPr>
            <w:r w:rsidRPr="002E3E8A">
              <w:rPr>
                <w:b/>
                <w:bCs/>
                <w:noProof/>
              </w:rPr>
              <w:t>Opi d'Aqui Mars Ȃne 2018</w:t>
            </w:r>
            <w:r w:rsidRPr="00CF338A">
              <w:rPr>
                <w:b/>
                <w:bCs/>
              </w:rPr>
              <w:t xml:space="preserve"> </w:t>
            </w:r>
          </w:p>
        </w:tc>
        <w:tc>
          <w:tcPr>
            <w:tcW w:w="1134" w:type="dxa"/>
          </w:tcPr>
          <w:p w14:paraId="71516292" w14:textId="77777777" w:rsidR="00D94887" w:rsidRPr="00CF338A" w:rsidRDefault="00D94887" w:rsidP="00920579">
            <w:pPr>
              <w:spacing w:before="60" w:after="60"/>
              <w:rPr>
                <w:b/>
                <w:bCs/>
              </w:rPr>
            </w:pPr>
            <w:r>
              <w:rPr>
                <w:b/>
                <w:bCs/>
              </w:rPr>
              <w:t>$</w:t>
            </w:r>
            <w:r w:rsidRPr="002E3E8A">
              <w:rPr>
                <w:b/>
                <w:bCs/>
                <w:noProof/>
              </w:rPr>
              <w:t>53</w:t>
            </w:r>
          </w:p>
        </w:tc>
        <w:tc>
          <w:tcPr>
            <w:tcW w:w="1134" w:type="dxa"/>
          </w:tcPr>
          <w:p w14:paraId="5A3F6DC1" w14:textId="77777777" w:rsidR="00D94887" w:rsidRPr="00CF338A" w:rsidRDefault="00D94887" w:rsidP="00920579">
            <w:pPr>
              <w:spacing w:before="60" w:after="60"/>
              <w:rPr>
                <w:b/>
                <w:bCs/>
              </w:rPr>
            </w:pPr>
          </w:p>
        </w:tc>
        <w:tc>
          <w:tcPr>
            <w:tcW w:w="1276" w:type="dxa"/>
          </w:tcPr>
          <w:p w14:paraId="4E62628C" w14:textId="77777777" w:rsidR="00D94887" w:rsidRPr="00CF338A" w:rsidRDefault="00D94887" w:rsidP="00920579">
            <w:pPr>
              <w:spacing w:before="60" w:after="60"/>
              <w:rPr>
                <w:b/>
                <w:bCs/>
              </w:rPr>
            </w:pPr>
          </w:p>
        </w:tc>
      </w:tr>
      <w:tr w:rsidR="00D94887" w:rsidRPr="00CF338A" w14:paraId="193C957E" w14:textId="77777777" w:rsidTr="00D94887">
        <w:tc>
          <w:tcPr>
            <w:tcW w:w="6095" w:type="dxa"/>
          </w:tcPr>
          <w:p w14:paraId="4A6B1934" w14:textId="77777777" w:rsidR="00D94887" w:rsidRPr="00CF338A" w:rsidRDefault="00D94887" w:rsidP="00920579">
            <w:pPr>
              <w:spacing w:before="60" w:after="60"/>
              <w:rPr>
                <w:b/>
                <w:bCs/>
              </w:rPr>
            </w:pPr>
            <w:r w:rsidRPr="002E3E8A">
              <w:rPr>
                <w:b/>
                <w:bCs/>
                <w:noProof/>
              </w:rPr>
              <w:t>Opi d'Aqui Massale 2017</w:t>
            </w:r>
            <w:r w:rsidRPr="00CF338A">
              <w:rPr>
                <w:b/>
                <w:bCs/>
              </w:rPr>
              <w:t xml:space="preserve"> </w:t>
            </w:r>
          </w:p>
        </w:tc>
        <w:tc>
          <w:tcPr>
            <w:tcW w:w="1134" w:type="dxa"/>
          </w:tcPr>
          <w:p w14:paraId="09B2C01A" w14:textId="77777777" w:rsidR="00D94887" w:rsidRPr="00CF338A" w:rsidRDefault="00D94887" w:rsidP="00920579">
            <w:pPr>
              <w:spacing w:before="60" w:after="60"/>
              <w:rPr>
                <w:b/>
                <w:bCs/>
              </w:rPr>
            </w:pPr>
            <w:r>
              <w:rPr>
                <w:b/>
                <w:bCs/>
              </w:rPr>
              <w:t>$</w:t>
            </w:r>
            <w:r w:rsidRPr="002E3E8A">
              <w:rPr>
                <w:b/>
                <w:bCs/>
                <w:noProof/>
              </w:rPr>
              <w:t>68</w:t>
            </w:r>
          </w:p>
        </w:tc>
        <w:tc>
          <w:tcPr>
            <w:tcW w:w="1134" w:type="dxa"/>
          </w:tcPr>
          <w:p w14:paraId="2980619D" w14:textId="77777777" w:rsidR="00D94887" w:rsidRPr="00CF338A" w:rsidRDefault="00D94887" w:rsidP="00920579">
            <w:pPr>
              <w:spacing w:before="60" w:after="60"/>
              <w:rPr>
                <w:b/>
                <w:bCs/>
              </w:rPr>
            </w:pPr>
          </w:p>
        </w:tc>
        <w:tc>
          <w:tcPr>
            <w:tcW w:w="1276" w:type="dxa"/>
          </w:tcPr>
          <w:p w14:paraId="3D2D9868" w14:textId="77777777" w:rsidR="00D94887" w:rsidRPr="00CF338A" w:rsidRDefault="00D94887" w:rsidP="00920579">
            <w:pPr>
              <w:spacing w:before="60" w:after="60"/>
              <w:rPr>
                <w:b/>
                <w:bCs/>
              </w:rPr>
            </w:pPr>
          </w:p>
        </w:tc>
      </w:tr>
      <w:tr w:rsidR="00D94887" w:rsidRPr="00CF338A" w14:paraId="2202A7D9" w14:textId="77777777" w:rsidTr="00D94887">
        <w:tc>
          <w:tcPr>
            <w:tcW w:w="6095" w:type="dxa"/>
          </w:tcPr>
          <w:p w14:paraId="443FAFBB" w14:textId="77777777" w:rsidR="00D94887" w:rsidRPr="00CF338A" w:rsidRDefault="00D94887" w:rsidP="00920579">
            <w:pPr>
              <w:spacing w:before="60" w:after="60"/>
              <w:rPr>
                <w:b/>
                <w:bCs/>
              </w:rPr>
            </w:pPr>
            <w:r w:rsidRPr="002E3E8A">
              <w:rPr>
                <w:b/>
                <w:bCs/>
                <w:noProof/>
              </w:rPr>
              <w:t>Opi d'Aqui Massale 2018</w:t>
            </w:r>
            <w:r w:rsidRPr="00CF338A">
              <w:rPr>
                <w:b/>
                <w:bCs/>
              </w:rPr>
              <w:t xml:space="preserve"> </w:t>
            </w:r>
          </w:p>
        </w:tc>
        <w:tc>
          <w:tcPr>
            <w:tcW w:w="1134" w:type="dxa"/>
          </w:tcPr>
          <w:p w14:paraId="5A45722C" w14:textId="77777777" w:rsidR="00D94887" w:rsidRPr="00CF338A" w:rsidRDefault="00D94887" w:rsidP="00920579">
            <w:pPr>
              <w:spacing w:before="60" w:after="60"/>
              <w:rPr>
                <w:b/>
                <w:bCs/>
              </w:rPr>
            </w:pPr>
            <w:r>
              <w:rPr>
                <w:b/>
                <w:bCs/>
              </w:rPr>
              <w:t>$</w:t>
            </w:r>
            <w:r w:rsidRPr="002E3E8A">
              <w:rPr>
                <w:b/>
                <w:bCs/>
                <w:noProof/>
              </w:rPr>
              <w:t>65</w:t>
            </w:r>
          </w:p>
        </w:tc>
        <w:tc>
          <w:tcPr>
            <w:tcW w:w="1134" w:type="dxa"/>
          </w:tcPr>
          <w:p w14:paraId="3539E8A3" w14:textId="77777777" w:rsidR="00D94887" w:rsidRPr="00CF338A" w:rsidRDefault="00D94887" w:rsidP="00920579">
            <w:pPr>
              <w:spacing w:before="60" w:after="60"/>
              <w:rPr>
                <w:b/>
                <w:bCs/>
              </w:rPr>
            </w:pPr>
          </w:p>
        </w:tc>
        <w:tc>
          <w:tcPr>
            <w:tcW w:w="1276" w:type="dxa"/>
          </w:tcPr>
          <w:p w14:paraId="099E8937" w14:textId="77777777" w:rsidR="00D94887" w:rsidRPr="00CF338A" w:rsidRDefault="00D94887" w:rsidP="00920579">
            <w:pPr>
              <w:spacing w:before="60" w:after="60"/>
              <w:rPr>
                <w:b/>
                <w:bCs/>
              </w:rPr>
            </w:pPr>
          </w:p>
        </w:tc>
      </w:tr>
      <w:tr w:rsidR="00D94887" w:rsidRPr="00CF338A" w14:paraId="6A80B482" w14:textId="77777777" w:rsidTr="00D94887">
        <w:tc>
          <w:tcPr>
            <w:tcW w:w="6095" w:type="dxa"/>
          </w:tcPr>
          <w:p w14:paraId="5AEDF165" w14:textId="77777777" w:rsidR="00D94887" w:rsidRPr="00CF338A" w:rsidRDefault="00D94887" w:rsidP="00920579">
            <w:pPr>
              <w:spacing w:before="60" w:after="60"/>
              <w:rPr>
                <w:b/>
                <w:bCs/>
              </w:rPr>
            </w:pPr>
            <w:r w:rsidRPr="002E3E8A">
              <w:rPr>
                <w:b/>
                <w:bCs/>
                <w:noProof/>
              </w:rPr>
              <w:t>Opi d'Aqui Menage a Trois 2015</w:t>
            </w:r>
            <w:r w:rsidRPr="00CF338A">
              <w:rPr>
                <w:b/>
                <w:bCs/>
              </w:rPr>
              <w:t xml:space="preserve"> </w:t>
            </w:r>
          </w:p>
        </w:tc>
        <w:tc>
          <w:tcPr>
            <w:tcW w:w="1134" w:type="dxa"/>
          </w:tcPr>
          <w:p w14:paraId="7552870E" w14:textId="77777777" w:rsidR="00D94887" w:rsidRPr="00CF338A" w:rsidRDefault="00D94887" w:rsidP="00920579">
            <w:pPr>
              <w:spacing w:before="60" w:after="60"/>
              <w:rPr>
                <w:b/>
                <w:bCs/>
              </w:rPr>
            </w:pPr>
            <w:r>
              <w:rPr>
                <w:b/>
                <w:bCs/>
              </w:rPr>
              <w:t>$</w:t>
            </w:r>
            <w:r w:rsidRPr="002E3E8A">
              <w:rPr>
                <w:b/>
                <w:bCs/>
                <w:noProof/>
              </w:rPr>
              <w:t>42</w:t>
            </w:r>
          </w:p>
        </w:tc>
        <w:tc>
          <w:tcPr>
            <w:tcW w:w="1134" w:type="dxa"/>
          </w:tcPr>
          <w:p w14:paraId="7A141C58" w14:textId="77777777" w:rsidR="00D94887" w:rsidRPr="00CF338A" w:rsidRDefault="00D94887" w:rsidP="00920579">
            <w:pPr>
              <w:spacing w:before="60" w:after="60"/>
              <w:rPr>
                <w:b/>
                <w:bCs/>
              </w:rPr>
            </w:pPr>
          </w:p>
        </w:tc>
        <w:tc>
          <w:tcPr>
            <w:tcW w:w="1276" w:type="dxa"/>
          </w:tcPr>
          <w:p w14:paraId="70904A56" w14:textId="77777777" w:rsidR="00D94887" w:rsidRPr="00CF338A" w:rsidRDefault="00D94887" w:rsidP="00920579">
            <w:pPr>
              <w:spacing w:before="60" w:after="60"/>
              <w:rPr>
                <w:b/>
                <w:bCs/>
              </w:rPr>
            </w:pPr>
          </w:p>
        </w:tc>
      </w:tr>
      <w:tr w:rsidR="00D94887" w:rsidRPr="00CF338A" w14:paraId="49683E0F" w14:textId="77777777" w:rsidTr="00D94887">
        <w:tc>
          <w:tcPr>
            <w:tcW w:w="6095" w:type="dxa"/>
          </w:tcPr>
          <w:p w14:paraId="6699D563" w14:textId="77777777" w:rsidR="00D94887" w:rsidRPr="00CF338A" w:rsidRDefault="00D94887" w:rsidP="00920579">
            <w:pPr>
              <w:spacing w:before="60" w:after="60"/>
              <w:rPr>
                <w:b/>
                <w:bCs/>
              </w:rPr>
            </w:pPr>
            <w:r w:rsidRPr="002E3E8A">
              <w:rPr>
                <w:b/>
                <w:bCs/>
                <w:noProof/>
              </w:rPr>
              <w:t>Opi d'Aqui Pique Poule 2017</w:t>
            </w:r>
            <w:r w:rsidRPr="00CF338A">
              <w:rPr>
                <w:b/>
                <w:bCs/>
              </w:rPr>
              <w:t xml:space="preserve"> </w:t>
            </w:r>
          </w:p>
        </w:tc>
        <w:tc>
          <w:tcPr>
            <w:tcW w:w="1134" w:type="dxa"/>
          </w:tcPr>
          <w:p w14:paraId="369C21F7" w14:textId="77777777" w:rsidR="00D94887" w:rsidRPr="00CF338A" w:rsidRDefault="00D94887" w:rsidP="00920579">
            <w:pPr>
              <w:spacing w:before="60" w:after="60"/>
              <w:rPr>
                <w:b/>
                <w:bCs/>
              </w:rPr>
            </w:pPr>
            <w:r>
              <w:rPr>
                <w:b/>
                <w:bCs/>
              </w:rPr>
              <w:t>$</w:t>
            </w:r>
            <w:r w:rsidRPr="002E3E8A">
              <w:rPr>
                <w:b/>
                <w:bCs/>
                <w:noProof/>
              </w:rPr>
              <w:t>57</w:t>
            </w:r>
          </w:p>
        </w:tc>
        <w:tc>
          <w:tcPr>
            <w:tcW w:w="1134" w:type="dxa"/>
          </w:tcPr>
          <w:p w14:paraId="1ECFC2E5" w14:textId="77777777" w:rsidR="00D94887" w:rsidRPr="00CF338A" w:rsidRDefault="00D94887" w:rsidP="00920579">
            <w:pPr>
              <w:spacing w:before="60" w:after="60"/>
              <w:rPr>
                <w:b/>
                <w:bCs/>
              </w:rPr>
            </w:pPr>
          </w:p>
        </w:tc>
        <w:tc>
          <w:tcPr>
            <w:tcW w:w="1276" w:type="dxa"/>
          </w:tcPr>
          <w:p w14:paraId="23748D94" w14:textId="77777777" w:rsidR="00D94887" w:rsidRPr="00CF338A" w:rsidRDefault="00D94887" w:rsidP="00920579">
            <w:pPr>
              <w:spacing w:before="60" w:after="60"/>
              <w:rPr>
                <w:b/>
                <w:bCs/>
              </w:rPr>
            </w:pPr>
          </w:p>
        </w:tc>
      </w:tr>
      <w:tr w:rsidR="00D94887" w:rsidRPr="00CF338A" w14:paraId="0916B5AF" w14:textId="77777777" w:rsidTr="00D94887">
        <w:tc>
          <w:tcPr>
            <w:tcW w:w="6095" w:type="dxa"/>
          </w:tcPr>
          <w:p w14:paraId="3F219061" w14:textId="77777777" w:rsidR="00D94887" w:rsidRPr="00CF338A" w:rsidRDefault="00D94887" w:rsidP="00920579">
            <w:pPr>
              <w:spacing w:before="60" w:after="60"/>
              <w:rPr>
                <w:b/>
                <w:bCs/>
              </w:rPr>
            </w:pPr>
            <w:r w:rsidRPr="002E3E8A">
              <w:rPr>
                <w:b/>
                <w:bCs/>
                <w:noProof/>
              </w:rPr>
              <w:t>Opi d'Aqui Poupoule 2018</w:t>
            </w:r>
            <w:r w:rsidRPr="00CF338A">
              <w:rPr>
                <w:b/>
                <w:bCs/>
              </w:rPr>
              <w:t xml:space="preserve"> </w:t>
            </w:r>
          </w:p>
        </w:tc>
        <w:tc>
          <w:tcPr>
            <w:tcW w:w="1134" w:type="dxa"/>
          </w:tcPr>
          <w:p w14:paraId="05ACA54B" w14:textId="77777777" w:rsidR="00D94887" w:rsidRPr="00CF338A" w:rsidRDefault="00D94887" w:rsidP="00920579">
            <w:pPr>
              <w:spacing w:before="60" w:after="60"/>
              <w:rPr>
                <w:b/>
                <w:bCs/>
              </w:rPr>
            </w:pPr>
            <w:r>
              <w:rPr>
                <w:b/>
                <w:bCs/>
              </w:rPr>
              <w:t>$</w:t>
            </w:r>
            <w:r w:rsidRPr="002E3E8A">
              <w:rPr>
                <w:b/>
                <w:bCs/>
                <w:noProof/>
              </w:rPr>
              <w:t>53</w:t>
            </w:r>
          </w:p>
        </w:tc>
        <w:tc>
          <w:tcPr>
            <w:tcW w:w="1134" w:type="dxa"/>
          </w:tcPr>
          <w:p w14:paraId="4B4DEFBC" w14:textId="77777777" w:rsidR="00D94887" w:rsidRPr="00CF338A" w:rsidRDefault="00D94887" w:rsidP="00920579">
            <w:pPr>
              <w:spacing w:before="60" w:after="60"/>
              <w:rPr>
                <w:b/>
                <w:bCs/>
              </w:rPr>
            </w:pPr>
          </w:p>
        </w:tc>
        <w:tc>
          <w:tcPr>
            <w:tcW w:w="1276" w:type="dxa"/>
          </w:tcPr>
          <w:p w14:paraId="07F2CFB3" w14:textId="77777777" w:rsidR="00D94887" w:rsidRPr="00CF338A" w:rsidRDefault="00D94887" w:rsidP="00920579">
            <w:pPr>
              <w:spacing w:before="60" w:after="60"/>
              <w:rPr>
                <w:b/>
                <w:bCs/>
              </w:rPr>
            </w:pPr>
          </w:p>
        </w:tc>
      </w:tr>
      <w:tr w:rsidR="00D94887" w:rsidRPr="00CF338A" w14:paraId="61EF1933" w14:textId="77777777" w:rsidTr="00D94887">
        <w:tc>
          <w:tcPr>
            <w:tcW w:w="6095" w:type="dxa"/>
          </w:tcPr>
          <w:p w14:paraId="4744C221" w14:textId="77777777" w:rsidR="00D94887" w:rsidRPr="00CF338A" w:rsidRDefault="00D94887" w:rsidP="00920579">
            <w:pPr>
              <w:spacing w:before="60" w:after="60"/>
              <w:rPr>
                <w:b/>
                <w:bCs/>
              </w:rPr>
            </w:pPr>
            <w:r w:rsidRPr="002E3E8A">
              <w:rPr>
                <w:b/>
                <w:bCs/>
                <w:noProof/>
              </w:rPr>
              <w:t>Samuel Boulay Baltringue 2015</w:t>
            </w:r>
            <w:r w:rsidRPr="00CF338A">
              <w:rPr>
                <w:b/>
                <w:bCs/>
              </w:rPr>
              <w:t xml:space="preserve"> </w:t>
            </w:r>
          </w:p>
        </w:tc>
        <w:tc>
          <w:tcPr>
            <w:tcW w:w="1134" w:type="dxa"/>
          </w:tcPr>
          <w:p w14:paraId="33D857BC" w14:textId="77777777" w:rsidR="00D94887" w:rsidRPr="00CF338A" w:rsidRDefault="00D94887" w:rsidP="00920579">
            <w:pPr>
              <w:spacing w:before="60" w:after="60"/>
              <w:rPr>
                <w:b/>
                <w:bCs/>
              </w:rPr>
            </w:pPr>
            <w:r>
              <w:rPr>
                <w:b/>
                <w:bCs/>
              </w:rPr>
              <w:t>$</w:t>
            </w:r>
            <w:r w:rsidRPr="002E3E8A">
              <w:rPr>
                <w:b/>
                <w:bCs/>
                <w:noProof/>
              </w:rPr>
              <w:t>63</w:t>
            </w:r>
          </w:p>
        </w:tc>
        <w:tc>
          <w:tcPr>
            <w:tcW w:w="1134" w:type="dxa"/>
          </w:tcPr>
          <w:p w14:paraId="0DAAA8C8" w14:textId="77777777" w:rsidR="00D94887" w:rsidRPr="00CF338A" w:rsidRDefault="00D94887" w:rsidP="00920579">
            <w:pPr>
              <w:spacing w:before="60" w:after="60"/>
              <w:rPr>
                <w:b/>
                <w:bCs/>
              </w:rPr>
            </w:pPr>
          </w:p>
        </w:tc>
        <w:tc>
          <w:tcPr>
            <w:tcW w:w="1276" w:type="dxa"/>
          </w:tcPr>
          <w:p w14:paraId="6719C032" w14:textId="77777777" w:rsidR="00D94887" w:rsidRPr="00CF338A" w:rsidRDefault="00D94887" w:rsidP="00920579">
            <w:pPr>
              <w:spacing w:before="60" w:after="60"/>
              <w:rPr>
                <w:b/>
                <w:bCs/>
              </w:rPr>
            </w:pPr>
          </w:p>
        </w:tc>
      </w:tr>
      <w:tr w:rsidR="00D94887" w:rsidRPr="00CF338A" w14:paraId="3568186F" w14:textId="77777777" w:rsidTr="00D94887">
        <w:tc>
          <w:tcPr>
            <w:tcW w:w="6095" w:type="dxa"/>
          </w:tcPr>
          <w:p w14:paraId="2CA6ADF8" w14:textId="77777777" w:rsidR="00D94887" w:rsidRPr="00CF338A" w:rsidRDefault="00D94887" w:rsidP="00920579">
            <w:pPr>
              <w:spacing w:before="60" w:after="60"/>
              <w:rPr>
                <w:b/>
                <w:bCs/>
              </w:rPr>
            </w:pPr>
            <w:r w:rsidRPr="002E3E8A">
              <w:rPr>
                <w:b/>
                <w:bCs/>
                <w:noProof/>
              </w:rPr>
              <w:t>Samuel Boulay Rappapéo 2016</w:t>
            </w:r>
            <w:r w:rsidRPr="00CF338A">
              <w:rPr>
                <w:b/>
                <w:bCs/>
              </w:rPr>
              <w:t xml:space="preserve"> </w:t>
            </w:r>
          </w:p>
        </w:tc>
        <w:tc>
          <w:tcPr>
            <w:tcW w:w="1134" w:type="dxa"/>
          </w:tcPr>
          <w:p w14:paraId="116CC0EA" w14:textId="77777777" w:rsidR="00D94887" w:rsidRPr="00CF338A" w:rsidRDefault="00D94887" w:rsidP="00920579">
            <w:pPr>
              <w:spacing w:before="60" w:after="60"/>
              <w:rPr>
                <w:b/>
                <w:bCs/>
              </w:rPr>
            </w:pPr>
            <w:r>
              <w:rPr>
                <w:b/>
                <w:bCs/>
              </w:rPr>
              <w:t>$</w:t>
            </w:r>
            <w:r w:rsidRPr="002E3E8A">
              <w:rPr>
                <w:b/>
                <w:bCs/>
                <w:noProof/>
              </w:rPr>
              <w:t>59</w:t>
            </w:r>
          </w:p>
        </w:tc>
        <w:tc>
          <w:tcPr>
            <w:tcW w:w="1134" w:type="dxa"/>
          </w:tcPr>
          <w:p w14:paraId="14317EDE" w14:textId="77777777" w:rsidR="00D94887" w:rsidRPr="00CF338A" w:rsidRDefault="00D94887" w:rsidP="00920579">
            <w:pPr>
              <w:spacing w:before="60" w:after="60"/>
              <w:rPr>
                <w:b/>
                <w:bCs/>
              </w:rPr>
            </w:pPr>
          </w:p>
        </w:tc>
        <w:tc>
          <w:tcPr>
            <w:tcW w:w="1276" w:type="dxa"/>
          </w:tcPr>
          <w:p w14:paraId="49DCC46B" w14:textId="77777777" w:rsidR="00D94887" w:rsidRPr="00CF338A" w:rsidRDefault="00D94887" w:rsidP="00920579">
            <w:pPr>
              <w:spacing w:before="60" w:after="60"/>
              <w:rPr>
                <w:b/>
                <w:bCs/>
              </w:rPr>
            </w:pPr>
          </w:p>
        </w:tc>
      </w:tr>
      <w:tr w:rsidR="00D94887" w:rsidRPr="00CF338A" w14:paraId="664AA658" w14:textId="77777777" w:rsidTr="00D94887">
        <w:tc>
          <w:tcPr>
            <w:tcW w:w="6095" w:type="dxa"/>
          </w:tcPr>
          <w:p w14:paraId="757E32D0" w14:textId="77777777" w:rsidR="00D94887" w:rsidRPr="00CF338A" w:rsidRDefault="00D94887" w:rsidP="00920579">
            <w:pPr>
              <w:spacing w:before="60" w:after="60"/>
              <w:rPr>
                <w:b/>
                <w:bCs/>
              </w:rPr>
            </w:pPr>
            <w:r w:rsidRPr="002E3E8A">
              <w:rPr>
                <w:b/>
                <w:bCs/>
                <w:noProof/>
              </w:rPr>
              <w:t>Samuel Boulay Spigao 2016</w:t>
            </w:r>
            <w:r w:rsidRPr="00CF338A">
              <w:rPr>
                <w:b/>
                <w:bCs/>
              </w:rPr>
              <w:t xml:space="preserve"> </w:t>
            </w:r>
          </w:p>
        </w:tc>
        <w:tc>
          <w:tcPr>
            <w:tcW w:w="1134" w:type="dxa"/>
          </w:tcPr>
          <w:p w14:paraId="05704343" w14:textId="77777777" w:rsidR="00D94887" w:rsidRPr="00CF338A" w:rsidRDefault="00D94887" w:rsidP="00920579">
            <w:pPr>
              <w:spacing w:before="60" w:after="60"/>
              <w:rPr>
                <w:b/>
                <w:bCs/>
              </w:rPr>
            </w:pPr>
            <w:r>
              <w:rPr>
                <w:b/>
                <w:bCs/>
              </w:rPr>
              <w:t>$</w:t>
            </w:r>
            <w:r w:rsidRPr="002E3E8A">
              <w:rPr>
                <w:b/>
                <w:bCs/>
                <w:noProof/>
              </w:rPr>
              <w:t>48</w:t>
            </w:r>
          </w:p>
        </w:tc>
        <w:tc>
          <w:tcPr>
            <w:tcW w:w="1134" w:type="dxa"/>
          </w:tcPr>
          <w:p w14:paraId="3ED111D2" w14:textId="77777777" w:rsidR="00D94887" w:rsidRPr="00CF338A" w:rsidRDefault="00D94887" w:rsidP="00920579">
            <w:pPr>
              <w:spacing w:before="60" w:after="60"/>
              <w:rPr>
                <w:b/>
                <w:bCs/>
              </w:rPr>
            </w:pPr>
          </w:p>
        </w:tc>
        <w:tc>
          <w:tcPr>
            <w:tcW w:w="1276" w:type="dxa"/>
          </w:tcPr>
          <w:p w14:paraId="75A56CC5" w14:textId="77777777" w:rsidR="00D94887" w:rsidRPr="00CF338A" w:rsidRDefault="00D94887" w:rsidP="00920579">
            <w:pPr>
              <w:spacing w:before="60" w:after="60"/>
              <w:rPr>
                <w:b/>
                <w:bCs/>
              </w:rPr>
            </w:pPr>
          </w:p>
        </w:tc>
      </w:tr>
      <w:tr w:rsidR="00D94887" w:rsidRPr="00CF338A" w14:paraId="343133FF" w14:textId="77777777" w:rsidTr="00D94887">
        <w:tc>
          <w:tcPr>
            <w:tcW w:w="6095" w:type="dxa"/>
          </w:tcPr>
          <w:p w14:paraId="58DC63A5" w14:textId="77777777" w:rsidR="00D94887" w:rsidRPr="00CF338A" w:rsidRDefault="00D94887" w:rsidP="00920579">
            <w:pPr>
              <w:spacing w:before="60" w:after="60"/>
              <w:rPr>
                <w:b/>
                <w:bCs/>
              </w:rPr>
            </w:pPr>
            <w:r w:rsidRPr="002E3E8A">
              <w:rPr>
                <w:b/>
                <w:bCs/>
                <w:noProof/>
              </w:rPr>
              <w:t>Sextant - Julien Altaber Clin d'Oeil 2018</w:t>
            </w:r>
            <w:r w:rsidRPr="00CF338A">
              <w:rPr>
                <w:b/>
                <w:bCs/>
              </w:rPr>
              <w:t xml:space="preserve"> </w:t>
            </w:r>
          </w:p>
        </w:tc>
        <w:tc>
          <w:tcPr>
            <w:tcW w:w="1134" w:type="dxa"/>
          </w:tcPr>
          <w:p w14:paraId="19E79D71" w14:textId="77777777" w:rsidR="00D94887" w:rsidRPr="00CF338A" w:rsidRDefault="00D94887" w:rsidP="00920579">
            <w:pPr>
              <w:spacing w:before="60" w:after="60"/>
              <w:rPr>
                <w:b/>
                <w:bCs/>
              </w:rPr>
            </w:pPr>
            <w:r>
              <w:rPr>
                <w:b/>
                <w:bCs/>
              </w:rPr>
              <w:t>$</w:t>
            </w:r>
            <w:r w:rsidRPr="002E3E8A">
              <w:rPr>
                <w:b/>
                <w:bCs/>
                <w:noProof/>
              </w:rPr>
              <w:t>70</w:t>
            </w:r>
          </w:p>
        </w:tc>
        <w:tc>
          <w:tcPr>
            <w:tcW w:w="1134" w:type="dxa"/>
          </w:tcPr>
          <w:p w14:paraId="658FAC20" w14:textId="77777777" w:rsidR="00D94887" w:rsidRPr="00CF338A" w:rsidRDefault="00D94887" w:rsidP="00920579">
            <w:pPr>
              <w:spacing w:before="60" w:after="60"/>
              <w:rPr>
                <w:b/>
                <w:bCs/>
              </w:rPr>
            </w:pPr>
          </w:p>
        </w:tc>
        <w:tc>
          <w:tcPr>
            <w:tcW w:w="1276" w:type="dxa"/>
          </w:tcPr>
          <w:p w14:paraId="53CB2AAE" w14:textId="77777777" w:rsidR="00D94887" w:rsidRPr="00CF338A" w:rsidRDefault="00D94887" w:rsidP="00920579">
            <w:pPr>
              <w:spacing w:before="60" w:after="60"/>
              <w:rPr>
                <w:b/>
                <w:bCs/>
              </w:rPr>
            </w:pPr>
          </w:p>
        </w:tc>
      </w:tr>
      <w:tr w:rsidR="00D94887" w:rsidRPr="00CF338A" w14:paraId="3FA54FDD" w14:textId="77777777" w:rsidTr="00D94887">
        <w:tc>
          <w:tcPr>
            <w:tcW w:w="6095" w:type="dxa"/>
          </w:tcPr>
          <w:p w14:paraId="5EA48EDC" w14:textId="77777777" w:rsidR="00D94887" w:rsidRPr="00CF338A" w:rsidRDefault="00D94887" w:rsidP="00920579">
            <w:pPr>
              <w:spacing w:before="60" w:after="60"/>
              <w:rPr>
                <w:b/>
                <w:bCs/>
              </w:rPr>
            </w:pPr>
            <w:r w:rsidRPr="002E3E8A">
              <w:rPr>
                <w:b/>
                <w:bCs/>
                <w:noProof/>
              </w:rPr>
              <w:t>Terres Dorées (Jean Paul Brun) In Extremis 2011</w:t>
            </w:r>
            <w:r w:rsidRPr="00CF338A">
              <w:rPr>
                <w:b/>
                <w:bCs/>
              </w:rPr>
              <w:t xml:space="preserve"> </w:t>
            </w:r>
          </w:p>
        </w:tc>
        <w:tc>
          <w:tcPr>
            <w:tcW w:w="1134" w:type="dxa"/>
          </w:tcPr>
          <w:p w14:paraId="6A0963DD" w14:textId="77777777" w:rsidR="00D94887" w:rsidRPr="00CF338A" w:rsidRDefault="00D94887" w:rsidP="00920579">
            <w:pPr>
              <w:spacing w:before="60" w:after="60"/>
              <w:rPr>
                <w:b/>
                <w:bCs/>
              </w:rPr>
            </w:pPr>
            <w:r>
              <w:rPr>
                <w:b/>
                <w:bCs/>
              </w:rPr>
              <w:t>$</w:t>
            </w:r>
            <w:r w:rsidRPr="002E3E8A">
              <w:rPr>
                <w:b/>
                <w:bCs/>
                <w:noProof/>
              </w:rPr>
              <w:t>60</w:t>
            </w:r>
          </w:p>
        </w:tc>
        <w:tc>
          <w:tcPr>
            <w:tcW w:w="1134" w:type="dxa"/>
          </w:tcPr>
          <w:p w14:paraId="0548FC3E" w14:textId="77777777" w:rsidR="00D94887" w:rsidRPr="00CF338A" w:rsidRDefault="00D94887" w:rsidP="00920579">
            <w:pPr>
              <w:spacing w:before="60" w:after="60"/>
              <w:rPr>
                <w:b/>
                <w:bCs/>
              </w:rPr>
            </w:pPr>
          </w:p>
        </w:tc>
        <w:tc>
          <w:tcPr>
            <w:tcW w:w="1276" w:type="dxa"/>
          </w:tcPr>
          <w:p w14:paraId="5C0179AA" w14:textId="77777777" w:rsidR="00D94887" w:rsidRPr="00CF338A" w:rsidRDefault="00D94887" w:rsidP="00920579">
            <w:pPr>
              <w:spacing w:before="60" w:after="60"/>
              <w:rPr>
                <w:b/>
                <w:bCs/>
              </w:rPr>
            </w:pPr>
          </w:p>
        </w:tc>
      </w:tr>
      <w:tr w:rsidR="00D94887" w:rsidRPr="00CF338A" w14:paraId="4A6DE093" w14:textId="77777777" w:rsidTr="00D94887">
        <w:tc>
          <w:tcPr>
            <w:tcW w:w="6095" w:type="dxa"/>
          </w:tcPr>
          <w:p w14:paraId="43F5BAB6" w14:textId="77777777" w:rsidR="00D94887" w:rsidRPr="00CF338A" w:rsidRDefault="00D94887" w:rsidP="00920579">
            <w:pPr>
              <w:spacing w:before="60" w:after="60"/>
              <w:rPr>
                <w:b/>
                <w:bCs/>
              </w:rPr>
            </w:pPr>
            <w:r w:rsidRPr="002E3E8A">
              <w:rPr>
                <w:b/>
                <w:bCs/>
                <w:noProof/>
              </w:rPr>
              <w:t>Terres Dorées (Jean Paul Brun) Marc de Beaujolais</w:t>
            </w:r>
            <w:r w:rsidRPr="00CF338A">
              <w:rPr>
                <w:b/>
                <w:bCs/>
              </w:rPr>
              <w:t xml:space="preserve"> </w:t>
            </w:r>
            <w:r w:rsidRPr="002E3E8A">
              <w:rPr>
                <w:b/>
                <w:bCs/>
                <w:noProof/>
              </w:rPr>
              <w:t>700ml</w:t>
            </w:r>
          </w:p>
        </w:tc>
        <w:tc>
          <w:tcPr>
            <w:tcW w:w="1134" w:type="dxa"/>
          </w:tcPr>
          <w:p w14:paraId="4508A166" w14:textId="77777777" w:rsidR="00D94887" w:rsidRPr="00CF338A" w:rsidRDefault="00D94887" w:rsidP="00920579">
            <w:pPr>
              <w:spacing w:before="60" w:after="60"/>
              <w:rPr>
                <w:b/>
                <w:bCs/>
              </w:rPr>
            </w:pPr>
            <w:r>
              <w:rPr>
                <w:b/>
                <w:bCs/>
              </w:rPr>
              <w:t>$</w:t>
            </w:r>
            <w:r w:rsidRPr="002E3E8A">
              <w:rPr>
                <w:b/>
                <w:bCs/>
                <w:noProof/>
              </w:rPr>
              <w:t>66</w:t>
            </w:r>
          </w:p>
        </w:tc>
        <w:tc>
          <w:tcPr>
            <w:tcW w:w="1134" w:type="dxa"/>
          </w:tcPr>
          <w:p w14:paraId="77249241" w14:textId="77777777" w:rsidR="00D94887" w:rsidRPr="00CF338A" w:rsidRDefault="00D94887" w:rsidP="00920579">
            <w:pPr>
              <w:spacing w:before="60" w:after="60"/>
              <w:rPr>
                <w:b/>
                <w:bCs/>
              </w:rPr>
            </w:pPr>
          </w:p>
        </w:tc>
        <w:tc>
          <w:tcPr>
            <w:tcW w:w="1276" w:type="dxa"/>
          </w:tcPr>
          <w:p w14:paraId="510BBD66" w14:textId="77777777" w:rsidR="00D94887" w:rsidRPr="00CF338A" w:rsidRDefault="00D94887" w:rsidP="00920579">
            <w:pPr>
              <w:spacing w:before="60" w:after="60"/>
              <w:rPr>
                <w:b/>
                <w:bCs/>
              </w:rPr>
            </w:pPr>
          </w:p>
        </w:tc>
      </w:tr>
      <w:tr w:rsidR="00D94887" w:rsidRPr="00CF338A" w14:paraId="1DEA7014" w14:textId="77777777" w:rsidTr="00D94887">
        <w:tc>
          <w:tcPr>
            <w:tcW w:w="6095" w:type="dxa"/>
          </w:tcPr>
          <w:p w14:paraId="744D3E2B" w14:textId="77777777" w:rsidR="00D94887" w:rsidRPr="00CF338A" w:rsidRDefault="00D94887" w:rsidP="00920579">
            <w:pPr>
              <w:spacing w:before="60" w:after="60"/>
              <w:rPr>
                <w:b/>
                <w:bCs/>
              </w:rPr>
            </w:pPr>
            <w:r w:rsidRPr="002E3E8A">
              <w:rPr>
                <w:b/>
                <w:bCs/>
                <w:noProof/>
              </w:rPr>
              <w:t>Vincent Carême Vouvray Tendre 2014</w:t>
            </w:r>
            <w:r w:rsidRPr="00CF338A">
              <w:rPr>
                <w:b/>
                <w:bCs/>
              </w:rPr>
              <w:t xml:space="preserve"> </w:t>
            </w:r>
          </w:p>
        </w:tc>
        <w:tc>
          <w:tcPr>
            <w:tcW w:w="1134" w:type="dxa"/>
          </w:tcPr>
          <w:p w14:paraId="5256DE7F" w14:textId="77777777" w:rsidR="00D94887" w:rsidRPr="00CF338A" w:rsidRDefault="00D94887" w:rsidP="00920579">
            <w:pPr>
              <w:spacing w:before="60" w:after="60"/>
              <w:rPr>
                <w:b/>
                <w:bCs/>
              </w:rPr>
            </w:pPr>
            <w:r>
              <w:rPr>
                <w:b/>
                <w:bCs/>
              </w:rPr>
              <w:t>$</w:t>
            </w:r>
            <w:r w:rsidRPr="002E3E8A">
              <w:rPr>
                <w:b/>
                <w:bCs/>
                <w:noProof/>
              </w:rPr>
              <w:t>44</w:t>
            </w:r>
          </w:p>
        </w:tc>
        <w:tc>
          <w:tcPr>
            <w:tcW w:w="1134" w:type="dxa"/>
          </w:tcPr>
          <w:p w14:paraId="69A2971C" w14:textId="77777777" w:rsidR="00D94887" w:rsidRPr="00CF338A" w:rsidRDefault="00D94887" w:rsidP="00920579">
            <w:pPr>
              <w:spacing w:before="60" w:after="60"/>
              <w:rPr>
                <w:b/>
                <w:bCs/>
              </w:rPr>
            </w:pPr>
          </w:p>
        </w:tc>
        <w:tc>
          <w:tcPr>
            <w:tcW w:w="1276" w:type="dxa"/>
          </w:tcPr>
          <w:p w14:paraId="1D8BF95F" w14:textId="77777777" w:rsidR="00D94887" w:rsidRPr="00CF338A" w:rsidRDefault="00D94887" w:rsidP="00920579">
            <w:pPr>
              <w:spacing w:before="60" w:after="60"/>
              <w:rPr>
                <w:b/>
                <w:bCs/>
              </w:rPr>
            </w:pPr>
          </w:p>
        </w:tc>
      </w:tr>
    </w:tbl>
    <w:p w14:paraId="1CF9968D" w14:textId="77777777" w:rsidR="00077905" w:rsidRDefault="00077905" w:rsidP="001D3478"/>
    <w:p w14:paraId="2E1158B2" w14:textId="77777777" w:rsidR="007C0375" w:rsidRPr="007C0375" w:rsidRDefault="007C0375" w:rsidP="007C0375">
      <w:pPr>
        <w:jc w:val="center"/>
      </w:pPr>
      <w:r w:rsidRPr="007C0375">
        <w:t>Tasmanian Licence No: 58292</w:t>
      </w:r>
    </w:p>
    <w:p w14:paraId="6A84645A" w14:textId="77777777" w:rsidR="007C0375" w:rsidRPr="007C0375" w:rsidRDefault="007C0375" w:rsidP="007C0375">
      <w:pPr>
        <w:jc w:val="center"/>
      </w:pPr>
      <w:r w:rsidRPr="007C0375">
        <w:t>WARNING</w:t>
      </w:r>
    </w:p>
    <w:p w14:paraId="740AB9AB" w14:textId="77777777" w:rsidR="007C0375" w:rsidRPr="007C0375" w:rsidRDefault="007C0375" w:rsidP="007C0375">
      <w:pPr>
        <w:jc w:val="center"/>
      </w:pPr>
      <w:r w:rsidRPr="007C0375">
        <w:t>Under the Liquor Licensing Act 1990 it is an offence:</w:t>
      </w:r>
    </w:p>
    <w:p w14:paraId="5A81C151" w14:textId="77777777" w:rsidR="007C0375" w:rsidRPr="007C0375" w:rsidRDefault="007C0375" w:rsidP="007C0375">
      <w:pPr>
        <w:jc w:val="center"/>
      </w:pPr>
      <w:r w:rsidRPr="007C0375">
        <w:t>for alcohol to be delivered to a person under the age of 18 years.</w:t>
      </w:r>
    </w:p>
    <w:p w14:paraId="3EE2255B" w14:textId="77777777" w:rsidR="007C0375" w:rsidRPr="007C0375" w:rsidRDefault="007C0375" w:rsidP="007C0375">
      <w:pPr>
        <w:jc w:val="center"/>
      </w:pPr>
      <w:r w:rsidRPr="007C0375">
        <w:t>Penalty: Fine not exceeding 20 penalty units ($3,080 as at, July 2015)</w:t>
      </w:r>
    </w:p>
    <w:p w14:paraId="04BFE13D" w14:textId="77777777" w:rsidR="007C0375" w:rsidRPr="007C0375" w:rsidRDefault="007C0375" w:rsidP="007C0375">
      <w:pPr>
        <w:jc w:val="center"/>
      </w:pPr>
      <w:r w:rsidRPr="007C0375">
        <w:lastRenderedPageBreak/>
        <w:t>for a person under the age of 18 years to purchase liquor.</w:t>
      </w:r>
    </w:p>
    <w:p w14:paraId="50309815" w14:textId="77777777" w:rsidR="007C0375" w:rsidRDefault="007C0375" w:rsidP="007C0375">
      <w:pPr>
        <w:jc w:val="center"/>
      </w:pPr>
      <w:r w:rsidRPr="007C0375">
        <w:t>Penalty: Fine not exceeding 10 penalty units ($1,540 as at, July 2015)</w:t>
      </w:r>
    </w:p>
    <w:sectPr w:rsidR="007C0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1C"/>
    <w:rsid w:val="00003098"/>
    <w:rsid w:val="00003C89"/>
    <w:rsid w:val="00005C98"/>
    <w:rsid w:val="0001017E"/>
    <w:rsid w:val="000157DB"/>
    <w:rsid w:val="00027040"/>
    <w:rsid w:val="000270B3"/>
    <w:rsid w:val="00033C77"/>
    <w:rsid w:val="000434C6"/>
    <w:rsid w:val="00044B9E"/>
    <w:rsid w:val="00053FD9"/>
    <w:rsid w:val="000562A2"/>
    <w:rsid w:val="00060072"/>
    <w:rsid w:val="00061DDB"/>
    <w:rsid w:val="00067D58"/>
    <w:rsid w:val="00073258"/>
    <w:rsid w:val="000770CA"/>
    <w:rsid w:val="00077905"/>
    <w:rsid w:val="00082D44"/>
    <w:rsid w:val="00085587"/>
    <w:rsid w:val="0008624D"/>
    <w:rsid w:val="00086E88"/>
    <w:rsid w:val="00086FEA"/>
    <w:rsid w:val="00096D4D"/>
    <w:rsid w:val="000D5B1A"/>
    <w:rsid w:val="000D76DC"/>
    <w:rsid w:val="000D7CFC"/>
    <w:rsid w:val="000E3350"/>
    <w:rsid w:val="000E45BD"/>
    <w:rsid w:val="000E4B4B"/>
    <w:rsid w:val="000E4D51"/>
    <w:rsid w:val="000E7CA7"/>
    <w:rsid w:val="000F0DA1"/>
    <w:rsid w:val="000F5CB1"/>
    <w:rsid w:val="000F7F39"/>
    <w:rsid w:val="00100B7C"/>
    <w:rsid w:val="00103D4D"/>
    <w:rsid w:val="00114C1D"/>
    <w:rsid w:val="00116B1F"/>
    <w:rsid w:val="00120389"/>
    <w:rsid w:val="00122CAA"/>
    <w:rsid w:val="001239D0"/>
    <w:rsid w:val="0012454C"/>
    <w:rsid w:val="00126E61"/>
    <w:rsid w:val="00135D76"/>
    <w:rsid w:val="00135FBD"/>
    <w:rsid w:val="0014003B"/>
    <w:rsid w:val="00140214"/>
    <w:rsid w:val="001428B8"/>
    <w:rsid w:val="00143A47"/>
    <w:rsid w:val="00147845"/>
    <w:rsid w:val="001509B7"/>
    <w:rsid w:val="00152168"/>
    <w:rsid w:val="0015608F"/>
    <w:rsid w:val="001578C6"/>
    <w:rsid w:val="00165A6E"/>
    <w:rsid w:val="001673D5"/>
    <w:rsid w:val="00186C27"/>
    <w:rsid w:val="0019357E"/>
    <w:rsid w:val="001A37EC"/>
    <w:rsid w:val="001A39DF"/>
    <w:rsid w:val="001A3E0C"/>
    <w:rsid w:val="001A5541"/>
    <w:rsid w:val="001A6000"/>
    <w:rsid w:val="001A70E0"/>
    <w:rsid w:val="001C0262"/>
    <w:rsid w:val="001C1A2E"/>
    <w:rsid w:val="001C22D5"/>
    <w:rsid w:val="001C2747"/>
    <w:rsid w:val="001C6EFF"/>
    <w:rsid w:val="001C7CD3"/>
    <w:rsid w:val="001D10FC"/>
    <w:rsid w:val="001D3478"/>
    <w:rsid w:val="001E7601"/>
    <w:rsid w:val="001F1201"/>
    <w:rsid w:val="00201E4F"/>
    <w:rsid w:val="002024C6"/>
    <w:rsid w:val="002134B2"/>
    <w:rsid w:val="0022716D"/>
    <w:rsid w:val="002272E5"/>
    <w:rsid w:val="002306EF"/>
    <w:rsid w:val="002318B0"/>
    <w:rsid w:val="00233D71"/>
    <w:rsid w:val="002408DD"/>
    <w:rsid w:val="00242559"/>
    <w:rsid w:val="00263433"/>
    <w:rsid w:val="002649B6"/>
    <w:rsid w:val="0027557B"/>
    <w:rsid w:val="002842CD"/>
    <w:rsid w:val="00287975"/>
    <w:rsid w:val="00295445"/>
    <w:rsid w:val="002A0F86"/>
    <w:rsid w:val="002B14AF"/>
    <w:rsid w:val="002C15F3"/>
    <w:rsid w:val="002D24B2"/>
    <w:rsid w:val="002D434E"/>
    <w:rsid w:val="002D5572"/>
    <w:rsid w:val="002D6DE8"/>
    <w:rsid w:val="002D739B"/>
    <w:rsid w:val="002D7B4D"/>
    <w:rsid w:val="002E05C3"/>
    <w:rsid w:val="002E22A1"/>
    <w:rsid w:val="002E5847"/>
    <w:rsid w:val="002E7B78"/>
    <w:rsid w:val="002F5BA1"/>
    <w:rsid w:val="00301FA6"/>
    <w:rsid w:val="00304683"/>
    <w:rsid w:val="00305A75"/>
    <w:rsid w:val="00310641"/>
    <w:rsid w:val="00310D6B"/>
    <w:rsid w:val="00317F86"/>
    <w:rsid w:val="003214CD"/>
    <w:rsid w:val="00322EB6"/>
    <w:rsid w:val="00323F0E"/>
    <w:rsid w:val="003247D6"/>
    <w:rsid w:val="0032537D"/>
    <w:rsid w:val="00333144"/>
    <w:rsid w:val="003365C0"/>
    <w:rsid w:val="0034324A"/>
    <w:rsid w:val="003455BA"/>
    <w:rsid w:val="00345FFD"/>
    <w:rsid w:val="003612D2"/>
    <w:rsid w:val="00361748"/>
    <w:rsid w:val="003827E3"/>
    <w:rsid w:val="00386D06"/>
    <w:rsid w:val="00394FEC"/>
    <w:rsid w:val="003A5725"/>
    <w:rsid w:val="003A5DED"/>
    <w:rsid w:val="003B1A53"/>
    <w:rsid w:val="003B64E5"/>
    <w:rsid w:val="003C13DC"/>
    <w:rsid w:val="003C3F3F"/>
    <w:rsid w:val="003D330C"/>
    <w:rsid w:val="003D5109"/>
    <w:rsid w:val="003E6FB4"/>
    <w:rsid w:val="003E7060"/>
    <w:rsid w:val="003F096A"/>
    <w:rsid w:val="003F14E9"/>
    <w:rsid w:val="004058E7"/>
    <w:rsid w:val="00405EA9"/>
    <w:rsid w:val="004144F9"/>
    <w:rsid w:val="00415870"/>
    <w:rsid w:val="00422195"/>
    <w:rsid w:val="004251D1"/>
    <w:rsid w:val="00430DD3"/>
    <w:rsid w:val="004367A8"/>
    <w:rsid w:val="00437035"/>
    <w:rsid w:val="004464B5"/>
    <w:rsid w:val="0045100A"/>
    <w:rsid w:val="0045202A"/>
    <w:rsid w:val="00452138"/>
    <w:rsid w:val="00452ED7"/>
    <w:rsid w:val="00453AB1"/>
    <w:rsid w:val="004576DB"/>
    <w:rsid w:val="00460A33"/>
    <w:rsid w:val="0046257D"/>
    <w:rsid w:val="0048093A"/>
    <w:rsid w:val="004843FE"/>
    <w:rsid w:val="00492E7E"/>
    <w:rsid w:val="00494F2B"/>
    <w:rsid w:val="004A1DCA"/>
    <w:rsid w:val="004C7345"/>
    <w:rsid w:val="004C7453"/>
    <w:rsid w:val="004D47D6"/>
    <w:rsid w:val="004D4D31"/>
    <w:rsid w:val="004E3322"/>
    <w:rsid w:val="004E3638"/>
    <w:rsid w:val="004E380E"/>
    <w:rsid w:val="004E71AB"/>
    <w:rsid w:val="004E72AF"/>
    <w:rsid w:val="004F2ACC"/>
    <w:rsid w:val="0050042C"/>
    <w:rsid w:val="00503775"/>
    <w:rsid w:val="00505089"/>
    <w:rsid w:val="00507E42"/>
    <w:rsid w:val="00511E0F"/>
    <w:rsid w:val="00522998"/>
    <w:rsid w:val="005249A7"/>
    <w:rsid w:val="005360CE"/>
    <w:rsid w:val="00537762"/>
    <w:rsid w:val="00542D22"/>
    <w:rsid w:val="005438AC"/>
    <w:rsid w:val="00543F90"/>
    <w:rsid w:val="00544207"/>
    <w:rsid w:val="00544A8E"/>
    <w:rsid w:val="00553B4A"/>
    <w:rsid w:val="00554D5E"/>
    <w:rsid w:val="0056265C"/>
    <w:rsid w:val="005655F8"/>
    <w:rsid w:val="0057167B"/>
    <w:rsid w:val="00571EFC"/>
    <w:rsid w:val="00576424"/>
    <w:rsid w:val="00582E83"/>
    <w:rsid w:val="005841E4"/>
    <w:rsid w:val="00586DED"/>
    <w:rsid w:val="005922CD"/>
    <w:rsid w:val="005A06E0"/>
    <w:rsid w:val="005A18B9"/>
    <w:rsid w:val="005A41BD"/>
    <w:rsid w:val="005A4970"/>
    <w:rsid w:val="005B07BD"/>
    <w:rsid w:val="005B2296"/>
    <w:rsid w:val="005B256F"/>
    <w:rsid w:val="005B2F94"/>
    <w:rsid w:val="005B44A1"/>
    <w:rsid w:val="005B4CD2"/>
    <w:rsid w:val="005B5CF5"/>
    <w:rsid w:val="005B641E"/>
    <w:rsid w:val="005C5CBD"/>
    <w:rsid w:val="005E31CB"/>
    <w:rsid w:val="005E44B2"/>
    <w:rsid w:val="005F1D61"/>
    <w:rsid w:val="005F46B1"/>
    <w:rsid w:val="005F60DD"/>
    <w:rsid w:val="00600B61"/>
    <w:rsid w:val="00600D6B"/>
    <w:rsid w:val="00602BF3"/>
    <w:rsid w:val="00610401"/>
    <w:rsid w:val="00610600"/>
    <w:rsid w:val="006203A3"/>
    <w:rsid w:val="006214C7"/>
    <w:rsid w:val="00623A27"/>
    <w:rsid w:val="00624935"/>
    <w:rsid w:val="00644EBA"/>
    <w:rsid w:val="00650B41"/>
    <w:rsid w:val="00652D89"/>
    <w:rsid w:val="006536FA"/>
    <w:rsid w:val="0066164D"/>
    <w:rsid w:val="00664458"/>
    <w:rsid w:val="00673519"/>
    <w:rsid w:val="006753E1"/>
    <w:rsid w:val="00676E46"/>
    <w:rsid w:val="00682A0D"/>
    <w:rsid w:val="0068733E"/>
    <w:rsid w:val="00693375"/>
    <w:rsid w:val="00697B40"/>
    <w:rsid w:val="006A5F8A"/>
    <w:rsid w:val="006C4B91"/>
    <w:rsid w:val="006D23D3"/>
    <w:rsid w:val="006D5E98"/>
    <w:rsid w:val="006E0205"/>
    <w:rsid w:val="006E50D7"/>
    <w:rsid w:val="006F02DB"/>
    <w:rsid w:val="006F6475"/>
    <w:rsid w:val="006F7853"/>
    <w:rsid w:val="00701514"/>
    <w:rsid w:val="0070664E"/>
    <w:rsid w:val="007073C1"/>
    <w:rsid w:val="0071179C"/>
    <w:rsid w:val="00713521"/>
    <w:rsid w:val="00715679"/>
    <w:rsid w:val="00715837"/>
    <w:rsid w:val="00723E02"/>
    <w:rsid w:val="00732DA1"/>
    <w:rsid w:val="00753FF8"/>
    <w:rsid w:val="00761428"/>
    <w:rsid w:val="007616AC"/>
    <w:rsid w:val="00764C88"/>
    <w:rsid w:val="00765774"/>
    <w:rsid w:val="007709AB"/>
    <w:rsid w:val="00772724"/>
    <w:rsid w:val="00772E8D"/>
    <w:rsid w:val="0077338B"/>
    <w:rsid w:val="007811A4"/>
    <w:rsid w:val="00782600"/>
    <w:rsid w:val="00784851"/>
    <w:rsid w:val="007867DA"/>
    <w:rsid w:val="007872B0"/>
    <w:rsid w:val="007922BC"/>
    <w:rsid w:val="00795A53"/>
    <w:rsid w:val="00795AD4"/>
    <w:rsid w:val="007A04D8"/>
    <w:rsid w:val="007A075A"/>
    <w:rsid w:val="007A3D5D"/>
    <w:rsid w:val="007A5933"/>
    <w:rsid w:val="007A7EE1"/>
    <w:rsid w:val="007C0375"/>
    <w:rsid w:val="007C3B3C"/>
    <w:rsid w:val="007C4BAE"/>
    <w:rsid w:val="007D2143"/>
    <w:rsid w:val="007D43A2"/>
    <w:rsid w:val="007D4E8E"/>
    <w:rsid w:val="007D582B"/>
    <w:rsid w:val="007E1CCA"/>
    <w:rsid w:val="007E214D"/>
    <w:rsid w:val="007F2F7A"/>
    <w:rsid w:val="007F4B7A"/>
    <w:rsid w:val="007F5160"/>
    <w:rsid w:val="007F780F"/>
    <w:rsid w:val="008118E8"/>
    <w:rsid w:val="00815EC1"/>
    <w:rsid w:val="0082218A"/>
    <w:rsid w:val="008319CC"/>
    <w:rsid w:val="008343A4"/>
    <w:rsid w:val="00835835"/>
    <w:rsid w:val="008359F3"/>
    <w:rsid w:val="00836B87"/>
    <w:rsid w:val="00840769"/>
    <w:rsid w:val="00840F8F"/>
    <w:rsid w:val="00842EE4"/>
    <w:rsid w:val="00860549"/>
    <w:rsid w:val="0086155A"/>
    <w:rsid w:val="008670EF"/>
    <w:rsid w:val="00872262"/>
    <w:rsid w:val="00874BFF"/>
    <w:rsid w:val="008759AA"/>
    <w:rsid w:val="00876858"/>
    <w:rsid w:val="00881597"/>
    <w:rsid w:val="008817F5"/>
    <w:rsid w:val="0088250E"/>
    <w:rsid w:val="00882ADF"/>
    <w:rsid w:val="00882F34"/>
    <w:rsid w:val="00885C72"/>
    <w:rsid w:val="008955B9"/>
    <w:rsid w:val="00897CD9"/>
    <w:rsid w:val="008A2219"/>
    <w:rsid w:val="008A37F3"/>
    <w:rsid w:val="008A5FC0"/>
    <w:rsid w:val="008A7E9F"/>
    <w:rsid w:val="008B5F5D"/>
    <w:rsid w:val="008C5F39"/>
    <w:rsid w:val="008D0E8D"/>
    <w:rsid w:val="008D130A"/>
    <w:rsid w:val="008D7098"/>
    <w:rsid w:val="008D7A37"/>
    <w:rsid w:val="008E17C2"/>
    <w:rsid w:val="008E6A98"/>
    <w:rsid w:val="00906D05"/>
    <w:rsid w:val="009144AF"/>
    <w:rsid w:val="00920579"/>
    <w:rsid w:val="009242FE"/>
    <w:rsid w:val="009336EE"/>
    <w:rsid w:val="00935A60"/>
    <w:rsid w:val="009366F2"/>
    <w:rsid w:val="00943258"/>
    <w:rsid w:val="00950D15"/>
    <w:rsid w:val="009564E7"/>
    <w:rsid w:val="00960769"/>
    <w:rsid w:val="009625DB"/>
    <w:rsid w:val="00963C12"/>
    <w:rsid w:val="00971A96"/>
    <w:rsid w:val="00971A9A"/>
    <w:rsid w:val="00972ADD"/>
    <w:rsid w:val="009825B6"/>
    <w:rsid w:val="0099148D"/>
    <w:rsid w:val="009929B3"/>
    <w:rsid w:val="009A2D65"/>
    <w:rsid w:val="009A4F0D"/>
    <w:rsid w:val="009A59F3"/>
    <w:rsid w:val="009B4F3A"/>
    <w:rsid w:val="009B70D3"/>
    <w:rsid w:val="009C07BF"/>
    <w:rsid w:val="009C0C75"/>
    <w:rsid w:val="009C58C1"/>
    <w:rsid w:val="009C7B67"/>
    <w:rsid w:val="009D1FB2"/>
    <w:rsid w:val="009D4B8F"/>
    <w:rsid w:val="009E4B26"/>
    <w:rsid w:val="009E5AFF"/>
    <w:rsid w:val="009F1F49"/>
    <w:rsid w:val="009F497D"/>
    <w:rsid w:val="009F6C74"/>
    <w:rsid w:val="00A031C0"/>
    <w:rsid w:val="00A032AB"/>
    <w:rsid w:val="00A1166C"/>
    <w:rsid w:val="00A123B5"/>
    <w:rsid w:val="00A13161"/>
    <w:rsid w:val="00A135AC"/>
    <w:rsid w:val="00A242C6"/>
    <w:rsid w:val="00A270C8"/>
    <w:rsid w:val="00A376D1"/>
    <w:rsid w:val="00A4383A"/>
    <w:rsid w:val="00A55A9D"/>
    <w:rsid w:val="00A572D2"/>
    <w:rsid w:val="00A6108C"/>
    <w:rsid w:val="00A64223"/>
    <w:rsid w:val="00A94BE4"/>
    <w:rsid w:val="00A96377"/>
    <w:rsid w:val="00AA1F27"/>
    <w:rsid w:val="00AA393B"/>
    <w:rsid w:val="00AA5903"/>
    <w:rsid w:val="00AA6576"/>
    <w:rsid w:val="00AB0CEA"/>
    <w:rsid w:val="00AB11AE"/>
    <w:rsid w:val="00AC4DB8"/>
    <w:rsid w:val="00AC724C"/>
    <w:rsid w:val="00AE1482"/>
    <w:rsid w:val="00AF09F2"/>
    <w:rsid w:val="00AF21CC"/>
    <w:rsid w:val="00AF3508"/>
    <w:rsid w:val="00AF4A10"/>
    <w:rsid w:val="00AF502C"/>
    <w:rsid w:val="00B10B4E"/>
    <w:rsid w:val="00B17914"/>
    <w:rsid w:val="00B20FF8"/>
    <w:rsid w:val="00B27A2D"/>
    <w:rsid w:val="00B312B8"/>
    <w:rsid w:val="00B343E8"/>
    <w:rsid w:val="00B34CDF"/>
    <w:rsid w:val="00B369F3"/>
    <w:rsid w:val="00B51BC8"/>
    <w:rsid w:val="00B52C3B"/>
    <w:rsid w:val="00B579FE"/>
    <w:rsid w:val="00B70524"/>
    <w:rsid w:val="00B71FAE"/>
    <w:rsid w:val="00B751E2"/>
    <w:rsid w:val="00B81DA1"/>
    <w:rsid w:val="00B853B9"/>
    <w:rsid w:val="00B8700F"/>
    <w:rsid w:val="00B879BD"/>
    <w:rsid w:val="00B9024F"/>
    <w:rsid w:val="00B91D5F"/>
    <w:rsid w:val="00BA039D"/>
    <w:rsid w:val="00BA0564"/>
    <w:rsid w:val="00BA3FED"/>
    <w:rsid w:val="00BB2952"/>
    <w:rsid w:val="00BB3B35"/>
    <w:rsid w:val="00BB72AB"/>
    <w:rsid w:val="00BB7AA9"/>
    <w:rsid w:val="00BC6A81"/>
    <w:rsid w:val="00BD1B61"/>
    <w:rsid w:val="00BD61D6"/>
    <w:rsid w:val="00BD6FC3"/>
    <w:rsid w:val="00BE044D"/>
    <w:rsid w:val="00BE24F0"/>
    <w:rsid w:val="00BE5139"/>
    <w:rsid w:val="00BE70C6"/>
    <w:rsid w:val="00BF21CE"/>
    <w:rsid w:val="00BF399F"/>
    <w:rsid w:val="00C001F1"/>
    <w:rsid w:val="00C0306E"/>
    <w:rsid w:val="00C036BC"/>
    <w:rsid w:val="00C050F6"/>
    <w:rsid w:val="00C07734"/>
    <w:rsid w:val="00C10991"/>
    <w:rsid w:val="00C175CC"/>
    <w:rsid w:val="00C2373D"/>
    <w:rsid w:val="00C237EB"/>
    <w:rsid w:val="00C23F8A"/>
    <w:rsid w:val="00C253A2"/>
    <w:rsid w:val="00C34432"/>
    <w:rsid w:val="00C368B6"/>
    <w:rsid w:val="00C43605"/>
    <w:rsid w:val="00C442B6"/>
    <w:rsid w:val="00C450CB"/>
    <w:rsid w:val="00C46B28"/>
    <w:rsid w:val="00C51317"/>
    <w:rsid w:val="00C57B2D"/>
    <w:rsid w:val="00C65BB4"/>
    <w:rsid w:val="00C663EA"/>
    <w:rsid w:val="00C72CEF"/>
    <w:rsid w:val="00C738A9"/>
    <w:rsid w:val="00C74E23"/>
    <w:rsid w:val="00C804FA"/>
    <w:rsid w:val="00C83EDD"/>
    <w:rsid w:val="00C85084"/>
    <w:rsid w:val="00C87C04"/>
    <w:rsid w:val="00C87ECF"/>
    <w:rsid w:val="00C92C1C"/>
    <w:rsid w:val="00C9304F"/>
    <w:rsid w:val="00C9404B"/>
    <w:rsid w:val="00C955D5"/>
    <w:rsid w:val="00CA0A74"/>
    <w:rsid w:val="00CA23C6"/>
    <w:rsid w:val="00CA3516"/>
    <w:rsid w:val="00CB0D19"/>
    <w:rsid w:val="00CB4001"/>
    <w:rsid w:val="00CC0506"/>
    <w:rsid w:val="00CC0E17"/>
    <w:rsid w:val="00CC1D2B"/>
    <w:rsid w:val="00CC57DE"/>
    <w:rsid w:val="00CC6B85"/>
    <w:rsid w:val="00CC6F87"/>
    <w:rsid w:val="00CD3659"/>
    <w:rsid w:val="00CE1140"/>
    <w:rsid w:val="00CF01E8"/>
    <w:rsid w:val="00CF11B5"/>
    <w:rsid w:val="00CF2AA0"/>
    <w:rsid w:val="00CF47E7"/>
    <w:rsid w:val="00D00210"/>
    <w:rsid w:val="00D12AD1"/>
    <w:rsid w:val="00D21B42"/>
    <w:rsid w:val="00D27210"/>
    <w:rsid w:val="00D3058D"/>
    <w:rsid w:val="00D34442"/>
    <w:rsid w:val="00D40E05"/>
    <w:rsid w:val="00D41844"/>
    <w:rsid w:val="00D424E7"/>
    <w:rsid w:val="00D55C4D"/>
    <w:rsid w:val="00D569D8"/>
    <w:rsid w:val="00D63007"/>
    <w:rsid w:val="00D7045C"/>
    <w:rsid w:val="00D73D01"/>
    <w:rsid w:val="00D74FC1"/>
    <w:rsid w:val="00D833B8"/>
    <w:rsid w:val="00D83708"/>
    <w:rsid w:val="00D93683"/>
    <w:rsid w:val="00D94887"/>
    <w:rsid w:val="00D96594"/>
    <w:rsid w:val="00DA381E"/>
    <w:rsid w:val="00DB09A9"/>
    <w:rsid w:val="00DB17AA"/>
    <w:rsid w:val="00DC3FFD"/>
    <w:rsid w:val="00DC6D92"/>
    <w:rsid w:val="00DC7557"/>
    <w:rsid w:val="00DD2B24"/>
    <w:rsid w:val="00DE2E60"/>
    <w:rsid w:val="00DE5F81"/>
    <w:rsid w:val="00DE5F91"/>
    <w:rsid w:val="00DF166A"/>
    <w:rsid w:val="00DF53AA"/>
    <w:rsid w:val="00DF5853"/>
    <w:rsid w:val="00DF6D87"/>
    <w:rsid w:val="00E0002D"/>
    <w:rsid w:val="00E002A2"/>
    <w:rsid w:val="00E11E87"/>
    <w:rsid w:val="00E2074E"/>
    <w:rsid w:val="00E26CEB"/>
    <w:rsid w:val="00E3368E"/>
    <w:rsid w:val="00E3655D"/>
    <w:rsid w:val="00E4081B"/>
    <w:rsid w:val="00E46A24"/>
    <w:rsid w:val="00E46E4A"/>
    <w:rsid w:val="00E607E8"/>
    <w:rsid w:val="00E60C64"/>
    <w:rsid w:val="00E62CA8"/>
    <w:rsid w:val="00E664A3"/>
    <w:rsid w:val="00E72CA0"/>
    <w:rsid w:val="00E73067"/>
    <w:rsid w:val="00E9767E"/>
    <w:rsid w:val="00E97EC6"/>
    <w:rsid w:val="00EA0AED"/>
    <w:rsid w:val="00EB0891"/>
    <w:rsid w:val="00EB1531"/>
    <w:rsid w:val="00EC3C51"/>
    <w:rsid w:val="00ED0E24"/>
    <w:rsid w:val="00ED4783"/>
    <w:rsid w:val="00ED62AA"/>
    <w:rsid w:val="00ED7AF9"/>
    <w:rsid w:val="00EE0365"/>
    <w:rsid w:val="00EE5D6C"/>
    <w:rsid w:val="00EF1887"/>
    <w:rsid w:val="00EF3628"/>
    <w:rsid w:val="00EF6083"/>
    <w:rsid w:val="00F022FA"/>
    <w:rsid w:val="00F034CB"/>
    <w:rsid w:val="00F07D25"/>
    <w:rsid w:val="00F1024D"/>
    <w:rsid w:val="00F17D49"/>
    <w:rsid w:val="00F205AD"/>
    <w:rsid w:val="00F310EB"/>
    <w:rsid w:val="00F423EA"/>
    <w:rsid w:val="00F44F7C"/>
    <w:rsid w:val="00F44FB9"/>
    <w:rsid w:val="00F4533C"/>
    <w:rsid w:val="00F476EF"/>
    <w:rsid w:val="00F52997"/>
    <w:rsid w:val="00F5753B"/>
    <w:rsid w:val="00F5755E"/>
    <w:rsid w:val="00F61FAD"/>
    <w:rsid w:val="00F75D5E"/>
    <w:rsid w:val="00F76D9C"/>
    <w:rsid w:val="00F80944"/>
    <w:rsid w:val="00F82354"/>
    <w:rsid w:val="00F836FD"/>
    <w:rsid w:val="00F85BA0"/>
    <w:rsid w:val="00F914C4"/>
    <w:rsid w:val="00F922BE"/>
    <w:rsid w:val="00F947D2"/>
    <w:rsid w:val="00F95584"/>
    <w:rsid w:val="00FB11BC"/>
    <w:rsid w:val="00FB2C88"/>
    <w:rsid w:val="00FB57DD"/>
    <w:rsid w:val="00FC00C0"/>
    <w:rsid w:val="00FC02C0"/>
    <w:rsid w:val="00FD0F73"/>
    <w:rsid w:val="00FD1388"/>
    <w:rsid w:val="00FD19D8"/>
    <w:rsid w:val="00FD272B"/>
    <w:rsid w:val="00FD4396"/>
    <w:rsid w:val="00FE267E"/>
    <w:rsid w:val="00FE32FC"/>
    <w:rsid w:val="00FE33C7"/>
    <w:rsid w:val="00FE67C6"/>
    <w:rsid w:val="00FF00CD"/>
    <w:rsid w:val="00FF4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9ED4"/>
  <w15:chartTrackingRefBased/>
  <w15:docId w15:val="{A4DFB03A-21DF-43A8-BB5A-60404661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1C"/>
  </w:style>
  <w:style w:type="paragraph" w:styleId="Heading1">
    <w:name w:val="heading 1"/>
    <w:basedOn w:val="Normal"/>
    <w:next w:val="Normal"/>
    <w:link w:val="Heading1Char"/>
    <w:uiPriority w:val="9"/>
    <w:qFormat/>
    <w:rsid w:val="003B64E5"/>
    <w:pPr>
      <w:keepNext/>
      <w:keepLines/>
      <w:spacing w:before="240" w:after="240"/>
      <w:outlineLvl w:val="0"/>
    </w:pPr>
    <w:rPr>
      <w:rFonts w:ascii="Calibri" w:eastAsiaTheme="majorEastAsia" w:hAnsi="Calibri"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8815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E5"/>
    <w:rPr>
      <w:rFonts w:ascii="Calibri" w:eastAsiaTheme="majorEastAsia" w:hAnsi="Calibri" w:cstheme="majorBidi"/>
      <w:b/>
      <w:color w:val="2F5496" w:themeColor="accent1" w:themeShade="BF"/>
      <w:sz w:val="28"/>
      <w:szCs w:val="32"/>
    </w:rPr>
  </w:style>
  <w:style w:type="table" w:styleId="TableGrid">
    <w:name w:val="Table Grid"/>
    <w:basedOn w:val="TableNormal"/>
    <w:uiPriority w:val="39"/>
    <w:rsid w:val="00C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15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4351">
      <w:bodyDiv w:val="1"/>
      <w:marLeft w:val="0"/>
      <w:marRight w:val="0"/>
      <w:marTop w:val="0"/>
      <w:marBottom w:val="0"/>
      <w:divBdr>
        <w:top w:val="none" w:sz="0" w:space="0" w:color="auto"/>
        <w:left w:val="none" w:sz="0" w:space="0" w:color="auto"/>
        <w:bottom w:val="none" w:sz="0" w:space="0" w:color="auto"/>
        <w:right w:val="none" w:sz="0" w:space="0" w:color="auto"/>
      </w:divBdr>
    </w:div>
    <w:div w:id="712924281">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869076872">
      <w:bodyDiv w:val="1"/>
      <w:marLeft w:val="0"/>
      <w:marRight w:val="0"/>
      <w:marTop w:val="0"/>
      <w:marBottom w:val="0"/>
      <w:divBdr>
        <w:top w:val="none" w:sz="0" w:space="0" w:color="auto"/>
        <w:left w:val="none" w:sz="0" w:space="0" w:color="auto"/>
        <w:bottom w:val="none" w:sz="0" w:space="0" w:color="auto"/>
        <w:right w:val="none" w:sz="0" w:space="0" w:color="auto"/>
      </w:divBdr>
    </w:div>
    <w:div w:id="874125491">
      <w:bodyDiv w:val="1"/>
      <w:marLeft w:val="0"/>
      <w:marRight w:val="0"/>
      <w:marTop w:val="0"/>
      <w:marBottom w:val="0"/>
      <w:divBdr>
        <w:top w:val="none" w:sz="0" w:space="0" w:color="auto"/>
        <w:left w:val="none" w:sz="0" w:space="0" w:color="auto"/>
        <w:bottom w:val="none" w:sz="0" w:space="0" w:color="auto"/>
        <w:right w:val="none" w:sz="0" w:space="0" w:color="auto"/>
      </w:divBdr>
    </w:div>
    <w:div w:id="962737780">
      <w:bodyDiv w:val="1"/>
      <w:marLeft w:val="0"/>
      <w:marRight w:val="0"/>
      <w:marTop w:val="0"/>
      <w:marBottom w:val="0"/>
      <w:divBdr>
        <w:top w:val="none" w:sz="0" w:space="0" w:color="auto"/>
        <w:left w:val="none" w:sz="0" w:space="0" w:color="auto"/>
        <w:bottom w:val="none" w:sz="0" w:space="0" w:color="auto"/>
        <w:right w:val="none" w:sz="0" w:space="0" w:color="auto"/>
      </w:divBdr>
    </w:div>
    <w:div w:id="18673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QuillAustMail</dc:creator>
  <cp:keywords/>
  <dc:description/>
  <cp:lastModifiedBy>QuillAust Mail</cp:lastModifiedBy>
  <cp:revision>7</cp:revision>
  <cp:lastPrinted>2018-11-14T04:48:00Z</cp:lastPrinted>
  <dcterms:created xsi:type="dcterms:W3CDTF">2020-10-17T04:22:00Z</dcterms:created>
  <dcterms:modified xsi:type="dcterms:W3CDTF">2020-10-25T22:34:00Z</dcterms:modified>
</cp:coreProperties>
</file>